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A6C11" w14:textId="77777777" w:rsidR="00BA4653" w:rsidRDefault="00BA4653" w:rsidP="009F2501">
      <w:pPr>
        <w:pStyle w:val="Titolo"/>
        <w:rPr>
          <w:noProof/>
        </w:rPr>
      </w:pPr>
    </w:p>
    <w:p w14:paraId="7EBBA769" w14:textId="77777777" w:rsidR="00BA4653" w:rsidRDefault="00BA4653" w:rsidP="009F2501">
      <w:pPr>
        <w:pStyle w:val="Titolo"/>
        <w:rPr>
          <w:noProof/>
        </w:rPr>
      </w:pPr>
    </w:p>
    <w:p w14:paraId="5AF16BA6" w14:textId="77777777" w:rsidR="00BA4653" w:rsidRDefault="00BA4653" w:rsidP="009F2501">
      <w:pPr>
        <w:pStyle w:val="Titolo"/>
        <w:rPr>
          <w:noProof/>
        </w:rPr>
      </w:pPr>
    </w:p>
    <w:p w14:paraId="0D44B958" w14:textId="77777777" w:rsidR="00BA4653" w:rsidRDefault="00BA4653" w:rsidP="009F2501">
      <w:pPr>
        <w:pStyle w:val="Titolo"/>
        <w:rPr>
          <w:noProof/>
        </w:rPr>
      </w:pPr>
    </w:p>
    <w:p w14:paraId="7A965583" w14:textId="77777777" w:rsidR="00BA4653" w:rsidRDefault="00BA4653" w:rsidP="009F2501">
      <w:pPr>
        <w:pStyle w:val="Titolo"/>
        <w:rPr>
          <w:noProof/>
        </w:rPr>
      </w:pPr>
    </w:p>
    <w:p w14:paraId="75EEF4E7" w14:textId="77777777" w:rsidR="00BA4653" w:rsidRDefault="00BA4653" w:rsidP="009F2501">
      <w:pPr>
        <w:pStyle w:val="Titolo"/>
        <w:rPr>
          <w:noProof/>
        </w:rPr>
      </w:pPr>
    </w:p>
    <w:p w14:paraId="1BB5EF76" w14:textId="77777777" w:rsidR="00BA4653" w:rsidRDefault="00BA4653" w:rsidP="009F2501">
      <w:pPr>
        <w:pStyle w:val="Titolo"/>
        <w:rPr>
          <w:noProof/>
        </w:rPr>
      </w:pPr>
    </w:p>
    <w:p w14:paraId="5B4ECA66" w14:textId="77777777" w:rsidR="00BA4653" w:rsidRDefault="00BA4653" w:rsidP="009F2501">
      <w:pPr>
        <w:pStyle w:val="Titolo"/>
        <w:rPr>
          <w:noProof/>
        </w:rPr>
      </w:pPr>
    </w:p>
    <w:p w14:paraId="35F03A27" w14:textId="77777777" w:rsidR="00BA4653" w:rsidRDefault="00BA4653" w:rsidP="009F2501">
      <w:pPr>
        <w:pStyle w:val="Titolo"/>
        <w:rPr>
          <w:noProof/>
        </w:rPr>
      </w:pPr>
    </w:p>
    <w:p w14:paraId="32824917" w14:textId="77777777" w:rsidR="00BA4653" w:rsidRDefault="00BA4653" w:rsidP="009F2501">
      <w:pPr>
        <w:pStyle w:val="Titolo"/>
        <w:rPr>
          <w:noProof/>
        </w:rPr>
      </w:pPr>
    </w:p>
    <w:p w14:paraId="262E2E3E" w14:textId="77777777" w:rsidR="00BA4653" w:rsidRDefault="00BA4653" w:rsidP="009F2501">
      <w:pPr>
        <w:pStyle w:val="Titolo"/>
        <w:rPr>
          <w:noProof/>
        </w:rPr>
      </w:pPr>
    </w:p>
    <w:p w14:paraId="1A18B41F" w14:textId="77777777" w:rsidR="00BA4653" w:rsidRDefault="00BA4653" w:rsidP="009F2501">
      <w:pPr>
        <w:pStyle w:val="Titolo"/>
        <w:rPr>
          <w:noProof/>
        </w:rPr>
      </w:pPr>
    </w:p>
    <w:p w14:paraId="0DD48209" w14:textId="77777777" w:rsidR="00BA4653" w:rsidRDefault="00BA4653" w:rsidP="009F2501">
      <w:pPr>
        <w:pStyle w:val="Titolo"/>
        <w:rPr>
          <w:noProof/>
        </w:rPr>
      </w:pPr>
    </w:p>
    <w:p w14:paraId="45EDBBE2" w14:textId="77777777" w:rsidR="00BA4653" w:rsidRDefault="00BA4653" w:rsidP="009F2501">
      <w:pPr>
        <w:pStyle w:val="Titolo"/>
        <w:rPr>
          <w:noProof/>
        </w:rPr>
      </w:pPr>
    </w:p>
    <w:p w14:paraId="58B70C7B" w14:textId="77777777" w:rsidR="00BA4653" w:rsidRDefault="00BA4653" w:rsidP="009F2501">
      <w:pPr>
        <w:pStyle w:val="Titolo"/>
        <w:rPr>
          <w:noProof/>
        </w:rPr>
      </w:pPr>
    </w:p>
    <w:p w14:paraId="5D93CE61" w14:textId="77777777" w:rsidR="00BA4653" w:rsidRDefault="00BA4653" w:rsidP="009F2501">
      <w:pPr>
        <w:pStyle w:val="Titolo"/>
        <w:rPr>
          <w:noProof/>
        </w:rPr>
      </w:pPr>
    </w:p>
    <w:p w14:paraId="5183B29F" w14:textId="77777777" w:rsidR="00BA4653" w:rsidRDefault="00BA4653" w:rsidP="009F2501">
      <w:pPr>
        <w:pStyle w:val="Titolo"/>
        <w:rPr>
          <w:noProof/>
        </w:rPr>
      </w:pPr>
    </w:p>
    <w:p w14:paraId="732ED285" w14:textId="77777777" w:rsidR="00BA4653" w:rsidRDefault="00BA4653" w:rsidP="009F2501">
      <w:pPr>
        <w:pStyle w:val="Titolo"/>
        <w:rPr>
          <w:noProof/>
        </w:rPr>
      </w:pPr>
    </w:p>
    <w:p w14:paraId="041367DD" w14:textId="77777777" w:rsidR="00BA4653" w:rsidRDefault="00BA4653" w:rsidP="009F2501">
      <w:pPr>
        <w:pStyle w:val="Titolo"/>
        <w:rPr>
          <w:noProof/>
        </w:rPr>
      </w:pPr>
    </w:p>
    <w:p w14:paraId="270D7729" w14:textId="77777777" w:rsidR="00BA4653" w:rsidRDefault="00BA4653" w:rsidP="009F2501">
      <w:pPr>
        <w:pStyle w:val="Titolo"/>
        <w:rPr>
          <w:noProof/>
        </w:rPr>
      </w:pPr>
    </w:p>
    <w:p w14:paraId="31D2C83D" w14:textId="037EA0FB" w:rsidR="009F2501" w:rsidRPr="002F62B6" w:rsidRDefault="00330ABB" w:rsidP="009F2501">
      <w:pPr>
        <w:pStyle w:val="Titolo"/>
      </w:pPr>
      <w:r>
        <w:t>Repertorio BUONE PRASSI NELLA PA</w:t>
      </w:r>
    </w:p>
    <w:p w14:paraId="7E589942" w14:textId="7CEA7179" w:rsidR="009F2501" w:rsidRPr="00AD2BF4" w:rsidRDefault="00330ABB" w:rsidP="00AD2BF4">
      <w:pPr>
        <w:pStyle w:val="Sottotitolo"/>
        <w:rPr>
          <w:sz w:val="30"/>
          <w:szCs w:val="30"/>
        </w:rPr>
      </w:pPr>
      <w:r w:rsidRPr="00AD2BF4">
        <w:rPr>
          <w:sz w:val="30"/>
          <w:szCs w:val="30"/>
        </w:rPr>
        <w:t>Scheda di raccolta delle best practice nella pubblica amministrazione italiana</w:t>
      </w:r>
    </w:p>
    <w:p w14:paraId="37A8FBE2" w14:textId="366F2ACD" w:rsidR="00480661" w:rsidRDefault="00480661" w:rsidP="009F2501">
      <w:pPr>
        <w:jc w:val="center"/>
      </w:pPr>
      <w:r>
        <w:t xml:space="preserve">                                                      </w:t>
      </w:r>
    </w:p>
    <w:p w14:paraId="44A74220" w14:textId="5A9C38C5" w:rsidR="009F2501" w:rsidRPr="009F2501" w:rsidRDefault="001B681A" w:rsidP="00AD2BF4">
      <w:pPr>
        <w:jc w:val="center"/>
        <w:rPr>
          <w:b/>
          <w:bCs/>
        </w:rPr>
      </w:pPr>
      <w:r>
        <w:rPr>
          <w:b/>
          <w:bCs/>
        </w:rPr>
        <w:t>R</w:t>
      </w:r>
      <w:r w:rsidR="00633F16">
        <w:rPr>
          <w:b/>
          <w:bCs/>
        </w:rPr>
        <w:t xml:space="preserve">ete dei referenti </w:t>
      </w:r>
      <w:r>
        <w:rPr>
          <w:b/>
          <w:bCs/>
        </w:rPr>
        <w:t>R</w:t>
      </w:r>
      <w:r w:rsidR="00633F16">
        <w:rPr>
          <w:b/>
          <w:bCs/>
        </w:rPr>
        <w:t xml:space="preserve">isorse </w:t>
      </w:r>
      <w:r>
        <w:rPr>
          <w:b/>
          <w:bCs/>
        </w:rPr>
        <w:t>U</w:t>
      </w:r>
      <w:r w:rsidR="00633F16">
        <w:rPr>
          <w:b/>
          <w:bCs/>
        </w:rPr>
        <w:t>mane</w:t>
      </w:r>
      <w:r>
        <w:rPr>
          <w:b/>
          <w:bCs/>
        </w:rPr>
        <w:t xml:space="preserve"> del p</w:t>
      </w:r>
      <w:r w:rsidR="00330ABB">
        <w:rPr>
          <w:b/>
          <w:bCs/>
        </w:rPr>
        <w:t>rogetto GRU</w:t>
      </w:r>
    </w:p>
    <w:p w14:paraId="1FCC9042" w14:textId="4D3E58BC" w:rsidR="000D0CBA" w:rsidRPr="000D0CBA" w:rsidRDefault="000D0CBA" w:rsidP="000D0CBA">
      <w:pPr>
        <w:sectPr w:rsidR="000D0CBA" w:rsidRPr="000D0CBA" w:rsidSect="00DE4D3B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18" w:h="16854"/>
          <w:pgMar w:top="1985" w:right="1134" w:bottom="1418" w:left="1134" w:header="284" w:footer="720" w:gutter="0"/>
          <w:pgNumType w:start="1"/>
          <w:cols w:space="720"/>
          <w:noEndnote/>
          <w:titlePg/>
          <w:docGrid w:linePitch="326"/>
        </w:sectPr>
      </w:pPr>
    </w:p>
    <w:p w14:paraId="774E38EC" w14:textId="02881F52" w:rsidR="001A49CC" w:rsidRDefault="001A49CC" w:rsidP="001A49CC">
      <w:pPr>
        <w:pStyle w:val="Titolo"/>
        <w:spacing w:before="0"/>
        <w:jc w:val="left"/>
      </w:pPr>
      <w:bookmarkStart w:id="0" w:name="_Toc181186428"/>
    </w:p>
    <w:bookmarkEnd w:id="0" w:displacedByCustomXml="next"/>
    <w:sdt>
      <w:sdtPr>
        <w:rPr>
          <w:rFonts w:ascii="Calibri" w:eastAsiaTheme="minorEastAsia" w:hAnsi="Calibri" w:cstheme="minorBidi"/>
          <w:b w:val="0"/>
          <w:caps w:val="0"/>
          <w:color w:val="auto"/>
          <w:sz w:val="24"/>
          <w:szCs w:val="24"/>
        </w:rPr>
        <w:id w:val="-919402921"/>
        <w:docPartObj>
          <w:docPartGallery w:val="Table of Contents"/>
          <w:docPartUnique/>
        </w:docPartObj>
      </w:sdtPr>
      <w:sdtEndPr/>
      <w:sdtContent>
        <w:p w14:paraId="205D3111" w14:textId="635C3CEB" w:rsidR="0088665C" w:rsidRDefault="0088665C" w:rsidP="00411FDF">
          <w:pPr>
            <w:pStyle w:val="Titolosommario"/>
          </w:pPr>
          <w:r>
            <w:t>Sommario</w:t>
          </w:r>
        </w:p>
        <w:p w14:paraId="32800E11" w14:textId="5D710AD1" w:rsidR="00F45C1D" w:rsidRDefault="005E35C0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noProof/>
              <w:kern w:val="2"/>
              <w:lang w:eastAsia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6824074" w:history="1">
            <w:r w:rsidR="00F45C1D" w:rsidRPr="00C33004">
              <w:rPr>
                <w:rStyle w:val="Collegamentoipertestuale"/>
                <w:noProof/>
              </w:rPr>
              <w:t>Progetto gru</w:t>
            </w:r>
            <w:r w:rsidR="007773F6">
              <w:rPr>
                <w:rStyle w:val="Collegamentoipertestuale"/>
                <w:noProof/>
              </w:rPr>
              <w:t xml:space="preserve"> - </w:t>
            </w:r>
            <w:r w:rsidR="007773F6" w:rsidRPr="007773F6">
              <w:rPr>
                <w:rStyle w:val="Collegamentoipertestuale"/>
                <w:noProof/>
              </w:rPr>
              <w:t>LA SCHEDA DEL REPERTORIO BUONE PRASSI</w:t>
            </w:r>
            <w:r w:rsidR="00F45C1D">
              <w:rPr>
                <w:noProof/>
                <w:webHidden/>
              </w:rPr>
              <w:tab/>
            </w:r>
            <w:r w:rsidR="00F45C1D">
              <w:rPr>
                <w:noProof/>
                <w:webHidden/>
              </w:rPr>
              <w:fldChar w:fldCharType="begin"/>
            </w:r>
            <w:r w:rsidR="00F45C1D">
              <w:rPr>
                <w:noProof/>
                <w:webHidden/>
              </w:rPr>
              <w:instrText xml:space="preserve"> PAGEREF _Toc236824074 \h </w:instrText>
            </w:r>
            <w:r w:rsidR="00F45C1D">
              <w:rPr>
                <w:noProof/>
                <w:webHidden/>
              </w:rPr>
            </w:r>
            <w:r w:rsidR="00F45C1D">
              <w:rPr>
                <w:noProof/>
                <w:webHidden/>
              </w:rPr>
              <w:fldChar w:fldCharType="separate"/>
            </w:r>
            <w:r w:rsidR="00F45C1D">
              <w:rPr>
                <w:noProof/>
                <w:webHidden/>
              </w:rPr>
              <w:t>3</w:t>
            </w:r>
            <w:r w:rsidR="00F45C1D">
              <w:rPr>
                <w:noProof/>
                <w:webHidden/>
              </w:rPr>
              <w:fldChar w:fldCharType="end"/>
            </w:r>
          </w:hyperlink>
        </w:p>
        <w:p w14:paraId="57188BC2" w14:textId="0C2E130D" w:rsidR="00F45C1D" w:rsidRDefault="00F45C1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noProof/>
              <w:kern w:val="2"/>
              <w:lang w:eastAsia="it-IT"/>
              <w14:ligatures w14:val="standardContextual"/>
            </w:rPr>
          </w:pPr>
          <w:hyperlink w:anchor="_Toc236824075" w:history="1">
            <w:r w:rsidRPr="00C33004">
              <w:rPr>
                <w:rStyle w:val="Collegamentoipertestuale"/>
                <w:noProof/>
              </w:rPr>
              <w:t>La SCHEDA del REPERTORIO BUONE PRASSI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_Toc236824075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B68696" w14:textId="65D41736" w:rsidR="00F45C1D" w:rsidRDefault="00F45C1D">
          <w:pPr>
            <w:pStyle w:val="Sommario3"/>
            <w:rPr>
              <w:rFonts w:asciiTheme="minorHAnsi" w:eastAsiaTheme="minorEastAsia" w:hAnsiTheme="minorHAnsi"/>
              <w:b w:val="0"/>
              <w:bCs w:val="0"/>
              <w:kern w:val="2"/>
              <w:szCs w:val="24"/>
              <w:lang w:eastAsia="it-IT"/>
              <w14:ligatures w14:val="standardContextual"/>
            </w:rPr>
          </w:pPr>
          <w:hyperlink w:anchor="_Toc236824077" w:history="1">
            <w:r w:rsidRPr="00C33004">
              <w:rPr>
                <w:rStyle w:val="Collegamentoipertestuale"/>
              </w:rPr>
              <w:t>BUONA PRASSI n.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_Toc236824077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C562505" w14:textId="4367C37B" w:rsidR="00F45C1D" w:rsidRDefault="00F45C1D">
          <w:pPr>
            <w:pStyle w:val="Sommario1"/>
            <w:rPr>
              <w:rFonts w:asciiTheme="minorHAnsi" w:eastAsiaTheme="minorEastAsia" w:hAnsiTheme="minorHAnsi" w:cstheme="minorBidi"/>
              <w:b w:val="0"/>
              <w:bCs w:val="0"/>
              <w:iCs w:val="0"/>
              <w:caps w:val="0"/>
              <w:noProof/>
              <w:kern w:val="2"/>
              <w:lang w:eastAsia="it-IT"/>
              <w14:ligatures w14:val="standardContextual"/>
            </w:rPr>
          </w:pPr>
          <w:hyperlink w:anchor="_Toc236824078" w:history="1">
            <w:r w:rsidRPr="00C33004">
              <w:rPr>
                <w:rStyle w:val="Collegamentoipertestuale"/>
                <w:noProof/>
              </w:rPr>
              <w:t>Allegato 1: GUIDA RAPIDA ALLA COMPILAZIONE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_Toc236824078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02A06" w14:textId="3FD72CAC" w:rsidR="0088665C" w:rsidRDefault="005E35C0" w:rsidP="00411FDF">
          <w:r>
            <w:rPr>
              <w:rFonts w:eastAsia="Calibri" w:cstheme="minorHAnsi"/>
              <w:b/>
              <w:bCs/>
              <w:iCs/>
              <w:szCs w:val="24"/>
              <w:lang w:eastAsia="ar-SA"/>
            </w:rPr>
            <w:fldChar w:fldCharType="end"/>
          </w:r>
        </w:p>
      </w:sdtContent>
    </w:sdt>
    <w:p w14:paraId="11710C56" w14:textId="73739D1A" w:rsidR="00F15AA8" w:rsidRDefault="00F15AA8">
      <w:pPr>
        <w:spacing w:before="0" w:after="160"/>
        <w:jc w:val="left"/>
        <w:rPr>
          <w:rFonts w:asciiTheme="minorHAnsi" w:eastAsia="Calibri" w:hAnsiTheme="minorHAnsi" w:cs="Arial"/>
          <w:b/>
          <w:bCs/>
          <w:caps/>
          <w:color w:val="205098"/>
          <w:kern w:val="40"/>
          <w:sz w:val="36"/>
          <w:szCs w:val="32"/>
          <w:lang w:eastAsia="ar-SA"/>
        </w:rPr>
      </w:pPr>
      <w:r>
        <w:rPr>
          <w:rFonts w:asciiTheme="minorHAnsi" w:eastAsia="Calibri" w:hAnsiTheme="minorHAnsi" w:cs="Arial"/>
          <w:b/>
          <w:bCs/>
          <w:caps/>
          <w:color w:val="205098"/>
          <w:kern w:val="40"/>
          <w:sz w:val="36"/>
          <w:szCs w:val="32"/>
          <w:lang w:eastAsia="ar-SA"/>
        </w:rPr>
        <w:br w:type="page"/>
      </w:r>
    </w:p>
    <w:p w14:paraId="3185F2F2" w14:textId="2F214F29" w:rsidR="00246735" w:rsidRDefault="003035E7" w:rsidP="00A85241">
      <w:pPr>
        <w:pStyle w:val="Titolo1"/>
        <w:spacing w:before="0"/>
        <w:jc w:val="center"/>
      </w:pPr>
      <w:bookmarkStart w:id="1" w:name="_Toc236824074"/>
      <w:r>
        <w:lastRenderedPageBreak/>
        <w:t>Progetto gru</w:t>
      </w:r>
      <w:bookmarkEnd w:id="1"/>
    </w:p>
    <w:p w14:paraId="3C310884" w14:textId="1287AAEC" w:rsidR="002E4624" w:rsidRDefault="00246735" w:rsidP="00A85241">
      <w:pPr>
        <w:pStyle w:val="Titolo1"/>
        <w:spacing w:before="0"/>
        <w:jc w:val="center"/>
      </w:pPr>
      <w:bookmarkStart w:id="2" w:name="_Toc236824075"/>
      <w:r>
        <w:t xml:space="preserve">La </w:t>
      </w:r>
      <w:r w:rsidR="00330ABB">
        <w:t xml:space="preserve">SCHEDA </w:t>
      </w:r>
      <w:r>
        <w:t xml:space="preserve">del </w:t>
      </w:r>
      <w:r w:rsidR="00330ABB">
        <w:t>REPERTORIO</w:t>
      </w:r>
      <w:r w:rsidR="000C657B">
        <w:t xml:space="preserve"> delle</w:t>
      </w:r>
      <w:r w:rsidR="00330ABB">
        <w:t xml:space="preserve"> BUONE PRASSI</w:t>
      </w:r>
      <w:bookmarkEnd w:id="2"/>
    </w:p>
    <w:p w14:paraId="4CFAC5D3" w14:textId="77777777" w:rsidR="008E7893" w:rsidRPr="00951C43" w:rsidRDefault="008E7893" w:rsidP="00971D8F">
      <w:pPr>
        <w:rPr>
          <w:sz w:val="6"/>
          <w:szCs w:val="4"/>
          <w:lang w:eastAsia="ar-SA"/>
        </w:rPr>
      </w:pPr>
    </w:p>
    <w:p w14:paraId="78C840BD" w14:textId="36FA3E31" w:rsidR="00971D8F" w:rsidRPr="00971D8F" w:rsidRDefault="00971D8F" w:rsidP="00A85241">
      <w:pPr>
        <w:ind w:firstLine="709"/>
        <w:rPr>
          <w:lang w:eastAsia="ar-SA"/>
        </w:rPr>
      </w:pPr>
      <w:r w:rsidRPr="00971D8F">
        <w:rPr>
          <w:lang w:eastAsia="ar-SA"/>
        </w:rPr>
        <w:t xml:space="preserve">Questo strumento nasce per raccogliere, sistematizzare e condividere le </w:t>
      </w:r>
      <w:r w:rsidR="008E7893">
        <w:rPr>
          <w:lang w:eastAsia="ar-SA"/>
        </w:rPr>
        <w:t xml:space="preserve">soluzioni positive </w:t>
      </w:r>
      <w:r w:rsidRPr="00971D8F">
        <w:rPr>
          <w:lang w:eastAsia="ar-SA"/>
        </w:rPr>
        <w:t>nella gestione strategica del capitale umano all'interno dei Comuni italiani.</w:t>
      </w:r>
    </w:p>
    <w:p w14:paraId="356897F5" w14:textId="7B7B1C55" w:rsidR="00971D8F" w:rsidRPr="00971D8F" w:rsidRDefault="0096408A" w:rsidP="00A85241">
      <w:pPr>
        <w:ind w:firstLine="709"/>
        <w:rPr>
          <w:lang w:eastAsia="ar-SA"/>
        </w:rPr>
      </w:pPr>
      <w:r>
        <w:rPr>
          <w:lang w:eastAsia="ar-SA"/>
        </w:rPr>
        <w:t>L’</w:t>
      </w:r>
      <w:r w:rsidR="00971D8F" w:rsidRPr="00A85241">
        <w:rPr>
          <w:b/>
          <w:bCs/>
          <w:lang w:eastAsia="ar-SA"/>
        </w:rPr>
        <w:t>obiettivo</w:t>
      </w:r>
      <w:r w:rsidR="00971D8F" w:rsidRPr="00971D8F">
        <w:rPr>
          <w:lang w:eastAsia="ar-SA"/>
        </w:rPr>
        <w:t xml:space="preserve"> è </w:t>
      </w:r>
      <w:r>
        <w:rPr>
          <w:lang w:eastAsia="ar-SA"/>
        </w:rPr>
        <w:t xml:space="preserve">di </w:t>
      </w:r>
      <w:r w:rsidR="00971D8F" w:rsidRPr="00971D8F">
        <w:rPr>
          <w:lang w:eastAsia="ar-SA"/>
        </w:rPr>
        <w:t>favorire l'apprendimento tra pari</w:t>
      </w:r>
      <w:r w:rsidR="00AF08C1">
        <w:rPr>
          <w:lang w:eastAsia="ar-SA"/>
        </w:rPr>
        <w:t xml:space="preserve"> (il </w:t>
      </w:r>
      <w:r w:rsidR="00AF08C1" w:rsidRPr="00971D8F">
        <w:rPr>
          <w:i/>
          <w:iCs/>
          <w:lang w:eastAsia="ar-SA"/>
        </w:rPr>
        <w:t>peer-learning</w:t>
      </w:r>
      <w:r w:rsidR="00971D8F" w:rsidRPr="00971D8F">
        <w:rPr>
          <w:lang w:eastAsia="ar-SA"/>
        </w:rPr>
        <w:t xml:space="preserve">) e valorizzare le innovazioni che partono dai territori, </w:t>
      </w:r>
      <w:r w:rsidR="00C40FC3">
        <w:rPr>
          <w:lang w:eastAsia="ar-SA"/>
        </w:rPr>
        <w:t>per offrire</w:t>
      </w:r>
      <w:r w:rsidR="00971D8F" w:rsidRPr="00971D8F">
        <w:rPr>
          <w:lang w:eastAsia="ar-SA"/>
        </w:rPr>
        <w:t xml:space="preserve"> ai Responsabili delle Risorse Umane </w:t>
      </w:r>
      <w:r w:rsidR="00872DE2">
        <w:rPr>
          <w:lang w:eastAsia="ar-SA"/>
        </w:rPr>
        <w:t xml:space="preserve">(RRU) </w:t>
      </w:r>
      <w:r w:rsidR="00971D8F" w:rsidRPr="00971D8F">
        <w:rPr>
          <w:lang w:eastAsia="ar-SA"/>
        </w:rPr>
        <w:t xml:space="preserve">modelli, soluzioni e strumenti concreti e </w:t>
      </w:r>
      <w:r w:rsidR="00C40FC3">
        <w:rPr>
          <w:lang w:eastAsia="ar-SA"/>
        </w:rPr>
        <w:t>possibilme</w:t>
      </w:r>
      <w:r w:rsidR="00971D8F" w:rsidRPr="00971D8F">
        <w:rPr>
          <w:lang w:eastAsia="ar-SA"/>
        </w:rPr>
        <w:t>nte trasferibili da un ente all'altro.</w:t>
      </w:r>
    </w:p>
    <w:p w14:paraId="2B00CB52" w14:textId="77777777" w:rsidR="005D2E1E" w:rsidRDefault="005D2E1E" w:rsidP="005D2E1E">
      <w:pPr>
        <w:pStyle w:val="Nessunaspaziatura"/>
        <w:ind w:firstLine="709"/>
        <w:jc w:val="both"/>
        <w:rPr>
          <w:rFonts w:cstheme="minorHAnsi"/>
          <w:sz w:val="24"/>
          <w:szCs w:val="24"/>
          <w:lang w:eastAsia="ar-SA"/>
        </w:rPr>
      </w:pPr>
      <w:r w:rsidRPr="00ED44A5">
        <w:rPr>
          <w:rFonts w:cstheme="minorHAnsi"/>
          <w:sz w:val="24"/>
          <w:szCs w:val="24"/>
          <w:lang w:eastAsia="ar-SA"/>
        </w:rPr>
        <w:t xml:space="preserve">La struttura di questa scheda si fonda sul </w:t>
      </w:r>
      <w:r w:rsidRPr="00ED44A5">
        <w:rPr>
          <w:rFonts w:cstheme="minorHAnsi"/>
          <w:b/>
          <w:bCs/>
          <w:sz w:val="24"/>
          <w:szCs w:val="24"/>
          <w:lang w:eastAsia="ar-SA"/>
        </w:rPr>
        <w:t>Modello delle Capacità Dinamiche (Dynamic Capabilities)</w:t>
      </w:r>
      <w:r w:rsidRPr="00ED44A5">
        <w:rPr>
          <w:rFonts w:cstheme="minorHAnsi"/>
          <w:sz w:val="24"/>
          <w:szCs w:val="24"/>
          <w:lang w:eastAsia="ar-SA"/>
        </w:rPr>
        <w:t xml:space="preserve">, sviluppato da </w:t>
      </w:r>
      <w:r w:rsidRPr="00ED44A5">
        <w:rPr>
          <w:rFonts w:cstheme="minorHAnsi"/>
          <w:b/>
          <w:bCs/>
          <w:sz w:val="24"/>
          <w:szCs w:val="24"/>
          <w:lang w:eastAsia="ar-SA"/>
        </w:rPr>
        <w:t>David Teece</w:t>
      </w:r>
      <w:r w:rsidRPr="00ED44A5">
        <w:rPr>
          <w:rStyle w:val="Rimandonotaapidipagina"/>
          <w:rFonts w:cstheme="minorHAnsi"/>
          <w:b/>
          <w:bCs/>
          <w:sz w:val="24"/>
          <w:szCs w:val="24"/>
          <w:lang w:eastAsia="ar-SA"/>
        </w:rPr>
        <w:footnoteReference w:id="2"/>
      </w:r>
      <w:r w:rsidRPr="00ED44A5">
        <w:rPr>
          <w:rFonts w:cstheme="minorHAnsi"/>
          <w:sz w:val="24"/>
          <w:szCs w:val="24"/>
          <w:lang w:eastAsia="ar-SA"/>
        </w:rPr>
        <w:t xml:space="preserve"> (economista e professore alla </w:t>
      </w:r>
      <w:r w:rsidRPr="00ED44A5">
        <w:rPr>
          <w:rFonts w:cstheme="minorHAnsi"/>
          <w:i/>
          <w:iCs/>
          <w:sz w:val="24"/>
          <w:szCs w:val="24"/>
          <w:lang w:eastAsia="ar-SA"/>
        </w:rPr>
        <w:t>Haas School of Business della University of California, Berkeley</w:t>
      </w:r>
      <w:r w:rsidRPr="00ED44A5">
        <w:rPr>
          <w:rFonts w:cstheme="minorHAnsi"/>
          <w:sz w:val="24"/>
          <w:szCs w:val="24"/>
          <w:lang w:eastAsia="ar-SA"/>
        </w:rPr>
        <w:t xml:space="preserve">). La scuola di pensiero di Berkeley ha dimostrato che in contesti caratterizzati da continui e rapidi cambiamenti - come quello in cui operano oggi i Comuni italiani - il successo di un'organizzazione non dipende solo dal possesso di risorse fisse (budget, tecnologie, personale), ma dalla sua capacità di </w:t>
      </w:r>
      <w:r w:rsidRPr="00ED44A5">
        <w:rPr>
          <w:rFonts w:cstheme="minorHAnsi"/>
          <w:b/>
          <w:bCs/>
          <w:sz w:val="24"/>
          <w:szCs w:val="24"/>
          <w:lang w:eastAsia="ar-SA"/>
        </w:rPr>
        <w:t>riconfigurare, rinnovare e r</w:t>
      </w:r>
      <w:r>
        <w:rPr>
          <w:rFonts w:cstheme="minorHAnsi"/>
          <w:b/>
          <w:bCs/>
          <w:sz w:val="24"/>
          <w:szCs w:val="24"/>
          <w:lang w:eastAsia="ar-SA"/>
        </w:rPr>
        <w:t>i</w:t>
      </w:r>
      <w:r w:rsidRPr="00ED44A5">
        <w:rPr>
          <w:rFonts w:cstheme="minorHAnsi"/>
          <w:b/>
          <w:bCs/>
          <w:sz w:val="24"/>
          <w:szCs w:val="24"/>
          <w:lang w:eastAsia="ar-SA"/>
        </w:rPr>
        <w:t>allineare le proprie competenze interne</w:t>
      </w:r>
      <w:r w:rsidRPr="00ED44A5">
        <w:rPr>
          <w:rFonts w:cstheme="minorHAnsi"/>
          <w:sz w:val="24"/>
          <w:szCs w:val="24"/>
          <w:lang w:eastAsia="ar-SA"/>
        </w:rPr>
        <w:t xml:space="preserve"> per adattarsi agli scenari futuri.</w:t>
      </w:r>
      <w:r>
        <w:rPr>
          <w:rFonts w:cstheme="minorHAnsi"/>
          <w:sz w:val="24"/>
          <w:szCs w:val="24"/>
          <w:lang w:eastAsia="ar-SA"/>
        </w:rPr>
        <w:t xml:space="preserve"> </w:t>
      </w:r>
      <w:r w:rsidRPr="00ED44A5">
        <w:rPr>
          <w:rFonts w:cstheme="minorHAnsi"/>
          <w:sz w:val="24"/>
          <w:szCs w:val="24"/>
          <w:lang w:eastAsia="ar-SA"/>
        </w:rPr>
        <w:t xml:space="preserve">Applicare questo modello alla Pubblica Amministrazione permette di valutare le buone prassi non in base al semplice adempimento di una norma, ma misurando la capacità dell'ente di generare </w:t>
      </w:r>
      <w:r w:rsidRPr="00ED44A5">
        <w:rPr>
          <w:rFonts w:cstheme="minorHAnsi"/>
          <w:b/>
          <w:bCs/>
          <w:sz w:val="24"/>
          <w:szCs w:val="24"/>
          <w:lang w:eastAsia="ar-SA"/>
        </w:rPr>
        <w:t>Valore Pubblico</w:t>
      </w:r>
      <w:r w:rsidRPr="00ED44A5">
        <w:rPr>
          <w:rFonts w:cstheme="minorHAnsi"/>
          <w:sz w:val="24"/>
          <w:szCs w:val="24"/>
          <w:lang w:eastAsia="ar-SA"/>
        </w:rPr>
        <w:t xml:space="preserve"> e innovazione organizzativa stabile.</w:t>
      </w:r>
    </w:p>
    <w:p w14:paraId="3D173D3D" w14:textId="5643EA0C" w:rsidR="00971D8F" w:rsidRPr="00971D8F" w:rsidRDefault="00971D8F" w:rsidP="00971D8F">
      <w:pPr>
        <w:rPr>
          <w:lang w:eastAsia="ar-SA"/>
        </w:rPr>
      </w:pPr>
      <w:r w:rsidRPr="00971D8F">
        <w:rPr>
          <w:lang w:eastAsia="ar-SA"/>
        </w:rPr>
        <w:t xml:space="preserve">Per guidarvi nel racconto della vostra esperienza, la scheda </w:t>
      </w:r>
      <w:r w:rsidR="00691F5B">
        <w:rPr>
          <w:lang w:eastAsia="ar-SA"/>
        </w:rPr>
        <w:t>segue</w:t>
      </w:r>
      <w:r w:rsidRPr="00971D8F">
        <w:rPr>
          <w:lang w:eastAsia="ar-SA"/>
        </w:rPr>
        <w:t xml:space="preserve"> la logica sequenziale delle Capacità Dinamiche, articolata </w:t>
      </w:r>
      <w:r w:rsidR="00E00F20">
        <w:rPr>
          <w:lang w:eastAsia="ar-SA"/>
        </w:rPr>
        <w:t xml:space="preserve">dunque </w:t>
      </w:r>
      <w:r w:rsidRPr="00971D8F">
        <w:rPr>
          <w:lang w:eastAsia="ar-SA"/>
        </w:rPr>
        <w:t>in tre fasi chiave:</w:t>
      </w:r>
    </w:p>
    <w:p w14:paraId="3F951B76" w14:textId="09305BE0" w:rsidR="00971D8F" w:rsidRPr="00971D8F" w:rsidRDefault="00971D8F" w:rsidP="00971D8F">
      <w:pPr>
        <w:numPr>
          <w:ilvl w:val="0"/>
          <w:numId w:val="18"/>
        </w:numPr>
        <w:rPr>
          <w:lang w:eastAsia="ar-SA"/>
        </w:rPr>
      </w:pPr>
      <w:r w:rsidRPr="00971D8F">
        <w:rPr>
          <w:b/>
          <w:bCs/>
          <w:lang w:eastAsia="ar-SA"/>
        </w:rPr>
        <w:t>1. SENSING</w:t>
      </w:r>
      <w:r w:rsidR="00455AE6">
        <w:rPr>
          <w:b/>
          <w:bCs/>
          <w:lang w:eastAsia="ar-SA"/>
        </w:rPr>
        <w:t xml:space="preserve"> - </w:t>
      </w:r>
      <w:r w:rsidRPr="00971D8F">
        <w:rPr>
          <w:b/>
          <w:bCs/>
          <w:lang w:eastAsia="ar-SA"/>
        </w:rPr>
        <w:t>Innesco e la Percezione</w:t>
      </w:r>
      <w:r w:rsidR="00455AE6">
        <w:rPr>
          <w:b/>
          <w:bCs/>
          <w:lang w:eastAsia="ar-SA"/>
        </w:rPr>
        <w:t>,</w:t>
      </w:r>
      <w:r w:rsidRPr="00971D8F">
        <w:rPr>
          <w:lang w:eastAsia="ar-SA"/>
        </w:rPr>
        <w:t xml:space="preserve"> </w:t>
      </w:r>
      <w:r w:rsidR="00455AE6">
        <w:rPr>
          <w:lang w:eastAsia="ar-SA"/>
        </w:rPr>
        <w:t>c</w:t>
      </w:r>
      <w:r w:rsidRPr="00971D8F">
        <w:rPr>
          <w:lang w:eastAsia="ar-SA"/>
        </w:rPr>
        <w:t>ome l'amministrazione mappa il contesto. Quale criticità, bisogno dei cittadini o mutamento normativo/tecnologico avete intercettato e ha spinto l'ente a decidere la presa in carico del problema?</w:t>
      </w:r>
    </w:p>
    <w:p w14:paraId="564B5096" w14:textId="2A55CAB6" w:rsidR="00971D8F" w:rsidRPr="00971D8F" w:rsidRDefault="00971D8F" w:rsidP="00971D8F">
      <w:pPr>
        <w:numPr>
          <w:ilvl w:val="0"/>
          <w:numId w:val="18"/>
        </w:numPr>
        <w:rPr>
          <w:lang w:eastAsia="ar-SA"/>
        </w:rPr>
      </w:pPr>
      <w:r w:rsidRPr="00971D8F">
        <w:rPr>
          <w:b/>
          <w:bCs/>
          <w:lang w:eastAsia="ar-SA"/>
        </w:rPr>
        <w:t>2. SEIZIN</w:t>
      </w:r>
      <w:r w:rsidR="00455AE6">
        <w:rPr>
          <w:b/>
          <w:bCs/>
          <w:lang w:eastAsia="ar-SA"/>
        </w:rPr>
        <w:t xml:space="preserve">G - </w:t>
      </w:r>
      <w:r w:rsidRPr="00971D8F">
        <w:rPr>
          <w:b/>
          <w:bCs/>
          <w:lang w:eastAsia="ar-SA"/>
        </w:rPr>
        <w:t>Azione e la Mobilitazione</w:t>
      </w:r>
      <w:r w:rsidR="00727421">
        <w:rPr>
          <w:b/>
          <w:bCs/>
          <w:lang w:eastAsia="ar-SA"/>
        </w:rPr>
        <w:t xml:space="preserve">, </w:t>
      </w:r>
      <w:r w:rsidR="00727421" w:rsidRPr="00727421">
        <w:rPr>
          <w:lang w:eastAsia="ar-SA"/>
        </w:rPr>
        <w:t>c</w:t>
      </w:r>
      <w:r w:rsidRPr="00971D8F">
        <w:rPr>
          <w:lang w:eastAsia="ar-SA"/>
        </w:rPr>
        <w:t xml:space="preserve">ome l'amministrazione agisce. Quali attività concrete </w:t>
      </w:r>
      <w:r w:rsidR="00DA0976">
        <w:rPr>
          <w:lang w:eastAsia="ar-SA"/>
        </w:rPr>
        <w:t>avete messo</w:t>
      </w:r>
      <w:r w:rsidRPr="00971D8F">
        <w:rPr>
          <w:lang w:eastAsia="ar-SA"/>
        </w:rPr>
        <w:t xml:space="preserve"> in campo, come sono state attivate le risorse e in che modo avete modificato le consuete procedure per rispondere a quel bisogno?</w:t>
      </w:r>
    </w:p>
    <w:p w14:paraId="225F78B7" w14:textId="0069452A" w:rsidR="00971D8F" w:rsidRPr="00971D8F" w:rsidRDefault="00971D8F" w:rsidP="00971D8F">
      <w:pPr>
        <w:numPr>
          <w:ilvl w:val="0"/>
          <w:numId w:val="18"/>
        </w:numPr>
        <w:rPr>
          <w:lang w:eastAsia="ar-SA"/>
        </w:rPr>
      </w:pPr>
      <w:r w:rsidRPr="00971D8F">
        <w:rPr>
          <w:b/>
          <w:bCs/>
          <w:lang w:eastAsia="ar-SA"/>
        </w:rPr>
        <w:t>3. TRANSFORMING</w:t>
      </w:r>
      <w:r w:rsidR="00727421">
        <w:rPr>
          <w:b/>
          <w:bCs/>
          <w:lang w:eastAsia="ar-SA"/>
        </w:rPr>
        <w:t xml:space="preserve"> - </w:t>
      </w:r>
      <w:r w:rsidRPr="00971D8F">
        <w:rPr>
          <w:b/>
          <w:bCs/>
          <w:lang w:eastAsia="ar-SA"/>
        </w:rPr>
        <w:t>Evoluzione e il Valor</w:t>
      </w:r>
      <w:r w:rsidR="00727421">
        <w:rPr>
          <w:b/>
          <w:bCs/>
          <w:lang w:eastAsia="ar-SA"/>
        </w:rPr>
        <w:t>e</w:t>
      </w:r>
      <w:r w:rsidR="001F3058">
        <w:rPr>
          <w:b/>
          <w:bCs/>
          <w:lang w:eastAsia="ar-SA"/>
        </w:rPr>
        <w:t xml:space="preserve">, </w:t>
      </w:r>
      <w:r w:rsidR="001F3058" w:rsidRPr="001F3058">
        <w:rPr>
          <w:lang w:eastAsia="ar-SA"/>
        </w:rPr>
        <w:t>c</w:t>
      </w:r>
      <w:r w:rsidRPr="00971D8F">
        <w:rPr>
          <w:lang w:eastAsia="ar-SA"/>
        </w:rPr>
        <w:t xml:space="preserve">ome il cambiamento diventa strutturale. In che modo questa innovazione si sta consolidando nel tempo all'interno dell'ente e come si collega ai </w:t>
      </w:r>
      <w:r w:rsidRPr="00971D8F">
        <w:rPr>
          <w:b/>
          <w:bCs/>
          <w:lang w:eastAsia="ar-SA"/>
        </w:rPr>
        <w:t>Pillar KPI (da D1 a D6)</w:t>
      </w:r>
      <w:r w:rsidRPr="00971D8F">
        <w:rPr>
          <w:lang w:eastAsia="ar-SA"/>
        </w:rPr>
        <w:t xml:space="preserve"> per generare un impatto misurabile sulla collettività?</w:t>
      </w:r>
    </w:p>
    <w:p w14:paraId="73D4EEFF" w14:textId="77777777" w:rsidR="00AD2BF4" w:rsidRDefault="00AD2BF4" w:rsidP="00971D8F">
      <w:pPr>
        <w:rPr>
          <w:i/>
          <w:iCs/>
          <w:lang w:eastAsia="ar-SA"/>
        </w:rPr>
      </w:pPr>
    </w:p>
    <w:p w14:paraId="775D098B" w14:textId="4E4ECA40" w:rsidR="00D15921" w:rsidRPr="0019321B" w:rsidRDefault="00AD2BF4" w:rsidP="00971D8F">
      <w:pPr>
        <w:rPr>
          <w:i/>
          <w:iCs/>
          <w:lang w:eastAsia="ar-SA"/>
        </w:rPr>
      </w:pPr>
      <w:r w:rsidRPr="00AD2BF4">
        <w:rPr>
          <w:i/>
          <w:iCs/>
          <w:lang w:eastAsia="ar-SA"/>
        </w:rPr>
        <w:t>Grazie per il tempo, l'attenzione e la cura che dedicherete alla compilazione di questa scheda. Condividendo la vostra esperienza, contribuirete a far crescere la comunità dei professionisti delle Risorse Umane della PA locale.</w:t>
      </w:r>
      <w:r>
        <w:rPr>
          <w:i/>
          <w:iCs/>
          <w:lang w:eastAsia="ar-SA"/>
        </w:rPr>
        <w:t xml:space="preserve"> </w:t>
      </w:r>
      <w:r w:rsidRPr="00AD2BF4">
        <w:rPr>
          <w:i/>
          <w:iCs/>
          <w:lang w:eastAsia="ar-SA"/>
        </w:rPr>
        <w:t>Buona compilazione!</w:t>
      </w:r>
    </w:p>
    <w:p w14:paraId="4DB102BC" w14:textId="067CC514" w:rsidR="00971D8F" w:rsidRPr="00971D8F" w:rsidRDefault="00AD2BF4" w:rsidP="00AD2BF4">
      <w:pPr>
        <w:pStyle w:val="Titolo1"/>
        <w:jc w:val="center"/>
      </w:pPr>
      <w:bookmarkStart w:id="3" w:name="_Toc236824076"/>
      <w:r>
        <w:lastRenderedPageBreak/>
        <w:t xml:space="preserve">SCHEDA REPERTORIO BUONE PRASSI </w:t>
      </w:r>
      <w:r w:rsidR="00550E41">
        <w:t>del comune</w:t>
      </w:r>
      <w:bookmarkEnd w:id="3"/>
    </w:p>
    <w:p w14:paraId="212562A5" w14:textId="77777777" w:rsidR="00330ABB" w:rsidRPr="00F00972" w:rsidRDefault="00330ABB" w:rsidP="002E4624">
      <w:pPr>
        <w:rPr>
          <w:sz w:val="2"/>
          <w:szCs w:val="2"/>
        </w:rPr>
      </w:pPr>
    </w:p>
    <w:p w14:paraId="2E7675C9" w14:textId="0731713D" w:rsidR="001F1E58" w:rsidRPr="007773F6" w:rsidRDefault="00F45C1D" w:rsidP="007773F6">
      <w:pPr>
        <w:pStyle w:val="Elenconumerato"/>
        <w:jc w:val="center"/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</w:pPr>
      <w:r w:rsidRPr="007773F6"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  <w:t>di</w:t>
      </w:r>
      <w:r w:rsidR="007773F6"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  <w:t xml:space="preserve"> </w:t>
      </w:r>
      <w:r w:rsidRPr="007773F6"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  <w:t xml:space="preserve"> _____</w:t>
      </w:r>
      <w:r w:rsidR="007773F6"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  <w:t>______________</w:t>
      </w:r>
      <w:r w:rsidRPr="007773F6"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  <w:t>_________</w:t>
      </w:r>
    </w:p>
    <w:p w14:paraId="5E59DA5E" w14:textId="77777777" w:rsidR="00F45C1D" w:rsidRDefault="00F45C1D" w:rsidP="00F45C1D">
      <w:pPr>
        <w:pStyle w:val="Elenconumerato"/>
        <w:jc w:val="center"/>
        <w:rPr>
          <w:rFonts w:eastAsia="Calibri" w:cs="Arial"/>
          <w:b/>
          <w:bCs/>
          <w:color w:val="205098"/>
          <w:sz w:val="28"/>
          <w:szCs w:val="26"/>
          <w:lang w:eastAsia="ar-SA"/>
        </w:rPr>
      </w:pPr>
    </w:p>
    <w:p w14:paraId="40207ACF" w14:textId="35202D4B" w:rsidR="002E4624" w:rsidRPr="00AD2BF4" w:rsidRDefault="00330ABB" w:rsidP="00B13D33">
      <w:pPr>
        <w:pStyle w:val="Elenconumerato"/>
        <w:rPr>
          <w:rFonts w:eastAsia="Calibri" w:cs="Arial"/>
          <w:b/>
          <w:bCs/>
          <w:color w:val="205098"/>
          <w:sz w:val="28"/>
          <w:szCs w:val="26"/>
          <w:lang w:eastAsia="ar-SA"/>
        </w:rPr>
      </w:pPr>
      <w:r w:rsidRPr="00AD2BF4">
        <w:rPr>
          <w:rFonts w:eastAsia="Calibri" w:cs="Arial"/>
          <w:b/>
          <w:bCs/>
          <w:color w:val="205098"/>
          <w:sz w:val="28"/>
          <w:szCs w:val="26"/>
          <w:lang w:eastAsia="ar-SA"/>
        </w:rPr>
        <w:t>Iden</w:t>
      </w:r>
      <w:r w:rsidRPr="007773F6"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  <w:t xml:space="preserve">tificazione dell'Ente </w:t>
      </w:r>
      <w:r w:rsidRPr="00AD2BF4">
        <w:rPr>
          <w:rFonts w:eastAsia="Calibri" w:cs="Arial"/>
          <w:b/>
          <w:bCs/>
          <w:color w:val="205098"/>
          <w:sz w:val="28"/>
          <w:szCs w:val="26"/>
          <w:lang w:eastAsia="ar-SA"/>
        </w:rPr>
        <w:t>e del Progetto</w:t>
      </w:r>
    </w:p>
    <w:p w14:paraId="538DE221" w14:textId="3547B83C" w:rsidR="002E4624" w:rsidRPr="00174C14" w:rsidRDefault="00330ABB" w:rsidP="00340328">
      <w:pPr>
        <w:pStyle w:val="Elencolettere"/>
        <w:numPr>
          <w:ilvl w:val="1"/>
          <w:numId w:val="12"/>
        </w:numPr>
        <w:rPr>
          <w:sz w:val="22"/>
          <w:szCs w:val="20"/>
        </w:rPr>
      </w:pPr>
      <w:r w:rsidRPr="00AD2BF4">
        <w:rPr>
          <w:b/>
          <w:bCs/>
          <w:szCs w:val="24"/>
        </w:rPr>
        <w:t>Ente locale</w:t>
      </w:r>
      <w:r w:rsidR="00AD2BF4">
        <w:rPr>
          <w:b/>
          <w:bCs/>
          <w:szCs w:val="24"/>
        </w:rPr>
        <w:t>:</w:t>
      </w:r>
      <w:r w:rsidRPr="00174C14">
        <w:rPr>
          <w:sz w:val="22"/>
          <w:szCs w:val="20"/>
        </w:rPr>
        <w:t xml:space="preserve"> (</w:t>
      </w:r>
      <w:r w:rsidRPr="00174C14">
        <w:rPr>
          <w:i/>
          <w:iCs/>
          <w:sz w:val="22"/>
          <w:szCs w:val="20"/>
        </w:rPr>
        <w:t>es. Comune di…</w:t>
      </w:r>
      <w:r w:rsidRPr="00174C14">
        <w:rPr>
          <w:sz w:val="22"/>
          <w:szCs w:val="20"/>
        </w:rPr>
        <w:t>)__________________________</w:t>
      </w:r>
      <w:r w:rsidR="00B13D33" w:rsidRPr="00174C14">
        <w:rPr>
          <w:sz w:val="22"/>
          <w:szCs w:val="20"/>
        </w:rPr>
        <w:t>______________</w:t>
      </w:r>
      <w:r w:rsidR="002E4624" w:rsidRPr="00174C14">
        <w:rPr>
          <w:sz w:val="22"/>
          <w:szCs w:val="20"/>
        </w:rPr>
        <w:t xml:space="preserve"> </w:t>
      </w:r>
    </w:p>
    <w:p w14:paraId="22071DFE" w14:textId="52B2488A" w:rsidR="003541E4" w:rsidRDefault="003541E4" w:rsidP="00340328">
      <w:pPr>
        <w:pStyle w:val="Elencolettere"/>
        <w:numPr>
          <w:ilvl w:val="1"/>
          <w:numId w:val="12"/>
        </w:numPr>
        <w:rPr>
          <w:sz w:val="22"/>
          <w:szCs w:val="20"/>
        </w:rPr>
      </w:pPr>
      <w:r w:rsidRPr="00AD2BF4">
        <w:rPr>
          <w:b/>
          <w:bCs/>
          <w:szCs w:val="24"/>
        </w:rPr>
        <w:t>N° abitanti</w:t>
      </w:r>
      <w:r w:rsidR="00AD2BF4">
        <w:rPr>
          <w:b/>
          <w:bCs/>
          <w:szCs w:val="24"/>
        </w:rPr>
        <w:t>:</w:t>
      </w:r>
      <w:r w:rsidRPr="00174C14">
        <w:rPr>
          <w:sz w:val="22"/>
          <w:szCs w:val="20"/>
        </w:rPr>
        <w:t>______________________________________________________</w:t>
      </w:r>
      <w:r w:rsidR="00470844">
        <w:rPr>
          <w:sz w:val="22"/>
          <w:szCs w:val="20"/>
        </w:rPr>
        <w:t>_</w:t>
      </w:r>
    </w:p>
    <w:p w14:paraId="6D767533" w14:textId="7A2C4BA8" w:rsidR="00470844" w:rsidRDefault="00470844" w:rsidP="00340328">
      <w:pPr>
        <w:pStyle w:val="Elencolettere"/>
        <w:numPr>
          <w:ilvl w:val="1"/>
          <w:numId w:val="12"/>
        </w:numPr>
        <w:rPr>
          <w:szCs w:val="24"/>
        </w:rPr>
      </w:pPr>
      <w:r w:rsidRPr="00AD2BF4">
        <w:rPr>
          <w:b/>
          <w:bCs/>
          <w:szCs w:val="24"/>
        </w:rPr>
        <w:t>N° dipendenti</w:t>
      </w:r>
      <w:r w:rsidR="00F45370">
        <w:rPr>
          <w:b/>
          <w:bCs/>
          <w:szCs w:val="24"/>
        </w:rPr>
        <w:t xml:space="preserve">: </w:t>
      </w:r>
      <w:r w:rsidR="00F45370" w:rsidRPr="00174C14">
        <w:rPr>
          <w:sz w:val="22"/>
          <w:szCs w:val="20"/>
        </w:rPr>
        <w:t>______________________________________________________</w:t>
      </w:r>
      <w:r w:rsidR="00F45370">
        <w:rPr>
          <w:sz w:val="22"/>
          <w:szCs w:val="20"/>
        </w:rPr>
        <w:t>_</w:t>
      </w:r>
    </w:p>
    <w:p w14:paraId="03309A17" w14:textId="77777777" w:rsidR="00F45370" w:rsidRDefault="00F45370" w:rsidP="00F45370">
      <w:pPr>
        <w:pStyle w:val="Elenconumerato"/>
        <w:rPr>
          <w:rFonts w:asciiTheme="minorHAnsi" w:hAnsiTheme="minorHAnsi" w:cstheme="minorHAnsi"/>
          <w:b/>
          <w:bCs/>
          <w:color w:val="205098" w:themeColor="accent1"/>
        </w:rPr>
      </w:pPr>
    </w:p>
    <w:p w14:paraId="02C72BC1" w14:textId="610B4647" w:rsidR="00F45370" w:rsidRPr="007773F6" w:rsidRDefault="00F45370" w:rsidP="00F45370">
      <w:pPr>
        <w:pStyle w:val="Elenconumerato"/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</w:pPr>
      <w:r w:rsidRPr="007773F6">
        <w:rPr>
          <w:rFonts w:eastAsia="Calibri" w:cs="Arial"/>
          <w:b/>
          <w:bCs/>
          <w:color w:val="205098" w:themeColor="accent1"/>
          <w:sz w:val="28"/>
          <w:szCs w:val="26"/>
          <w:lang w:eastAsia="ar-SA"/>
        </w:rPr>
        <w:t xml:space="preserve">Contatti del Referente del progetto </w:t>
      </w:r>
    </w:p>
    <w:p w14:paraId="2DE6463C" w14:textId="2DAEC76E" w:rsidR="00F45370" w:rsidRPr="00F45370" w:rsidRDefault="00F45370" w:rsidP="00F45370">
      <w:pPr>
        <w:pStyle w:val="Paragrafoelenco"/>
        <w:numPr>
          <w:ilvl w:val="0"/>
          <w:numId w:val="21"/>
        </w:numPr>
        <w:rPr>
          <w:rFonts w:asciiTheme="minorHAnsi" w:hAnsiTheme="minorHAnsi" w:cstheme="minorHAnsi"/>
          <w:sz w:val="22"/>
          <w:szCs w:val="20"/>
        </w:rPr>
      </w:pPr>
      <w:r w:rsidRPr="009449F8">
        <w:rPr>
          <w:rFonts w:asciiTheme="minorHAnsi" w:hAnsiTheme="minorHAnsi" w:cstheme="minorHAnsi"/>
          <w:b/>
          <w:bCs/>
          <w:sz w:val="22"/>
          <w:szCs w:val="20"/>
        </w:rPr>
        <w:t>Nome</w:t>
      </w:r>
      <w:r w:rsidR="009449F8" w:rsidRPr="009449F8">
        <w:rPr>
          <w:rFonts w:asciiTheme="minorHAnsi" w:hAnsiTheme="minorHAnsi" w:cstheme="minorHAnsi"/>
          <w:b/>
          <w:bCs/>
          <w:sz w:val="22"/>
          <w:szCs w:val="20"/>
        </w:rPr>
        <w:t>:</w:t>
      </w:r>
      <w:r w:rsidR="009449F8">
        <w:rPr>
          <w:rFonts w:asciiTheme="minorHAnsi" w:hAnsiTheme="minorHAnsi" w:cstheme="minorHAnsi"/>
          <w:sz w:val="22"/>
          <w:szCs w:val="20"/>
        </w:rPr>
        <w:t xml:space="preserve"> </w:t>
      </w:r>
      <w:r w:rsidRPr="00F45370">
        <w:rPr>
          <w:rFonts w:asciiTheme="minorHAnsi" w:hAnsiTheme="minorHAnsi" w:cstheme="minorHAnsi"/>
          <w:sz w:val="22"/>
          <w:szCs w:val="20"/>
        </w:rPr>
        <w:t>____________________________________________________________</w:t>
      </w:r>
    </w:p>
    <w:p w14:paraId="76212B56" w14:textId="2B46DBCF" w:rsidR="00F45370" w:rsidRPr="00F45370" w:rsidRDefault="00F45370" w:rsidP="00F45370">
      <w:pPr>
        <w:pStyle w:val="Paragrafoelenco"/>
        <w:numPr>
          <w:ilvl w:val="0"/>
          <w:numId w:val="21"/>
        </w:numPr>
        <w:rPr>
          <w:rFonts w:asciiTheme="minorHAnsi" w:hAnsiTheme="minorHAnsi" w:cstheme="minorHAnsi"/>
          <w:sz w:val="22"/>
          <w:szCs w:val="20"/>
        </w:rPr>
      </w:pPr>
      <w:r w:rsidRPr="009449F8">
        <w:rPr>
          <w:rFonts w:asciiTheme="minorHAnsi" w:hAnsiTheme="minorHAnsi" w:cstheme="minorHAnsi"/>
          <w:b/>
          <w:bCs/>
          <w:sz w:val="22"/>
          <w:szCs w:val="20"/>
        </w:rPr>
        <w:t>Ruolo e Settore</w:t>
      </w:r>
      <w:r w:rsidR="009449F8">
        <w:rPr>
          <w:rFonts w:asciiTheme="minorHAnsi" w:hAnsiTheme="minorHAnsi" w:cstheme="minorHAnsi"/>
          <w:b/>
          <w:bCs/>
          <w:sz w:val="22"/>
          <w:szCs w:val="20"/>
        </w:rPr>
        <w:t xml:space="preserve">: </w:t>
      </w:r>
      <w:r w:rsidRPr="00F45370">
        <w:rPr>
          <w:rFonts w:asciiTheme="minorHAnsi" w:hAnsiTheme="minorHAnsi" w:cstheme="minorHAnsi"/>
          <w:sz w:val="22"/>
          <w:szCs w:val="20"/>
        </w:rPr>
        <w:t>____________________________________________________</w:t>
      </w:r>
    </w:p>
    <w:p w14:paraId="71887448" w14:textId="280839BE" w:rsidR="00F45370" w:rsidRPr="00F45370" w:rsidRDefault="009449F8" w:rsidP="00F45370">
      <w:pPr>
        <w:pStyle w:val="Paragrafoelenco"/>
        <w:numPr>
          <w:ilvl w:val="0"/>
          <w:numId w:val="21"/>
        </w:numPr>
        <w:rPr>
          <w:rFonts w:asciiTheme="minorHAnsi" w:hAnsiTheme="minorHAnsi" w:cstheme="minorHAnsi"/>
          <w:sz w:val="22"/>
          <w:szCs w:val="20"/>
        </w:rPr>
      </w:pPr>
      <w:r w:rsidRPr="009449F8">
        <w:rPr>
          <w:rFonts w:asciiTheme="minorHAnsi" w:hAnsiTheme="minorHAnsi" w:cstheme="minorHAnsi"/>
          <w:b/>
          <w:bCs/>
          <w:sz w:val="22"/>
          <w:szCs w:val="20"/>
        </w:rPr>
        <w:t>E-mail</w:t>
      </w:r>
      <w:r>
        <w:rPr>
          <w:rFonts w:asciiTheme="minorHAnsi" w:hAnsiTheme="minorHAnsi" w:cstheme="minorHAnsi"/>
          <w:b/>
          <w:bCs/>
          <w:sz w:val="22"/>
          <w:szCs w:val="20"/>
        </w:rPr>
        <w:t xml:space="preserve">: </w:t>
      </w:r>
      <w:r w:rsidR="00F45370" w:rsidRPr="00F45370">
        <w:rPr>
          <w:rFonts w:asciiTheme="minorHAnsi" w:hAnsiTheme="minorHAnsi" w:cstheme="minorHAnsi"/>
          <w:sz w:val="22"/>
          <w:szCs w:val="20"/>
        </w:rPr>
        <w:t>____________________________________________________________</w:t>
      </w:r>
    </w:p>
    <w:p w14:paraId="0C58DEC7" w14:textId="2A68E684" w:rsidR="00303864" w:rsidRDefault="00DE6FAC" w:rsidP="005E730C">
      <w:pPr>
        <w:pStyle w:val="Titolo3"/>
      </w:pPr>
      <w:r>
        <w:br w:type="column"/>
      </w:r>
      <w:bookmarkStart w:id="4" w:name="_Toc236824077"/>
      <w:r>
        <w:lastRenderedPageBreak/>
        <w:t>BUONA PRASSI n. 1</w:t>
      </w:r>
      <w:bookmarkEnd w:id="4"/>
    </w:p>
    <w:p w14:paraId="561FDDFC" w14:textId="6079B7D8" w:rsidR="0046529F" w:rsidRPr="00174C14" w:rsidRDefault="0046529F" w:rsidP="00340328">
      <w:pPr>
        <w:pStyle w:val="Elencolettere"/>
        <w:numPr>
          <w:ilvl w:val="1"/>
          <w:numId w:val="13"/>
        </w:numPr>
        <w:rPr>
          <w:sz w:val="22"/>
          <w:szCs w:val="20"/>
        </w:rPr>
      </w:pPr>
      <w:r w:rsidRPr="00AD2BF4">
        <w:rPr>
          <w:b/>
          <w:bCs/>
          <w:sz w:val="22"/>
          <w:szCs w:val="20"/>
        </w:rPr>
        <w:t>Settore proponente</w:t>
      </w:r>
      <w:r w:rsidR="00AD2BF4">
        <w:rPr>
          <w:b/>
          <w:bCs/>
          <w:sz w:val="22"/>
          <w:szCs w:val="20"/>
        </w:rPr>
        <w:t xml:space="preserve">: </w:t>
      </w:r>
      <w:r w:rsidRPr="00174C14">
        <w:rPr>
          <w:sz w:val="22"/>
          <w:szCs w:val="20"/>
        </w:rPr>
        <w:t>_______________________________________________</w:t>
      </w:r>
    </w:p>
    <w:p w14:paraId="3701108B" w14:textId="388EBCC0" w:rsidR="00AD2BF4" w:rsidRDefault="00330ABB" w:rsidP="00AD2BF4">
      <w:pPr>
        <w:pStyle w:val="Elencolettere"/>
        <w:numPr>
          <w:ilvl w:val="1"/>
          <w:numId w:val="13"/>
        </w:numPr>
        <w:rPr>
          <w:sz w:val="22"/>
          <w:szCs w:val="20"/>
        </w:rPr>
      </w:pPr>
      <w:r w:rsidRPr="00AD2BF4">
        <w:rPr>
          <w:b/>
          <w:bCs/>
          <w:sz w:val="22"/>
          <w:szCs w:val="20"/>
        </w:rPr>
        <w:t>Titolo della</w:t>
      </w:r>
      <w:r w:rsidR="00B13D33" w:rsidRPr="00AD2BF4">
        <w:rPr>
          <w:b/>
          <w:bCs/>
          <w:sz w:val="22"/>
          <w:szCs w:val="20"/>
        </w:rPr>
        <w:t xml:space="preserve"> Buona</w:t>
      </w:r>
      <w:r w:rsidRPr="00AD2BF4">
        <w:rPr>
          <w:b/>
          <w:bCs/>
          <w:sz w:val="22"/>
          <w:szCs w:val="20"/>
        </w:rPr>
        <w:t xml:space="preserve"> Prassi</w:t>
      </w:r>
      <w:r w:rsidR="00AD2BF4">
        <w:rPr>
          <w:sz w:val="22"/>
          <w:szCs w:val="20"/>
        </w:rPr>
        <w:t>:</w:t>
      </w:r>
      <w:r w:rsidRPr="00174C14">
        <w:rPr>
          <w:sz w:val="22"/>
          <w:szCs w:val="20"/>
        </w:rPr>
        <w:t xml:space="preserve"> (</w:t>
      </w:r>
      <w:r w:rsidRPr="00174C14">
        <w:rPr>
          <w:i/>
          <w:iCs/>
          <w:sz w:val="22"/>
          <w:szCs w:val="20"/>
        </w:rPr>
        <w:t>Titolo breve ed efficace</w:t>
      </w:r>
      <w:r w:rsidRPr="00174C14">
        <w:rPr>
          <w:sz w:val="22"/>
          <w:szCs w:val="20"/>
        </w:rPr>
        <w:t>)</w:t>
      </w:r>
      <w:r w:rsidR="00B13D33" w:rsidRPr="00174C14">
        <w:rPr>
          <w:sz w:val="22"/>
          <w:szCs w:val="20"/>
        </w:rPr>
        <w:t>______________________</w:t>
      </w:r>
      <w:r w:rsidR="00470844">
        <w:rPr>
          <w:sz w:val="22"/>
          <w:szCs w:val="20"/>
        </w:rPr>
        <w:t>_</w:t>
      </w:r>
      <w:r w:rsidR="002E4624" w:rsidRPr="00174C14">
        <w:rPr>
          <w:sz w:val="22"/>
          <w:szCs w:val="20"/>
        </w:rPr>
        <w:t xml:space="preserve"> </w:t>
      </w:r>
    </w:p>
    <w:p w14:paraId="14599D35" w14:textId="36243600" w:rsidR="0046529F" w:rsidRPr="00AD2BF4" w:rsidRDefault="00AD2BF4" w:rsidP="00AD2BF4">
      <w:pPr>
        <w:pStyle w:val="Elencolettere"/>
        <w:numPr>
          <w:ilvl w:val="1"/>
          <w:numId w:val="13"/>
        </w:numPr>
        <w:rPr>
          <w:sz w:val="22"/>
          <w:szCs w:val="20"/>
        </w:rPr>
      </w:pPr>
      <w:r w:rsidRPr="00AD2BF4">
        <w:rPr>
          <w:b/>
          <w:bCs/>
          <w:sz w:val="22"/>
          <w:szCs w:val="20"/>
        </w:rPr>
        <w:t>Stato dell’arte:</w:t>
      </w:r>
      <w:r w:rsidRPr="00AD2BF4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</w:t>
      </w:r>
      <w:r>
        <w:rPr>
          <w:rFonts w:cs="Calibri"/>
          <w:sz w:val="22"/>
          <w:szCs w:val="20"/>
        </w:rPr>
        <w:t xml:space="preserve">[ ] </w:t>
      </w:r>
      <w:r w:rsidR="0046529F" w:rsidRPr="00AD2BF4">
        <w:rPr>
          <w:sz w:val="22"/>
          <w:szCs w:val="20"/>
        </w:rPr>
        <w:t>Concluso</w:t>
      </w:r>
      <w:r w:rsidRPr="00AD2BF4">
        <w:rPr>
          <w:sz w:val="22"/>
          <w:szCs w:val="20"/>
        </w:rPr>
        <w:t xml:space="preserve"> </w:t>
      </w:r>
      <w:r>
        <w:rPr>
          <w:sz w:val="22"/>
          <w:szCs w:val="20"/>
        </w:rPr>
        <w:t xml:space="preserve">                  [ ] </w:t>
      </w:r>
      <w:r w:rsidR="0046529F" w:rsidRPr="00AD2BF4">
        <w:rPr>
          <w:sz w:val="22"/>
          <w:szCs w:val="20"/>
        </w:rPr>
        <w:t>In corso</w:t>
      </w:r>
    </w:p>
    <w:p w14:paraId="0B8D38A2" w14:textId="56EBDF13" w:rsidR="002E4624" w:rsidRPr="00AD2BF4" w:rsidRDefault="00B13D33" w:rsidP="00340328">
      <w:pPr>
        <w:pStyle w:val="Elencolettere"/>
        <w:numPr>
          <w:ilvl w:val="1"/>
          <w:numId w:val="13"/>
        </w:numPr>
        <w:rPr>
          <w:b/>
          <w:bCs/>
          <w:sz w:val="22"/>
          <w:szCs w:val="20"/>
        </w:rPr>
      </w:pPr>
      <w:r w:rsidRPr="00AD2BF4">
        <w:rPr>
          <w:b/>
          <w:bCs/>
          <w:sz w:val="22"/>
          <w:szCs w:val="20"/>
        </w:rPr>
        <w:t>Area Tematica</w:t>
      </w:r>
      <w:r w:rsidR="00AD2BF4">
        <w:rPr>
          <w:b/>
          <w:bCs/>
          <w:sz w:val="22"/>
          <w:szCs w:val="20"/>
        </w:rPr>
        <w:t>:</w:t>
      </w:r>
      <w:r w:rsidR="000457A8" w:rsidRPr="00AD2BF4">
        <w:rPr>
          <w:b/>
          <w:bCs/>
          <w:sz w:val="22"/>
          <w:szCs w:val="20"/>
        </w:rPr>
        <w:t xml:space="preserve"> </w:t>
      </w:r>
    </w:p>
    <w:tbl>
      <w:tblPr>
        <w:tblW w:w="103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303"/>
        <w:gridCol w:w="1812"/>
        <w:gridCol w:w="4820"/>
        <w:gridCol w:w="992"/>
      </w:tblGrid>
      <w:tr w:rsidR="006052AD" w:rsidRPr="001A58B5" w14:paraId="7C5DF3CA" w14:textId="77777777">
        <w:trPr>
          <w:trHeight w:val="239"/>
          <w:jc w:val="center"/>
        </w:trPr>
        <w:tc>
          <w:tcPr>
            <w:tcW w:w="421" w:type="dxa"/>
            <w:shd w:val="clear" w:color="000000" w:fill="FFFFFF"/>
            <w:vAlign w:val="center"/>
          </w:tcPr>
          <w:p w14:paraId="5820B6E9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</w:pPr>
          </w:p>
        </w:tc>
        <w:tc>
          <w:tcPr>
            <w:tcW w:w="2303" w:type="dxa"/>
            <w:shd w:val="clear" w:color="000000" w:fill="C9DAF3" w:themeFill="accent1" w:themeFillTint="33"/>
            <w:vAlign w:val="center"/>
          </w:tcPr>
          <w:p w14:paraId="7A15E075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Area tematica di I livello</w:t>
            </w:r>
          </w:p>
        </w:tc>
        <w:tc>
          <w:tcPr>
            <w:tcW w:w="1812" w:type="dxa"/>
            <w:shd w:val="clear" w:color="000000" w:fill="C9DAF3" w:themeFill="accent1" w:themeFillTint="33"/>
            <w:vAlign w:val="center"/>
          </w:tcPr>
          <w:p w14:paraId="3450F299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 w:rsidRPr="001A58B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Domande chiave</w:t>
            </w:r>
          </w:p>
        </w:tc>
        <w:tc>
          <w:tcPr>
            <w:tcW w:w="4820" w:type="dxa"/>
            <w:shd w:val="clear" w:color="000000" w:fill="C9DAF3" w:themeFill="accent1" w:themeFillTint="33"/>
            <w:vAlign w:val="center"/>
          </w:tcPr>
          <w:p w14:paraId="2077A86F" w14:textId="77777777" w:rsidR="006052AD" w:rsidRPr="001A58B5" w:rsidRDefault="006052AD">
            <w:pPr>
              <w:pStyle w:val="Paragrafoelenco"/>
              <w:spacing w:before="0" w:after="0" w:line="240" w:lineRule="auto"/>
              <w:ind w:left="360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Area tematica di II livello</w:t>
            </w:r>
          </w:p>
        </w:tc>
        <w:tc>
          <w:tcPr>
            <w:tcW w:w="992" w:type="dxa"/>
            <w:shd w:val="clear" w:color="000000" w:fill="C9DAF3" w:themeFill="accent1" w:themeFillTint="33"/>
            <w:vAlign w:val="center"/>
          </w:tcPr>
          <w:p w14:paraId="29855D6D" w14:textId="77777777" w:rsidR="006052AD" w:rsidRPr="0030638F" w:rsidRDefault="006052AD">
            <w:pPr>
              <w:pStyle w:val="Paragrafoelenco"/>
              <w:spacing w:before="0" w:after="0" w:line="240" w:lineRule="auto"/>
              <w:ind w:left="68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063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Pillar KPI</w:t>
            </w:r>
          </w:p>
        </w:tc>
      </w:tr>
      <w:tr w:rsidR="006052AD" w:rsidRPr="001A58B5" w14:paraId="0DC8D6CF" w14:textId="77777777">
        <w:trPr>
          <w:trHeight w:val="1089"/>
          <w:jc w:val="center"/>
        </w:trPr>
        <w:tc>
          <w:tcPr>
            <w:tcW w:w="42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B5E7A61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Symbol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230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289A797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  <w:t>1. Cultura e cambiamento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5EF2937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Cosa orienta la nostra azione e come guardiamo al futuro?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30D0942" w14:textId="77777777" w:rsidR="006052AD" w:rsidRPr="001A58B5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1.1 </w:t>
            </w: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Visione strategica</w:t>
            </w:r>
          </w:p>
          <w:p w14:paraId="4629007E" w14:textId="77777777" w:rsidR="006052AD" w:rsidRPr="001A58B5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1.2 </w:t>
            </w: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Leadership</w:t>
            </w:r>
          </w:p>
          <w:p w14:paraId="2E04C19C" w14:textId="77777777" w:rsidR="006052AD" w:rsidRPr="001A58B5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1.3 </w:t>
            </w: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Change Management e apertura al cambiamento</w:t>
            </w:r>
          </w:p>
          <w:p w14:paraId="07843D5D" w14:textId="77777777" w:rsidR="006052AD" w:rsidRPr="001A58B5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1.4 </w:t>
            </w: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Orientamento valoriale</w:t>
            </w:r>
          </w:p>
          <w:p w14:paraId="7732DB65" w14:textId="77777777" w:rsidR="006052AD" w:rsidRPr="001A58B5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1.5 </w:t>
            </w: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Propensione all'innovazione</w:t>
            </w:r>
          </w:p>
          <w:p w14:paraId="75179DE3" w14:textId="77777777" w:rsidR="006052AD" w:rsidRPr="001A58B5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1.6 </w:t>
            </w: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Collaborazione tra settori e lavoro in/di rete</w:t>
            </w:r>
          </w:p>
          <w:p w14:paraId="2610F265" w14:textId="77777777" w:rsidR="006052AD" w:rsidRPr="001A58B5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 w:rsidRPr="00AC0DEB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1.7 </w:t>
            </w:r>
            <w:r w:rsidRPr="00AC0DE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Programmazione integrata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732FD9F1" w14:textId="77777777" w:rsidR="006052AD" w:rsidRPr="0030638F" w:rsidRDefault="006052AD">
            <w:pPr>
              <w:spacing w:before="0" w:after="0" w:line="240" w:lineRule="auto"/>
              <w:ind w:left="-10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it-IT"/>
              </w:rPr>
            </w:pPr>
            <w:r w:rsidRPr="003063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D6</w:t>
            </w:r>
          </w:p>
        </w:tc>
      </w:tr>
      <w:tr w:rsidR="006052AD" w:rsidRPr="001A58B5" w14:paraId="0A639C45" w14:textId="77777777">
        <w:trPr>
          <w:trHeight w:val="1416"/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5782C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Symbol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4019EF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2. Attrattività e accesso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82FB9AB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 w:rsidRPr="00614512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Come si attraggono, selezionano e ingaggiano le persone?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F2B8C6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2.1 </w:t>
            </w:r>
            <w:r w:rsidRPr="003C05C6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Employer Branding</w:t>
            </w:r>
            <w:r w:rsidRPr="00764094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3C05C6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[reputazione che un'azienda si costruisce come datore di lavoro]</w:t>
            </w:r>
            <w:r w:rsidRPr="00764094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</w:p>
          <w:p w14:paraId="1FA7741A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2.2 </w:t>
            </w:r>
            <w:r w:rsidRPr="003C05C6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Programmazione strategica dei fabbisogni</w:t>
            </w:r>
            <w:r w:rsidRPr="00764094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</w:p>
          <w:p w14:paraId="761DB9B2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2.3 </w:t>
            </w:r>
            <w:r w:rsidRPr="003C05C6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Nuovi modelli di pubblicizzazione e svolgimento dei concorsi e selezioni</w:t>
            </w:r>
            <w:r w:rsidRPr="00764094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</w:p>
          <w:p w14:paraId="6D69E0F7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2.4 </w:t>
            </w:r>
            <w:r w:rsidRPr="003C05C6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Recruiting, accoglienza</w:t>
            </w:r>
            <w:r w:rsidRPr="00764094"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 </w:t>
            </w:r>
            <w:r w:rsidRPr="003C05C6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(onboarding) e integrazione</w:t>
            </w:r>
          </w:p>
          <w:p w14:paraId="11E854F3" w14:textId="77777777" w:rsidR="006052AD" w:rsidRPr="00764094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  <w:t xml:space="preserve">2.5 </w:t>
            </w:r>
            <w:r w:rsidRPr="003C05C6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Rilevazione/Valutazione delle soft skills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0FB370" w14:textId="77777777" w:rsidR="006052AD" w:rsidRPr="0030638F" w:rsidRDefault="006052AD">
            <w:pPr>
              <w:spacing w:before="0" w:after="0" w:line="240" w:lineRule="auto"/>
              <w:ind w:left="-10"/>
              <w:jc w:val="center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lang w:eastAsia="it-IT"/>
              </w:rPr>
            </w:pPr>
            <w:r w:rsidRPr="003063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D2, D3</w:t>
            </w:r>
          </w:p>
        </w:tc>
      </w:tr>
      <w:tr w:rsidR="006052AD" w:rsidRPr="001A58B5" w14:paraId="432E0E25" w14:textId="77777777">
        <w:trPr>
          <w:trHeight w:val="1214"/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A89B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Symbol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471C38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3. Valorizzazione e merito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2D128F59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Come facciamo fiorire il potenziale di chi lavora con noi?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C121EAD" w14:textId="77777777" w:rsidR="006052AD" w:rsidRPr="00C17420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3.1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Mappatura delle competenze</w:t>
            </w:r>
          </w:p>
          <w:p w14:paraId="1E2FA86B" w14:textId="77777777" w:rsidR="006052AD" w:rsidRPr="00C17420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3.2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Valutazione della performance</w:t>
            </w:r>
          </w:p>
          <w:p w14:paraId="255CD4FC" w14:textId="77777777" w:rsidR="006052AD" w:rsidRPr="00C17420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3.3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Sistemi premianti e incentivanti</w:t>
            </w:r>
          </w:p>
          <w:p w14:paraId="75637F4A" w14:textId="77777777" w:rsidR="006052AD" w:rsidRPr="00C17420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3.4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Percorsi di carriera</w:t>
            </w:r>
          </w:p>
          <w:p w14:paraId="05173F7C" w14:textId="77777777" w:rsidR="006052AD" w:rsidRPr="001A58B5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3.5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Gestione delle soft skills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7EB266D" w14:textId="77777777" w:rsidR="006052AD" w:rsidRPr="0030638F" w:rsidRDefault="006052AD">
            <w:pPr>
              <w:spacing w:before="0" w:after="0" w:line="240" w:lineRule="auto"/>
              <w:ind w:left="-1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3063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D1, D5</w:t>
            </w:r>
          </w:p>
        </w:tc>
      </w:tr>
      <w:tr w:rsidR="006052AD" w:rsidRPr="001A58B5" w14:paraId="60A9D4C7" w14:textId="77777777">
        <w:trPr>
          <w:trHeight w:val="1218"/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18685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Symbol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F2776D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4. Sviluppo e formazione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6DC8C02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Come prepariamo le persone alle sfide di domani?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F3E26C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4.1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Aggiornamento continuo per la transizione tecnologica</w:t>
            </w: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 e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Upskilling digitale</w:t>
            </w:r>
          </w:p>
          <w:p w14:paraId="18421DD5" w14:textId="77777777" w:rsidR="006052AD" w:rsidRPr="00E012A6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4.2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Formazione specialistica</w:t>
            </w:r>
          </w:p>
          <w:p w14:paraId="3B7F2AA1" w14:textId="77777777" w:rsidR="006052AD" w:rsidRPr="00C17420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4.3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Potenziamento delle soft skills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32973" w14:textId="77777777" w:rsidR="006052AD" w:rsidRPr="0030638F" w:rsidRDefault="006052AD">
            <w:pPr>
              <w:spacing w:before="0" w:after="0" w:line="240" w:lineRule="auto"/>
              <w:ind w:left="-1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3063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D4</w:t>
            </w:r>
          </w:p>
        </w:tc>
      </w:tr>
      <w:tr w:rsidR="006052AD" w:rsidRPr="001A58B5" w14:paraId="70EDBD46" w14:textId="77777777">
        <w:trPr>
          <w:trHeight w:val="1135"/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4B261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Symbol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4C1625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5. Innovazione e processi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7BFA5A49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Come rendiamo il lavoro più semplice, fluido e intelligente?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E66A259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5.1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Mappatura dei processi</w:t>
            </w:r>
          </w:p>
          <w:p w14:paraId="526F05AD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5.2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Semplificazione organizzativa</w:t>
            </w:r>
          </w:p>
          <w:p w14:paraId="0839936B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5.3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Digitalizzazione e transizione digitale</w:t>
            </w:r>
          </w:p>
          <w:p w14:paraId="23D933FC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5.4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Cybersecurity e sicurezza digitale</w:t>
            </w:r>
          </w:p>
          <w:p w14:paraId="5EAC024B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5.5 </w:t>
            </w:r>
            <w:r w:rsidRPr="00C17420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Innovazione e miglioramento continuo</w:t>
            </w:r>
          </w:p>
          <w:p w14:paraId="07E0D67C" w14:textId="77777777" w:rsidR="006052AD" w:rsidRPr="00C17420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 w:rsidRPr="00AC0DEB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5.6 Programmazione integrata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791015A" w14:textId="77777777" w:rsidR="006052AD" w:rsidRPr="0030638F" w:rsidRDefault="006052AD">
            <w:pPr>
              <w:spacing w:before="0" w:after="0" w:line="240" w:lineRule="auto"/>
              <w:ind w:left="-1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3063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D6, D4</w:t>
            </w:r>
          </w:p>
        </w:tc>
      </w:tr>
      <w:tr w:rsidR="006052AD" w:rsidRPr="001A58B5" w14:paraId="4517C54E" w14:textId="77777777">
        <w:trPr>
          <w:trHeight w:val="1968"/>
          <w:jc w:val="center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6B830FA0" w14:textId="77777777" w:rsidR="006052AD" w:rsidRPr="001A58B5" w:rsidRDefault="006052AD">
            <w:pPr>
              <w:spacing w:before="0"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Symbol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  <w:t>□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1DFB6E3B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b/>
                <w:bCs/>
                <w:color w:val="242424"/>
                <w:sz w:val="20"/>
                <w:szCs w:val="20"/>
                <w:lang w:eastAsia="it-IT"/>
              </w:rPr>
              <w:t>6. Benessere e impatto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1C07FB6" w14:textId="77777777" w:rsidR="006052AD" w:rsidRPr="001A58B5" w:rsidRDefault="006052AD">
            <w:pPr>
              <w:spacing w:before="0" w:after="0" w:line="240" w:lineRule="auto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 w:rsidRPr="001A58B5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Come creiamo valore per chi lavora e per la comunità?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0F03E62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6.1 </w:t>
            </w:r>
            <w:r w:rsidRPr="00EA0AC9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Benessere organizzativo</w:t>
            </w:r>
          </w:p>
          <w:p w14:paraId="7B962A90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6.2 </w:t>
            </w:r>
            <w:r w:rsidRPr="00EA0AC9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Clima organizzativo</w:t>
            </w:r>
          </w:p>
          <w:p w14:paraId="4AEBC4E8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6.3 </w:t>
            </w:r>
            <w:r w:rsidRPr="00EA0AC9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Welfare aziendale</w:t>
            </w:r>
          </w:p>
          <w:p w14:paraId="51EDD604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6.4 </w:t>
            </w:r>
            <w:r w:rsidRPr="00EA0AC9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Smart Working</w:t>
            </w:r>
          </w:p>
          <w:p w14:paraId="2C383A36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6.5 </w:t>
            </w:r>
            <w:r w:rsidRPr="00EA0AC9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Riqualificazione degli ambienti di lavoro</w:t>
            </w:r>
          </w:p>
          <w:p w14:paraId="041DEC88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6.6</w:t>
            </w:r>
            <w:r w:rsidRPr="00EA0AC9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 Sostenibilità</w:t>
            </w:r>
          </w:p>
          <w:p w14:paraId="0B07D8C1" w14:textId="77777777" w:rsidR="006052AD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6.7 </w:t>
            </w:r>
            <w:r w:rsidRPr="00EA0AC9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Impatto territoriale e rete degli stakeholder</w:t>
            </w:r>
          </w:p>
          <w:p w14:paraId="47131232" w14:textId="77777777" w:rsidR="006052AD" w:rsidRPr="00EA0AC9" w:rsidRDefault="006052AD" w:rsidP="00340328">
            <w:pPr>
              <w:pStyle w:val="Paragrafoelenco"/>
              <w:numPr>
                <w:ilvl w:val="0"/>
                <w:numId w:val="11"/>
              </w:numPr>
              <w:spacing w:before="0" w:after="0" w:line="240" w:lineRule="auto"/>
              <w:ind w:left="350"/>
              <w:jc w:val="left"/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 xml:space="preserve">6.8 </w:t>
            </w:r>
            <w:r w:rsidRPr="00EA0AC9">
              <w:rPr>
                <w:rFonts w:asciiTheme="minorHAnsi" w:eastAsia="Times New Roman" w:hAnsiTheme="minorHAnsi" w:cstheme="minorHAnsi"/>
                <w:i/>
                <w:iCs/>
                <w:sz w:val="20"/>
                <w:szCs w:val="20"/>
                <w:lang w:eastAsia="it-IT"/>
              </w:rPr>
              <w:t>Soddisfazione dei cittadini.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DD6D7" w14:textId="77777777" w:rsidR="006052AD" w:rsidRPr="0030638F" w:rsidRDefault="006052AD">
            <w:pPr>
              <w:spacing w:before="0" w:after="0" w:line="240" w:lineRule="auto"/>
              <w:ind w:left="-10"/>
              <w:jc w:val="center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30638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D6</w:t>
            </w:r>
          </w:p>
        </w:tc>
      </w:tr>
    </w:tbl>
    <w:p w14:paraId="6033E8A5" w14:textId="001C48C7" w:rsidR="006052AD" w:rsidRDefault="006052AD" w:rsidP="00522553">
      <w:pPr>
        <w:pStyle w:val="Elencolettere"/>
        <w:ind w:left="360"/>
        <w:rPr>
          <w:sz w:val="22"/>
          <w:szCs w:val="20"/>
        </w:rPr>
      </w:pPr>
    </w:p>
    <w:p w14:paraId="23D7AB31" w14:textId="377D8938" w:rsidR="006125CF" w:rsidRPr="001F1E58" w:rsidRDefault="00C363B3" w:rsidP="00B13D33">
      <w:pPr>
        <w:pStyle w:val="Elenconumerato"/>
        <w:rPr>
          <w:b/>
          <w:bCs/>
          <w:color w:val="0070C0"/>
        </w:rPr>
      </w:pPr>
      <w:r w:rsidRPr="001F1E58">
        <w:rPr>
          <w:b/>
          <w:bCs/>
          <w:color w:val="0070C0"/>
        </w:rPr>
        <w:lastRenderedPageBreak/>
        <w:t xml:space="preserve">FASE 1 </w:t>
      </w:r>
      <w:r w:rsidR="00AD2BF4" w:rsidRPr="001F1E58">
        <w:rPr>
          <w:b/>
          <w:bCs/>
          <w:color w:val="0070C0"/>
        </w:rPr>
        <w:t xml:space="preserve">– SENSING: </w:t>
      </w:r>
      <w:r w:rsidRPr="001F1E58">
        <w:rPr>
          <w:b/>
          <w:bCs/>
          <w:color w:val="0070C0"/>
        </w:rPr>
        <w:t>Percezione e Orientamento</w:t>
      </w:r>
    </w:p>
    <w:p w14:paraId="75FBCF93" w14:textId="23A98B52" w:rsidR="00092C4A" w:rsidRDefault="003B2CE7" w:rsidP="00B13D33">
      <w:pPr>
        <w:pStyle w:val="Elenconumerato"/>
        <w:rPr>
          <w:sz w:val="22"/>
          <w:szCs w:val="20"/>
        </w:rPr>
      </w:pPr>
      <w:r w:rsidRPr="003B2CE7">
        <w:rPr>
          <w:i/>
          <w:iCs/>
          <w:sz w:val="22"/>
          <w:szCs w:val="20"/>
        </w:rPr>
        <w:t>Questa sezione mappa la capacità dell'ente di leggere il contesto, intercettare i bisogni e anticipare i cambiamenti normativi, tecnologici o sociali.</w:t>
      </w:r>
    </w:p>
    <w:p w14:paraId="2FE83A3D" w14:textId="77777777" w:rsidR="003B2CE7" w:rsidRPr="003B2CE7" w:rsidRDefault="003B2CE7" w:rsidP="00B13D33">
      <w:pPr>
        <w:pStyle w:val="Elenconumerato"/>
        <w:rPr>
          <w:sz w:val="22"/>
          <w:szCs w:val="20"/>
        </w:rPr>
      </w:pPr>
    </w:p>
    <w:p w14:paraId="0FB6AFB0" w14:textId="0368BD72" w:rsidR="001F1E58" w:rsidRPr="00346A3C" w:rsidRDefault="001F1E58" w:rsidP="001F1E58">
      <w:pPr>
        <w:pStyle w:val="Elencolettere"/>
        <w:numPr>
          <w:ilvl w:val="0"/>
          <w:numId w:val="19"/>
        </w:numPr>
        <w:rPr>
          <w:sz w:val="22"/>
          <w:szCs w:val="20"/>
        </w:rPr>
      </w:pPr>
      <w:r w:rsidRPr="001F1E58">
        <w:rPr>
          <w:b/>
          <w:bCs/>
          <w:sz w:val="22"/>
          <w:szCs w:val="20"/>
        </w:rPr>
        <w:t>P</w:t>
      </w:r>
      <w:r w:rsidR="00B13D33" w:rsidRPr="001F1E58">
        <w:rPr>
          <w:b/>
          <w:bCs/>
          <w:sz w:val="22"/>
          <w:szCs w:val="20"/>
        </w:rPr>
        <w:t>roblema/Esigenza</w:t>
      </w:r>
      <w:r w:rsidR="00DE6FAC">
        <w:rPr>
          <w:b/>
          <w:bCs/>
          <w:sz w:val="22"/>
          <w:szCs w:val="20"/>
        </w:rPr>
        <w:t xml:space="preserve">: </w:t>
      </w:r>
      <w:r w:rsidR="00E00F41">
        <w:rPr>
          <w:b/>
          <w:bCs/>
          <w:sz w:val="22"/>
          <w:szCs w:val="20"/>
        </w:rPr>
        <w:t>q</w:t>
      </w:r>
      <w:r w:rsidR="00B13D33" w:rsidRPr="001F1E58">
        <w:rPr>
          <w:b/>
          <w:bCs/>
          <w:sz w:val="22"/>
          <w:szCs w:val="20"/>
        </w:rPr>
        <w:t xml:space="preserve">uale criticità o bisogno ha spinto l'ente ad agire? </w:t>
      </w:r>
      <w:r w:rsidR="009367E2" w:rsidRPr="00346A3C">
        <w:rPr>
          <w:sz w:val="22"/>
          <w:szCs w:val="20"/>
        </w:rPr>
        <w:t>(</w:t>
      </w:r>
      <w:r w:rsidR="00A174FB" w:rsidRPr="00346A3C">
        <w:rPr>
          <w:sz w:val="22"/>
          <w:szCs w:val="20"/>
        </w:rPr>
        <w:t>M</w:t>
      </w:r>
      <w:r w:rsidR="00B13D33" w:rsidRPr="00346A3C">
        <w:rPr>
          <w:sz w:val="22"/>
          <w:szCs w:val="20"/>
        </w:rPr>
        <w:t>ax 500 battute)</w:t>
      </w:r>
    </w:p>
    <w:p w14:paraId="7AF5B2A0" w14:textId="77777777" w:rsidR="001F1E58" w:rsidRPr="001F1E58" w:rsidRDefault="001F1E58" w:rsidP="001F1E58">
      <w:pPr>
        <w:pStyle w:val="Elencolettere"/>
        <w:ind w:firstLine="360"/>
        <w:rPr>
          <w:sz w:val="22"/>
          <w:szCs w:val="20"/>
        </w:rPr>
      </w:pPr>
      <w:r w:rsidRPr="001F1E58">
        <w:rPr>
          <w:sz w:val="22"/>
          <w:szCs w:val="20"/>
        </w:rPr>
        <w:t>________________________________________________________________________</w:t>
      </w:r>
    </w:p>
    <w:p w14:paraId="0B97E420" w14:textId="3ED2969E" w:rsidR="001F1E58" w:rsidRDefault="001F1E58" w:rsidP="001F1E58">
      <w:pPr>
        <w:pStyle w:val="Elencolettere"/>
        <w:ind w:firstLine="360"/>
        <w:rPr>
          <w:sz w:val="22"/>
          <w:szCs w:val="20"/>
        </w:rPr>
      </w:pPr>
      <w:r w:rsidRPr="001F1E58">
        <w:rPr>
          <w:sz w:val="22"/>
          <w:szCs w:val="20"/>
        </w:rPr>
        <w:t>________________________________________________________________________</w:t>
      </w:r>
    </w:p>
    <w:p w14:paraId="2163F47A" w14:textId="77777777" w:rsidR="001F1E58" w:rsidRDefault="001F1E58" w:rsidP="001F1E58">
      <w:pPr>
        <w:pStyle w:val="Elencolettere"/>
        <w:ind w:firstLine="360"/>
        <w:rPr>
          <w:sz w:val="22"/>
          <w:szCs w:val="20"/>
        </w:rPr>
      </w:pPr>
    </w:p>
    <w:p w14:paraId="4FD35448" w14:textId="7289F978" w:rsidR="001F1E58" w:rsidRPr="00346A3C" w:rsidRDefault="00B13D33" w:rsidP="001F1E58">
      <w:pPr>
        <w:pStyle w:val="Elencolettere"/>
        <w:numPr>
          <w:ilvl w:val="0"/>
          <w:numId w:val="19"/>
        </w:numPr>
        <w:rPr>
          <w:sz w:val="22"/>
          <w:szCs w:val="20"/>
        </w:rPr>
      </w:pPr>
      <w:r w:rsidRPr="001F1E58">
        <w:rPr>
          <w:b/>
          <w:bCs/>
          <w:sz w:val="22"/>
          <w:szCs w:val="20"/>
        </w:rPr>
        <w:t xml:space="preserve">Obiettivo </w:t>
      </w:r>
      <w:r w:rsidR="00A26DB9">
        <w:rPr>
          <w:b/>
          <w:bCs/>
          <w:sz w:val="22"/>
          <w:szCs w:val="20"/>
        </w:rPr>
        <w:t>s</w:t>
      </w:r>
      <w:r w:rsidRPr="001F1E58">
        <w:rPr>
          <w:b/>
          <w:bCs/>
          <w:sz w:val="22"/>
          <w:szCs w:val="20"/>
        </w:rPr>
        <w:t>trategico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c</w:t>
      </w:r>
      <w:r w:rsidRPr="001F1E58">
        <w:rPr>
          <w:b/>
          <w:bCs/>
          <w:sz w:val="22"/>
          <w:szCs w:val="20"/>
        </w:rPr>
        <w:t>osa si voleva ottenere</w:t>
      </w:r>
      <w:r w:rsidR="009367E2" w:rsidRPr="001F1E58">
        <w:rPr>
          <w:b/>
          <w:bCs/>
          <w:sz w:val="22"/>
          <w:szCs w:val="20"/>
        </w:rPr>
        <w:t>?</w:t>
      </w:r>
      <w:r w:rsidR="001F1E58" w:rsidRPr="001F1E58">
        <w:rPr>
          <w:b/>
          <w:bCs/>
          <w:sz w:val="22"/>
          <w:szCs w:val="20"/>
        </w:rPr>
        <w:t xml:space="preserve"> </w:t>
      </w:r>
      <w:r w:rsidR="001174FE" w:rsidRPr="00346A3C">
        <w:rPr>
          <w:sz w:val="22"/>
          <w:szCs w:val="20"/>
        </w:rPr>
        <w:t>(</w:t>
      </w:r>
      <w:r w:rsidRPr="00346A3C">
        <w:rPr>
          <w:sz w:val="22"/>
          <w:szCs w:val="20"/>
        </w:rPr>
        <w:t>es. riduzione turnover, aumento attrattività, digitalizzazione pratiche)</w:t>
      </w:r>
    </w:p>
    <w:p w14:paraId="12A6A3ED" w14:textId="77777777" w:rsidR="001F1E58" w:rsidRPr="001F1E58" w:rsidRDefault="001F1E58" w:rsidP="001F1E58">
      <w:pPr>
        <w:pStyle w:val="Elencolettere"/>
        <w:ind w:left="360"/>
        <w:rPr>
          <w:sz w:val="22"/>
          <w:szCs w:val="20"/>
        </w:rPr>
      </w:pPr>
      <w:r w:rsidRPr="001F1E58">
        <w:rPr>
          <w:sz w:val="22"/>
          <w:szCs w:val="20"/>
        </w:rPr>
        <w:t>________________________________________________________________________</w:t>
      </w:r>
    </w:p>
    <w:p w14:paraId="534B0F0A" w14:textId="1DEB7086" w:rsidR="001F1E58" w:rsidRDefault="001F1E58" w:rsidP="001F1E58">
      <w:pPr>
        <w:pStyle w:val="Elencolettere"/>
        <w:ind w:left="360"/>
        <w:rPr>
          <w:sz w:val="22"/>
          <w:szCs w:val="20"/>
        </w:rPr>
      </w:pPr>
      <w:r w:rsidRPr="001F1E58">
        <w:rPr>
          <w:sz w:val="22"/>
          <w:szCs w:val="20"/>
        </w:rPr>
        <w:t>________________________________________________________________________</w:t>
      </w:r>
    </w:p>
    <w:p w14:paraId="3624A673" w14:textId="77777777" w:rsidR="001F1E58" w:rsidRDefault="001F1E58" w:rsidP="001F1E58">
      <w:pPr>
        <w:pStyle w:val="Elencolettere"/>
        <w:ind w:left="360"/>
        <w:rPr>
          <w:sz w:val="22"/>
          <w:szCs w:val="20"/>
        </w:rPr>
      </w:pPr>
    </w:p>
    <w:p w14:paraId="23C57AE7" w14:textId="1F7F2361" w:rsidR="00E72E76" w:rsidRPr="001F1E58" w:rsidRDefault="00FB56AB" w:rsidP="001F1E58">
      <w:pPr>
        <w:pStyle w:val="Elencolettere"/>
        <w:numPr>
          <w:ilvl w:val="0"/>
          <w:numId w:val="19"/>
        </w:numPr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 xml:space="preserve">Ostacoli </w:t>
      </w:r>
      <w:r w:rsidR="00A26DB9">
        <w:rPr>
          <w:b/>
          <w:bCs/>
          <w:sz w:val="22"/>
          <w:szCs w:val="20"/>
        </w:rPr>
        <w:t>i</w:t>
      </w:r>
      <w:r w:rsidRPr="001F1E58">
        <w:rPr>
          <w:b/>
          <w:bCs/>
          <w:sz w:val="22"/>
          <w:szCs w:val="20"/>
        </w:rPr>
        <w:t xml:space="preserve">ncontrati </w:t>
      </w:r>
      <w:r w:rsidR="00947FF0" w:rsidRPr="001F1E58">
        <w:rPr>
          <w:b/>
          <w:bCs/>
          <w:sz w:val="22"/>
          <w:szCs w:val="20"/>
        </w:rPr>
        <w:t>in fase iniziale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q</w:t>
      </w:r>
      <w:r w:rsidRPr="001F1E58">
        <w:rPr>
          <w:b/>
          <w:bCs/>
          <w:sz w:val="22"/>
          <w:szCs w:val="20"/>
        </w:rPr>
        <w:t>uali resistenze o problemi tecnici sono emersi?</w:t>
      </w:r>
    </w:p>
    <w:p w14:paraId="7BA69491" w14:textId="77777777" w:rsidR="001F1E58" w:rsidRPr="001F1E58" w:rsidRDefault="001F1E58" w:rsidP="001F1E58">
      <w:pPr>
        <w:ind w:left="709"/>
        <w:rPr>
          <w:sz w:val="22"/>
          <w:szCs w:val="20"/>
        </w:rPr>
      </w:pPr>
      <w:r w:rsidRPr="001F1E58">
        <w:rPr>
          <w:sz w:val="22"/>
          <w:szCs w:val="20"/>
        </w:rPr>
        <w:t>________________________________________________________________________</w:t>
      </w:r>
    </w:p>
    <w:p w14:paraId="233088A9" w14:textId="409E6ACC" w:rsidR="00F00972" w:rsidRPr="00174C14" w:rsidRDefault="001F1E58" w:rsidP="001F1E58">
      <w:pPr>
        <w:ind w:left="709"/>
        <w:rPr>
          <w:sz w:val="22"/>
          <w:szCs w:val="20"/>
        </w:rPr>
      </w:pPr>
      <w:r w:rsidRPr="001F1E58">
        <w:rPr>
          <w:sz w:val="22"/>
          <w:szCs w:val="20"/>
        </w:rPr>
        <w:t>________________________________________________________________________</w:t>
      </w:r>
    </w:p>
    <w:p w14:paraId="0A5D6B34" w14:textId="77777777" w:rsidR="00FB38EC" w:rsidRDefault="00FB38EC" w:rsidP="009E3F6C">
      <w:pPr>
        <w:pStyle w:val="Elenconumerato"/>
        <w:rPr>
          <w:b/>
          <w:bCs/>
          <w:color w:val="0070C0"/>
        </w:rPr>
      </w:pPr>
    </w:p>
    <w:p w14:paraId="30DBAC07" w14:textId="2181C488" w:rsidR="00C25B35" w:rsidRPr="001F1E58" w:rsidRDefault="00C25B35" w:rsidP="009E3F6C">
      <w:pPr>
        <w:pStyle w:val="Elenconumerato"/>
        <w:rPr>
          <w:b/>
          <w:bCs/>
          <w:color w:val="0070C0"/>
        </w:rPr>
      </w:pPr>
      <w:r w:rsidRPr="001F1E58">
        <w:rPr>
          <w:b/>
          <w:bCs/>
          <w:color w:val="0070C0"/>
        </w:rPr>
        <w:t xml:space="preserve">FASE 2 </w:t>
      </w:r>
      <w:r w:rsidR="00AD2BF4" w:rsidRPr="001F1E58">
        <w:rPr>
          <w:b/>
          <w:bCs/>
          <w:color w:val="0070C0"/>
        </w:rPr>
        <w:t>–</w:t>
      </w:r>
      <w:r w:rsidRPr="001F1E58">
        <w:rPr>
          <w:b/>
          <w:bCs/>
          <w:color w:val="0070C0"/>
        </w:rPr>
        <w:t xml:space="preserve"> SEIZING</w:t>
      </w:r>
      <w:r w:rsidR="00AD2BF4" w:rsidRPr="001F1E58">
        <w:rPr>
          <w:b/>
          <w:bCs/>
          <w:color w:val="0070C0"/>
        </w:rPr>
        <w:t>:</w:t>
      </w:r>
      <w:r w:rsidRPr="001F1E58">
        <w:rPr>
          <w:b/>
          <w:bCs/>
          <w:color w:val="0070C0"/>
        </w:rPr>
        <w:t xml:space="preserve"> Mobilitazione e Azione</w:t>
      </w:r>
    </w:p>
    <w:p w14:paraId="56FBAB75" w14:textId="4C499CC3" w:rsidR="00F80417" w:rsidRPr="00F80417" w:rsidRDefault="00F80417" w:rsidP="009E3F6C">
      <w:pPr>
        <w:pStyle w:val="Elenconumerato"/>
        <w:rPr>
          <w:b/>
          <w:bCs/>
          <w:i/>
          <w:iCs/>
        </w:rPr>
      </w:pPr>
      <w:r w:rsidRPr="00F80417">
        <w:rPr>
          <w:i/>
          <w:iCs/>
        </w:rPr>
        <w:t xml:space="preserve">Questa sezione mappa come </w:t>
      </w:r>
      <w:r>
        <w:rPr>
          <w:i/>
          <w:iCs/>
        </w:rPr>
        <w:t xml:space="preserve">sono state </w:t>
      </w:r>
      <w:r w:rsidRPr="00F80417">
        <w:rPr>
          <w:i/>
          <w:iCs/>
        </w:rPr>
        <w:t>concretamente</w:t>
      </w:r>
      <w:r w:rsidR="00EC33D2">
        <w:rPr>
          <w:i/>
          <w:iCs/>
        </w:rPr>
        <w:t xml:space="preserve"> mobilitate </w:t>
      </w:r>
      <w:r w:rsidRPr="00F80417">
        <w:rPr>
          <w:i/>
          <w:iCs/>
        </w:rPr>
        <w:t xml:space="preserve">le risorse, superato i </w:t>
      </w:r>
      <w:r w:rsidR="00EC33D2">
        <w:rPr>
          <w:i/>
          <w:iCs/>
        </w:rPr>
        <w:t>blocchi</w:t>
      </w:r>
      <w:r w:rsidRPr="00F80417">
        <w:rPr>
          <w:i/>
          <w:iCs/>
        </w:rPr>
        <w:t xml:space="preserve"> organizzativi e implementato l'innovazione (il punto di arrivo della tua Matrice di Interazione).</w:t>
      </w:r>
    </w:p>
    <w:p w14:paraId="1A397320" w14:textId="7BE597AA" w:rsidR="009E3F6C" w:rsidRPr="001F1E58" w:rsidRDefault="009E3F6C" w:rsidP="00340328">
      <w:pPr>
        <w:pStyle w:val="Elencolettere"/>
        <w:numPr>
          <w:ilvl w:val="1"/>
          <w:numId w:val="13"/>
        </w:numPr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>Cosa è stato fatto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d</w:t>
      </w:r>
      <w:r w:rsidRPr="001F1E58">
        <w:rPr>
          <w:b/>
          <w:bCs/>
          <w:sz w:val="22"/>
          <w:szCs w:val="20"/>
        </w:rPr>
        <w:t>escrivi brevemente le fasi principali dell'intervento</w:t>
      </w:r>
    </w:p>
    <w:p w14:paraId="0A908456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65318FA9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50F60721" w14:textId="77777777" w:rsidR="009E3F6C" w:rsidRPr="00174C14" w:rsidRDefault="009E3F6C" w:rsidP="009E3F6C">
      <w:pPr>
        <w:pStyle w:val="Elencolettere"/>
        <w:ind w:left="720"/>
        <w:rPr>
          <w:sz w:val="22"/>
          <w:szCs w:val="20"/>
        </w:rPr>
      </w:pPr>
    </w:p>
    <w:p w14:paraId="29026293" w14:textId="5702A25A" w:rsidR="009E3F6C" w:rsidRPr="001F1E58" w:rsidRDefault="009E3F6C" w:rsidP="00340328">
      <w:pPr>
        <w:pStyle w:val="Elencolettere"/>
        <w:numPr>
          <w:ilvl w:val="1"/>
          <w:numId w:val="13"/>
        </w:numPr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>Strumenti utilizzati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q</w:t>
      </w:r>
      <w:r w:rsidR="00D6392D" w:rsidRPr="001F1E58">
        <w:rPr>
          <w:b/>
          <w:bCs/>
          <w:sz w:val="22"/>
          <w:szCs w:val="20"/>
        </w:rPr>
        <w:t>uali tecnologie, regolamenti interni, piattaforme</w:t>
      </w:r>
      <w:r w:rsidR="00FA4AC2" w:rsidRPr="001F1E58">
        <w:rPr>
          <w:b/>
          <w:bCs/>
          <w:sz w:val="22"/>
          <w:szCs w:val="20"/>
        </w:rPr>
        <w:t xml:space="preserve">, </w:t>
      </w:r>
      <w:r w:rsidR="00BC4DC1" w:rsidRPr="001F1E58">
        <w:rPr>
          <w:b/>
          <w:bCs/>
          <w:sz w:val="22"/>
          <w:szCs w:val="20"/>
        </w:rPr>
        <w:t xml:space="preserve">gruppi di lavoro trasversali </w:t>
      </w:r>
      <w:r w:rsidR="00D6392D" w:rsidRPr="001F1E58">
        <w:rPr>
          <w:b/>
          <w:bCs/>
          <w:sz w:val="22"/>
          <w:szCs w:val="20"/>
        </w:rPr>
        <w:t>sono stati attivati?</w:t>
      </w:r>
      <w:r w:rsidRPr="001F1E58">
        <w:rPr>
          <w:b/>
          <w:bCs/>
          <w:sz w:val="22"/>
          <w:szCs w:val="20"/>
        </w:rPr>
        <w:t xml:space="preserve"> </w:t>
      </w:r>
      <w:r w:rsidRPr="00A26DB9">
        <w:rPr>
          <w:sz w:val="22"/>
          <w:szCs w:val="20"/>
        </w:rPr>
        <w:t>(es. nuovi software</w:t>
      </w:r>
      <w:r w:rsidR="00FA4AC2" w:rsidRPr="00A26DB9">
        <w:rPr>
          <w:sz w:val="22"/>
          <w:szCs w:val="20"/>
        </w:rPr>
        <w:t xml:space="preserve">, </w:t>
      </w:r>
      <w:r w:rsidRPr="00A26DB9">
        <w:rPr>
          <w:sz w:val="22"/>
          <w:szCs w:val="20"/>
        </w:rPr>
        <w:t>piattaforme di e-learning)</w:t>
      </w:r>
    </w:p>
    <w:p w14:paraId="6D1F2E3B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603D8AF0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3B509E69" w14:textId="77777777" w:rsidR="009E3F6C" w:rsidRPr="00174C14" w:rsidRDefault="009E3F6C" w:rsidP="009E3F6C">
      <w:pPr>
        <w:pStyle w:val="Elenconumerato"/>
        <w:ind w:left="360"/>
        <w:rPr>
          <w:sz w:val="22"/>
          <w:szCs w:val="20"/>
        </w:rPr>
      </w:pPr>
    </w:p>
    <w:p w14:paraId="3F391AC4" w14:textId="4014EEFC" w:rsidR="00135B76" w:rsidRPr="001F1E58" w:rsidRDefault="009E3F6C">
      <w:pPr>
        <w:pStyle w:val="Elencolettere"/>
        <w:numPr>
          <w:ilvl w:val="1"/>
          <w:numId w:val="13"/>
        </w:numPr>
        <w:ind w:left="709"/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>Risorse coinvolte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c</w:t>
      </w:r>
      <w:r w:rsidR="00C00DD0" w:rsidRPr="001F1E58">
        <w:rPr>
          <w:b/>
          <w:bCs/>
          <w:sz w:val="22"/>
          <w:szCs w:val="20"/>
        </w:rPr>
        <w:t xml:space="preserve">ome sono stati mobilitati il personale interno, i consulenti e gli stakeholder? </w:t>
      </w:r>
    </w:p>
    <w:p w14:paraId="3B77B84E" w14:textId="465B7F8D" w:rsidR="009E3F6C" w:rsidRPr="00135B76" w:rsidRDefault="009E3F6C" w:rsidP="00135B76">
      <w:pPr>
        <w:pStyle w:val="Elencolettere"/>
        <w:ind w:left="709"/>
        <w:rPr>
          <w:sz w:val="22"/>
          <w:szCs w:val="20"/>
        </w:rPr>
      </w:pPr>
      <w:r w:rsidRPr="00135B76">
        <w:rPr>
          <w:sz w:val="22"/>
          <w:szCs w:val="20"/>
        </w:rPr>
        <w:t>________________________________________________________________________</w:t>
      </w:r>
    </w:p>
    <w:p w14:paraId="7AE65369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7955953C" w14:textId="77777777" w:rsidR="00BA1593" w:rsidRDefault="00BA1593" w:rsidP="00BA1593">
      <w:pPr>
        <w:pStyle w:val="Elenconumerato"/>
        <w:rPr>
          <w:b/>
          <w:bCs/>
        </w:rPr>
      </w:pPr>
    </w:p>
    <w:p w14:paraId="250CDC4C" w14:textId="6089A842" w:rsidR="00BA1593" w:rsidRPr="001F1E58" w:rsidRDefault="00BA1593" w:rsidP="00BA1593">
      <w:pPr>
        <w:pStyle w:val="Elenconumerato"/>
        <w:rPr>
          <w:b/>
          <w:bCs/>
          <w:color w:val="0070C0"/>
        </w:rPr>
      </w:pPr>
      <w:r w:rsidRPr="001F1E58">
        <w:rPr>
          <w:b/>
          <w:bCs/>
          <w:color w:val="0070C0"/>
        </w:rPr>
        <w:t>3. FASE DI TRANSFORMING</w:t>
      </w:r>
      <w:r w:rsidR="00AD2BF4" w:rsidRPr="001F1E58">
        <w:rPr>
          <w:b/>
          <w:bCs/>
          <w:color w:val="0070C0"/>
        </w:rPr>
        <w:t>:</w:t>
      </w:r>
      <w:r w:rsidR="00AA31C9" w:rsidRPr="001F1E58">
        <w:rPr>
          <w:b/>
          <w:bCs/>
          <w:color w:val="0070C0"/>
        </w:rPr>
        <w:t xml:space="preserve"> </w:t>
      </w:r>
      <w:r w:rsidRPr="001F1E58">
        <w:rPr>
          <w:b/>
          <w:bCs/>
          <w:color w:val="0070C0"/>
        </w:rPr>
        <w:t>Trasformazione, Adattamento e Valore Pubblico</w:t>
      </w:r>
    </w:p>
    <w:p w14:paraId="796C2540" w14:textId="61D90BC7" w:rsidR="00BA1593" w:rsidRPr="00BA1593" w:rsidRDefault="00BA1593" w:rsidP="00BA1593">
      <w:pPr>
        <w:pStyle w:val="Elenconumerato"/>
        <w:rPr>
          <w:b/>
          <w:bCs/>
        </w:rPr>
      </w:pPr>
      <w:r w:rsidRPr="00AA31C9">
        <w:rPr>
          <w:i/>
          <w:iCs/>
        </w:rPr>
        <w:lastRenderedPageBreak/>
        <w:t xml:space="preserve">Questa sezione mappa l'impatto </w:t>
      </w:r>
      <w:r w:rsidR="00AA31C9">
        <w:rPr>
          <w:i/>
          <w:iCs/>
        </w:rPr>
        <w:t>nel medio-</w:t>
      </w:r>
      <w:r w:rsidRPr="00AA31C9">
        <w:rPr>
          <w:i/>
          <w:iCs/>
        </w:rPr>
        <w:t>lungo termine: come l'innovazione è diventata</w:t>
      </w:r>
      <w:r w:rsidR="00AA31C9">
        <w:rPr>
          <w:i/>
          <w:iCs/>
        </w:rPr>
        <w:t xml:space="preserve"> o sta diventando</w:t>
      </w:r>
      <w:r w:rsidRPr="00AA31C9">
        <w:rPr>
          <w:i/>
          <w:iCs/>
        </w:rPr>
        <w:t xml:space="preserve"> strutturale </w:t>
      </w:r>
      <w:r w:rsidR="001223BB">
        <w:rPr>
          <w:i/>
          <w:iCs/>
        </w:rPr>
        <w:t xml:space="preserve">e permanente </w:t>
      </w:r>
      <w:r w:rsidR="00EB53E1">
        <w:rPr>
          <w:i/>
          <w:iCs/>
        </w:rPr>
        <w:t xml:space="preserve">nell’ente </w:t>
      </w:r>
      <w:r w:rsidRPr="00AA31C9">
        <w:rPr>
          <w:i/>
          <w:iCs/>
        </w:rPr>
        <w:t xml:space="preserve">attraverso il re-allineamento delle competenze, e quale </w:t>
      </w:r>
      <w:r w:rsidR="00EB53E1">
        <w:rPr>
          <w:i/>
          <w:iCs/>
        </w:rPr>
        <w:t>v</w:t>
      </w:r>
      <w:r w:rsidRPr="00AA31C9">
        <w:rPr>
          <w:i/>
          <w:iCs/>
        </w:rPr>
        <w:t xml:space="preserve">alore </w:t>
      </w:r>
      <w:r w:rsidR="00EB53E1">
        <w:rPr>
          <w:i/>
          <w:iCs/>
        </w:rPr>
        <w:t>p</w:t>
      </w:r>
      <w:r w:rsidRPr="00AA31C9">
        <w:rPr>
          <w:i/>
          <w:iCs/>
        </w:rPr>
        <w:t>ubblico ha generato</w:t>
      </w:r>
      <w:r w:rsidRPr="00BA1593">
        <w:rPr>
          <w:b/>
          <w:bCs/>
          <w:i/>
          <w:iCs/>
        </w:rPr>
        <w:t>.</w:t>
      </w:r>
    </w:p>
    <w:p w14:paraId="6EB4C43F" w14:textId="77777777" w:rsidR="00135B76" w:rsidRDefault="00135B76" w:rsidP="009E3F6C">
      <w:pPr>
        <w:pStyle w:val="Elenconumerato"/>
        <w:rPr>
          <w:b/>
          <w:bCs/>
        </w:rPr>
      </w:pPr>
    </w:p>
    <w:p w14:paraId="4637243D" w14:textId="0E82E4EF" w:rsidR="009E3F6C" w:rsidRPr="001F1E58" w:rsidRDefault="009E3F6C" w:rsidP="00340328">
      <w:pPr>
        <w:pStyle w:val="Elencolettere"/>
        <w:numPr>
          <w:ilvl w:val="1"/>
          <w:numId w:val="13"/>
        </w:numPr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 xml:space="preserve">Risultati quantitativi </w:t>
      </w:r>
      <w:r w:rsidRPr="00FB38EC">
        <w:rPr>
          <w:sz w:val="22"/>
          <w:szCs w:val="20"/>
        </w:rPr>
        <w:t xml:space="preserve">(es. </w:t>
      </w:r>
      <w:r w:rsidRPr="00FB38EC">
        <w:rPr>
          <w:i/>
          <w:iCs/>
          <w:sz w:val="22"/>
          <w:szCs w:val="20"/>
        </w:rPr>
        <w:t>-20% tempi di istruttoria, +15% partecipazione ai corsi, risparmio economico di €...</w:t>
      </w:r>
      <w:r w:rsidRPr="00FB38EC">
        <w:rPr>
          <w:sz w:val="22"/>
          <w:szCs w:val="20"/>
        </w:rPr>
        <w:t>)</w:t>
      </w:r>
      <w:r w:rsidR="00B77175" w:rsidRPr="001F1E58">
        <w:rPr>
          <w:b/>
          <w:bCs/>
          <w:sz w:val="22"/>
          <w:szCs w:val="20"/>
        </w:rPr>
        <w:t xml:space="preserve"> </w:t>
      </w:r>
    </w:p>
    <w:p w14:paraId="22123407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2F62C331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417B9539" w14:textId="77777777" w:rsidR="009E3F6C" w:rsidRPr="00174C14" w:rsidRDefault="009E3F6C" w:rsidP="009E3F6C">
      <w:pPr>
        <w:pStyle w:val="Elencolettere"/>
        <w:ind w:left="720"/>
        <w:rPr>
          <w:sz w:val="22"/>
          <w:szCs w:val="20"/>
        </w:rPr>
      </w:pPr>
    </w:p>
    <w:p w14:paraId="4C76026A" w14:textId="2975D48F" w:rsidR="009E3F6C" w:rsidRPr="001F1E58" w:rsidRDefault="009E3F6C" w:rsidP="00340328">
      <w:pPr>
        <w:pStyle w:val="Elencolettere"/>
        <w:numPr>
          <w:ilvl w:val="1"/>
          <w:numId w:val="13"/>
        </w:numPr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 xml:space="preserve">Risultati qualitativi </w:t>
      </w:r>
      <w:r w:rsidRPr="00A26DB9">
        <w:rPr>
          <w:sz w:val="22"/>
          <w:szCs w:val="20"/>
        </w:rPr>
        <w:t>(es. miglioramento del clima interno, maggiore autonomia dei dipendenti)</w:t>
      </w:r>
    </w:p>
    <w:p w14:paraId="2E766318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0EC468F6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1B5FAC20" w14:textId="77777777" w:rsidR="009E3F6C" w:rsidRPr="00174C14" w:rsidRDefault="009E3F6C" w:rsidP="009E3F6C">
      <w:pPr>
        <w:pStyle w:val="Elencolettere"/>
        <w:ind w:left="720"/>
        <w:rPr>
          <w:i/>
          <w:iCs/>
          <w:sz w:val="22"/>
          <w:szCs w:val="20"/>
        </w:rPr>
      </w:pPr>
    </w:p>
    <w:p w14:paraId="0FCA3D3D" w14:textId="6CCEE5AD" w:rsidR="009E3F6C" w:rsidRPr="001F1E58" w:rsidRDefault="009E3F6C" w:rsidP="00340328">
      <w:pPr>
        <w:pStyle w:val="Elencolettere"/>
        <w:numPr>
          <w:ilvl w:val="1"/>
          <w:numId w:val="13"/>
        </w:numPr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>Indicatori di successo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c</w:t>
      </w:r>
      <w:r w:rsidRPr="001F1E58">
        <w:rPr>
          <w:b/>
          <w:bCs/>
          <w:sz w:val="22"/>
          <w:szCs w:val="20"/>
        </w:rPr>
        <w:t xml:space="preserve">ome </w:t>
      </w:r>
      <w:r w:rsidR="007E0C32" w:rsidRPr="001F1E58">
        <w:rPr>
          <w:b/>
          <w:bCs/>
          <w:sz w:val="22"/>
          <w:szCs w:val="20"/>
        </w:rPr>
        <w:t>è stato</w:t>
      </w:r>
      <w:r w:rsidRPr="001F1E58">
        <w:rPr>
          <w:b/>
          <w:bCs/>
          <w:sz w:val="22"/>
          <w:szCs w:val="20"/>
        </w:rPr>
        <w:t xml:space="preserve"> misurato</w:t>
      </w:r>
      <w:r w:rsidR="00F04687" w:rsidRPr="001F1E58">
        <w:rPr>
          <w:b/>
          <w:bCs/>
          <w:sz w:val="22"/>
          <w:szCs w:val="20"/>
        </w:rPr>
        <w:t xml:space="preserve"> l'impatto sulla collettività o sul benessere del personale</w:t>
      </w:r>
      <w:r w:rsidR="00F47BB3" w:rsidRPr="001F1E58">
        <w:rPr>
          <w:b/>
          <w:bCs/>
          <w:sz w:val="22"/>
          <w:szCs w:val="20"/>
        </w:rPr>
        <w:t>?</w:t>
      </w:r>
      <w:r w:rsidR="00F04687" w:rsidRPr="001F1E58">
        <w:rPr>
          <w:b/>
          <w:bCs/>
          <w:sz w:val="22"/>
          <w:szCs w:val="20"/>
        </w:rPr>
        <w:t xml:space="preserve"> (Pillar KPI</w:t>
      </w:r>
      <w:r w:rsidR="00F47BB3" w:rsidRPr="001F1E58">
        <w:rPr>
          <w:b/>
          <w:bCs/>
          <w:sz w:val="22"/>
          <w:szCs w:val="20"/>
        </w:rPr>
        <w:t>)</w:t>
      </w:r>
      <w:r w:rsidR="00E120B6" w:rsidRPr="001F1E58">
        <w:rPr>
          <w:b/>
          <w:bCs/>
          <w:sz w:val="22"/>
          <w:szCs w:val="20"/>
        </w:rPr>
        <w:t xml:space="preserve"> </w:t>
      </w:r>
    </w:p>
    <w:p w14:paraId="3DC409AE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24B439D8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6F3963B2" w14:textId="77777777" w:rsidR="009E3F6C" w:rsidRPr="002E4624" w:rsidRDefault="009E3F6C" w:rsidP="009E3F6C">
      <w:pPr>
        <w:pStyle w:val="Elencolettere"/>
        <w:ind w:left="720"/>
      </w:pPr>
    </w:p>
    <w:p w14:paraId="121D78E4" w14:textId="2EFEE9B6" w:rsidR="009E3F6C" w:rsidRPr="001F1E58" w:rsidRDefault="009E3F6C" w:rsidP="00340328">
      <w:pPr>
        <w:pStyle w:val="Elencolettere"/>
        <w:numPr>
          <w:ilvl w:val="1"/>
          <w:numId w:val="13"/>
        </w:numPr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 xml:space="preserve">Punti di </w:t>
      </w:r>
      <w:r w:rsidR="00A26DB9">
        <w:rPr>
          <w:b/>
          <w:bCs/>
          <w:sz w:val="22"/>
          <w:szCs w:val="20"/>
        </w:rPr>
        <w:t>f</w:t>
      </w:r>
      <w:r w:rsidRPr="001F1E58">
        <w:rPr>
          <w:b/>
          <w:bCs/>
          <w:sz w:val="22"/>
          <w:szCs w:val="20"/>
        </w:rPr>
        <w:t>orza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c</w:t>
      </w:r>
      <w:r w:rsidRPr="001F1E58">
        <w:rPr>
          <w:b/>
          <w:bCs/>
          <w:sz w:val="22"/>
          <w:szCs w:val="20"/>
        </w:rPr>
        <w:t>osa ha garantito il successo dell'iniziativa?</w:t>
      </w:r>
    </w:p>
    <w:p w14:paraId="0FB38EBC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767775D8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36939D4D" w14:textId="77777777" w:rsidR="009E3F6C" w:rsidRPr="00174C14" w:rsidRDefault="009E3F6C" w:rsidP="009E3F6C">
      <w:pPr>
        <w:pStyle w:val="Elencolettere"/>
        <w:ind w:left="720"/>
        <w:rPr>
          <w:sz w:val="22"/>
          <w:szCs w:val="20"/>
        </w:rPr>
      </w:pPr>
    </w:p>
    <w:p w14:paraId="0D7A5DEF" w14:textId="5CFE975F" w:rsidR="001F1E58" w:rsidRDefault="001F1E58" w:rsidP="00340328">
      <w:pPr>
        <w:pStyle w:val="Elencolettere"/>
        <w:numPr>
          <w:ilvl w:val="1"/>
          <w:numId w:val="13"/>
        </w:numPr>
        <w:rPr>
          <w:sz w:val="22"/>
          <w:szCs w:val="20"/>
        </w:rPr>
      </w:pPr>
      <w:r w:rsidRPr="001F1E58">
        <w:rPr>
          <w:b/>
          <w:bCs/>
          <w:sz w:val="22"/>
          <w:szCs w:val="20"/>
        </w:rPr>
        <w:t>Ostacoli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q</w:t>
      </w:r>
      <w:r w:rsidRPr="001F1E58">
        <w:rPr>
          <w:b/>
          <w:bCs/>
          <w:sz w:val="22"/>
          <w:szCs w:val="20"/>
        </w:rPr>
        <w:t>uali resistenze o problemi tecnici sono emersi?</w:t>
      </w:r>
    </w:p>
    <w:p w14:paraId="50832B66" w14:textId="77777777" w:rsidR="001F1E58" w:rsidRPr="001F1E58" w:rsidRDefault="001F1E58" w:rsidP="001F1E58">
      <w:pPr>
        <w:pStyle w:val="Elencolettere"/>
        <w:ind w:left="720"/>
        <w:rPr>
          <w:sz w:val="22"/>
          <w:szCs w:val="20"/>
        </w:rPr>
      </w:pPr>
      <w:r w:rsidRPr="001F1E58">
        <w:rPr>
          <w:sz w:val="22"/>
          <w:szCs w:val="20"/>
        </w:rPr>
        <w:t>________________________________________________________________________</w:t>
      </w:r>
    </w:p>
    <w:p w14:paraId="00B59600" w14:textId="5324D081" w:rsidR="001F1E58" w:rsidRDefault="001F1E58" w:rsidP="001F1E58">
      <w:pPr>
        <w:pStyle w:val="Elencolettere"/>
        <w:ind w:left="720"/>
        <w:rPr>
          <w:sz w:val="22"/>
          <w:szCs w:val="20"/>
        </w:rPr>
      </w:pPr>
      <w:r w:rsidRPr="001F1E58">
        <w:rPr>
          <w:sz w:val="22"/>
          <w:szCs w:val="20"/>
        </w:rPr>
        <w:t>________________________________________________________________________</w:t>
      </w:r>
    </w:p>
    <w:p w14:paraId="442BB9B8" w14:textId="77777777" w:rsidR="001F1E58" w:rsidRDefault="001F1E58" w:rsidP="001F1E58">
      <w:pPr>
        <w:pStyle w:val="Elencolettere"/>
        <w:ind w:left="720"/>
        <w:rPr>
          <w:sz w:val="22"/>
          <w:szCs w:val="20"/>
        </w:rPr>
      </w:pPr>
    </w:p>
    <w:p w14:paraId="39D28BE7" w14:textId="1EF054B3" w:rsidR="009E3F6C" w:rsidRPr="001F1E58" w:rsidRDefault="009E3F6C" w:rsidP="00340328">
      <w:pPr>
        <w:pStyle w:val="Elencolettere"/>
        <w:numPr>
          <w:ilvl w:val="1"/>
          <w:numId w:val="13"/>
        </w:numPr>
        <w:rPr>
          <w:b/>
          <w:bCs/>
          <w:sz w:val="22"/>
          <w:szCs w:val="20"/>
        </w:rPr>
      </w:pPr>
      <w:r w:rsidRPr="001F1E58">
        <w:rPr>
          <w:b/>
          <w:bCs/>
          <w:sz w:val="22"/>
          <w:szCs w:val="20"/>
        </w:rPr>
        <w:t>Consigli per i Colleghi</w:t>
      </w:r>
      <w:r w:rsidR="00DE6FAC">
        <w:rPr>
          <w:b/>
          <w:bCs/>
          <w:sz w:val="22"/>
          <w:szCs w:val="20"/>
        </w:rPr>
        <w:t xml:space="preserve">: </w:t>
      </w:r>
      <w:r w:rsidR="00A26DB9">
        <w:rPr>
          <w:b/>
          <w:bCs/>
          <w:sz w:val="22"/>
          <w:szCs w:val="20"/>
        </w:rPr>
        <w:t>c</w:t>
      </w:r>
      <w:r w:rsidRPr="001F1E58">
        <w:rPr>
          <w:b/>
          <w:bCs/>
          <w:sz w:val="22"/>
          <w:szCs w:val="20"/>
        </w:rPr>
        <w:t>osa suggerireste a un Comune che vuole replicare l'iniziativa?</w:t>
      </w:r>
    </w:p>
    <w:p w14:paraId="5D4DDFC1" w14:textId="77777777" w:rsidR="009E3F6C" w:rsidRPr="00174C14" w:rsidRDefault="009E3F6C" w:rsidP="009E3F6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349D968E" w14:textId="77777777" w:rsidR="00B4142C" w:rsidRDefault="00B4142C" w:rsidP="00B4142C">
      <w:pPr>
        <w:ind w:left="709"/>
        <w:rPr>
          <w:sz w:val="22"/>
          <w:szCs w:val="20"/>
        </w:rPr>
      </w:pPr>
      <w:r w:rsidRPr="00174C14">
        <w:rPr>
          <w:sz w:val="22"/>
          <w:szCs w:val="20"/>
        </w:rPr>
        <w:t>________________________________________________________________________</w:t>
      </w:r>
    </w:p>
    <w:p w14:paraId="60C272D0" w14:textId="152EDE3C" w:rsidR="001F1E58" w:rsidRPr="005E730C" w:rsidRDefault="00076300" w:rsidP="00550E41">
      <w:pPr>
        <w:pStyle w:val="Nessunaspaziatura"/>
      </w:pPr>
      <w:r>
        <w:rPr>
          <w:szCs w:val="20"/>
        </w:rPr>
        <w:br w:type="column"/>
      </w:r>
      <w:r w:rsidRPr="00550E41">
        <w:rPr>
          <w:b/>
          <w:bCs/>
          <w:color w:val="205098" w:themeColor="accent1"/>
          <w:sz w:val="28"/>
          <w:szCs w:val="28"/>
        </w:rPr>
        <w:lastRenderedPageBreak/>
        <w:t>DOCUMENTAZIONE E LINK UTILI</w:t>
      </w:r>
    </w:p>
    <w:p w14:paraId="18FB0517" w14:textId="77777777" w:rsidR="001F1E58" w:rsidRDefault="001F1E58" w:rsidP="00AD2BF4">
      <w:pPr>
        <w:pStyle w:val="Elencolettere"/>
        <w:ind w:left="-76"/>
        <w:rPr>
          <w:b/>
          <w:bCs/>
        </w:rPr>
      </w:pPr>
    </w:p>
    <w:p w14:paraId="1A6911BC" w14:textId="1EBB7818" w:rsidR="00BB4164" w:rsidRPr="00F45370" w:rsidRDefault="00B4142C" w:rsidP="00AD2BF4">
      <w:pPr>
        <w:pStyle w:val="Elencolettere"/>
        <w:ind w:left="-76"/>
        <w:rPr>
          <w:b/>
          <w:bCs/>
          <w:color w:val="0070C0"/>
          <w:sz w:val="22"/>
          <w:szCs w:val="20"/>
        </w:rPr>
      </w:pPr>
      <w:r w:rsidRPr="00F45370">
        <w:rPr>
          <w:b/>
          <w:bCs/>
          <w:color w:val="0070C0"/>
          <w:sz w:val="22"/>
          <w:szCs w:val="20"/>
        </w:rPr>
        <w:t xml:space="preserve">Link utili </w:t>
      </w:r>
    </w:p>
    <w:p w14:paraId="4BDA1E61" w14:textId="2F741B23" w:rsidR="00BB4164" w:rsidRPr="00174C14" w:rsidRDefault="00BB4164" w:rsidP="00340328">
      <w:pPr>
        <w:pStyle w:val="Elencolettere"/>
        <w:numPr>
          <w:ilvl w:val="2"/>
          <w:numId w:val="7"/>
        </w:numPr>
        <w:rPr>
          <w:sz w:val="22"/>
          <w:szCs w:val="20"/>
        </w:rPr>
      </w:pPr>
      <w:r w:rsidRPr="00174C14">
        <w:rPr>
          <w:sz w:val="22"/>
          <w:szCs w:val="20"/>
        </w:rPr>
        <w:t>Sito web dell’ente___________________________________________</w:t>
      </w:r>
    </w:p>
    <w:p w14:paraId="09CC5B37" w14:textId="77777777" w:rsidR="00BB4164" w:rsidRPr="00174C14" w:rsidRDefault="00BB4164" w:rsidP="00340328">
      <w:pPr>
        <w:pStyle w:val="Elencolettere"/>
        <w:numPr>
          <w:ilvl w:val="2"/>
          <w:numId w:val="4"/>
        </w:numPr>
        <w:rPr>
          <w:sz w:val="22"/>
          <w:szCs w:val="20"/>
        </w:rPr>
      </w:pPr>
      <w:r w:rsidRPr="00174C14">
        <w:rPr>
          <w:sz w:val="22"/>
          <w:szCs w:val="20"/>
        </w:rPr>
        <w:t>Video di presentazione ___________________________________________</w:t>
      </w:r>
    </w:p>
    <w:p w14:paraId="7FD3F6A3" w14:textId="77777777" w:rsidR="00BB4164" w:rsidRPr="00174C14" w:rsidRDefault="00BB4164" w:rsidP="00340328">
      <w:pPr>
        <w:pStyle w:val="Elencolettere"/>
        <w:numPr>
          <w:ilvl w:val="2"/>
          <w:numId w:val="4"/>
        </w:numPr>
        <w:rPr>
          <w:sz w:val="22"/>
          <w:szCs w:val="20"/>
        </w:rPr>
      </w:pPr>
      <w:r w:rsidRPr="00174C14">
        <w:rPr>
          <w:sz w:val="22"/>
          <w:szCs w:val="20"/>
        </w:rPr>
        <w:t>Atti amministrativi di riferimento ___________________________________</w:t>
      </w:r>
    </w:p>
    <w:p w14:paraId="01A9CB1F" w14:textId="77777777" w:rsidR="00BB4164" w:rsidRPr="00174C14" w:rsidRDefault="00BB4164" w:rsidP="00340328">
      <w:pPr>
        <w:pStyle w:val="Elencolettere"/>
        <w:numPr>
          <w:ilvl w:val="2"/>
          <w:numId w:val="4"/>
        </w:numPr>
        <w:rPr>
          <w:sz w:val="22"/>
          <w:szCs w:val="20"/>
        </w:rPr>
      </w:pPr>
      <w:r w:rsidRPr="00174C14">
        <w:rPr>
          <w:sz w:val="22"/>
          <w:szCs w:val="20"/>
        </w:rPr>
        <w:t>Manuali/Linee guida_____________________________________________</w:t>
      </w:r>
    </w:p>
    <w:p w14:paraId="69E21A22" w14:textId="77777777" w:rsidR="00BB4164" w:rsidRPr="00174C14" w:rsidRDefault="00BB4164" w:rsidP="00340328">
      <w:pPr>
        <w:pStyle w:val="Elencolettere"/>
        <w:numPr>
          <w:ilvl w:val="2"/>
          <w:numId w:val="4"/>
        </w:numPr>
        <w:rPr>
          <w:sz w:val="22"/>
          <w:szCs w:val="20"/>
        </w:rPr>
      </w:pPr>
      <w:r w:rsidRPr="00174C14">
        <w:rPr>
          <w:sz w:val="22"/>
          <w:szCs w:val="20"/>
        </w:rPr>
        <w:t>Altro (</w:t>
      </w:r>
      <w:r w:rsidRPr="00174C14">
        <w:rPr>
          <w:i/>
          <w:iCs/>
          <w:sz w:val="22"/>
          <w:szCs w:val="20"/>
        </w:rPr>
        <w:t>da specificare)</w:t>
      </w:r>
      <w:r w:rsidRPr="00174C14">
        <w:rPr>
          <w:sz w:val="22"/>
          <w:szCs w:val="20"/>
        </w:rPr>
        <w:t>_____________________________________________</w:t>
      </w:r>
    </w:p>
    <w:p w14:paraId="198D55A6" w14:textId="3D84C76F" w:rsidR="00B4142C" w:rsidRPr="00174C14" w:rsidRDefault="00B4142C" w:rsidP="00BB4164">
      <w:pPr>
        <w:pStyle w:val="Paragrafoelenco"/>
        <w:ind w:left="360"/>
        <w:rPr>
          <w:sz w:val="22"/>
          <w:szCs w:val="20"/>
        </w:rPr>
      </w:pPr>
    </w:p>
    <w:p w14:paraId="2F050095" w14:textId="735C41C6" w:rsidR="00B4142C" w:rsidRPr="00F45370" w:rsidRDefault="00B4142C" w:rsidP="00AD2BF4">
      <w:pPr>
        <w:pStyle w:val="Elencolettere"/>
        <w:ind w:left="-76"/>
        <w:rPr>
          <w:b/>
          <w:bCs/>
          <w:color w:val="0070C0"/>
          <w:sz w:val="22"/>
          <w:szCs w:val="20"/>
        </w:rPr>
      </w:pPr>
      <w:r w:rsidRPr="00F45370">
        <w:rPr>
          <w:b/>
          <w:bCs/>
          <w:color w:val="0070C0"/>
          <w:sz w:val="22"/>
          <w:szCs w:val="20"/>
        </w:rPr>
        <w:t>Documentazione allegata</w:t>
      </w:r>
    </w:p>
    <w:p w14:paraId="7E0D8917" w14:textId="227C8126" w:rsidR="00B4142C" w:rsidRPr="00174C14" w:rsidRDefault="00B4142C" w:rsidP="00EA3839">
      <w:pPr>
        <w:pStyle w:val="Elencolettere"/>
        <w:numPr>
          <w:ilvl w:val="2"/>
          <w:numId w:val="2"/>
        </w:numPr>
        <w:rPr>
          <w:sz w:val="22"/>
          <w:szCs w:val="20"/>
        </w:rPr>
      </w:pPr>
      <w:r w:rsidRPr="00174C14">
        <w:rPr>
          <w:sz w:val="22"/>
          <w:szCs w:val="20"/>
        </w:rPr>
        <w:t>Delibere/Determine_____________________________________________</w:t>
      </w:r>
    </w:p>
    <w:p w14:paraId="15B6A928" w14:textId="7B608425" w:rsidR="00B4142C" w:rsidRPr="00174C14" w:rsidRDefault="00B4142C" w:rsidP="00EA3839">
      <w:pPr>
        <w:pStyle w:val="Elencolettere"/>
        <w:numPr>
          <w:ilvl w:val="2"/>
          <w:numId w:val="2"/>
        </w:numPr>
        <w:rPr>
          <w:sz w:val="22"/>
          <w:szCs w:val="20"/>
        </w:rPr>
      </w:pPr>
      <w:r w:rsidRPr="00174C14">
        <w:rPr>
          <w:sz w:val="22"/>
          <w:szCs w:val="20"/>
        </w:rPr>
        <w:t>Slide__________________________________________________________</w:t>
      </w:r>
    </w:p>
    <w:p w14:paraId="26AC640B" w14:textId="6F1AD844" w:rsidR="00B4142C" w:rsidRPr="00174C14" w:rsidRDefault="00B4142C" w:rsidP="00EA3839">
      <w:pPr>
        <w:pStyle w:val="Elencolettere"/>
        <w:numPr>
          <w:ilvl w:val="2"/>
          <w:numId w:val="2"/>
        </w:numPr>
        <w:rPr>
          <w:sz w:val="22"/>
          <w:szCs w:val="20"/>
        </w:rPr>
      </w:pPr>
      <w:r w:rsidRPr="00174C14">
        <w:rPr>
          <w:sz w:val="22"/>
          <w:szCs w:val="20"/>
        </w:rPr>
        <w:t>Manuali/Linee guida_____________________________________________</w:t>
      </w:r>
    </w:p>
    <w:p w14:paraId="21B127AD" w14:textId="0031EA11" w:rsidR="00B4142C" w:rsidRPr="00174C14" w:rsidRDefault="00B4142C" w:rsidP="00EA3839">
      <w:pPr>
        <w:pStyle w:val="Elencolettere"/>
        <w:numPr>
          <w:ilvl w:val="2"/>
          <w:numId w:val="2"/>
        </w:numPr>
        <w:rPr>
          <w:sz w:val="22"/>
          <w:szCs w:val="20"/>
        </w:rPr>
      </w:pPr>
      <w:r w:rsidRPr="00174C14">
        <w:rPr>
          <w:sz w:val="22"/>
          <w:szCs w:val="20"/>
        </w:rPr>
        <w:t>Altro (</w:t>
      </w:r>
      <w:r w:rsidRPr="00174C14">
        <w:rPr>
          <w:i/>
          <w:iCs/>
          <w:sz w:val="22"/>
          <w:szCs w:val="20"/>
        </w:rPr>
        <w:t>da specificare)</w:t>
      </w:r>
      <w:r w:rsidRPr="00174C14">
        <w:rPr>
          <w:sz w:val="22"/>
          <w:szCs w:val="20"/>
        </w:rPr>
        <w:t>_____________________________________________</w:t>
      </w:r>
    </w:p>
    <w:p w14:paraId="4D5E7D65" w14:textId="77777777" w:rsidR="00E00F41" w:rsidRDefault="00E00F41">
      <w:pPr>
        <w:spacing w:before="0" w:after="160"/>
        <w:jc w:val="left"/>
      </w:pPr>
    </w:p>
    <w:p w14:paraId="618014D1" w14:textId="77777777" w:rsidR="00E00F41" w:rsidRDefault="00E00F41" w:rsidP="00800279">
      <w:pPr>
        <w:spacing w:before="0" w:after="160"/>
        <w:jc w:val="left"/>
      </w:pPr>
    </w:p>
    <w:p w14:paraId="4FE5D519" w14:textId="77777777" w:rsidR="00E21D29" w:rsidRPr="00346A3C" w:rsidRDefault="00E21D29" w:rsidP="00346A3C">
      <w:pPr>
        <w:pStyle w:val="Nessunaspaziatura"/>
        <w:rPr>
          <w:b/>
          <w:bCs/>
          <w:color w:val="205098" w:themeColor="accent1"/>
          <w:sz w:val="28"/>
          <w:szCs w:val="28"/>
        </w:rPr>
      </w:pPr>
      <w:r w:rsidRPr="00346A3C">
        <w:rPr>
          <w:b/>
          <w:bCs/>
          <w:color w:val="205098" w:themeColor="accent1"/>
          <w:sz w:val="28"/>
          <w:szCs w:val="28"/>
        </w:rPr>
        <w:t>BUONA PRASSI n. 2</w:t>
      </w:r>
    </w:p>
    <w:p w14:paraId="3F2D05E9" w14:textId="6D605748" w:rsidR="00E21D29" w:rsidRDefault="00E21D29" w:rsidP="00E21D29">
      <w:pPr>
        <w:rPr>
          <w:lang w:eastAsia="ar-SA"/>
        </w:rPr>
      </w:pPr>
      <w:r w:rsidRPr="00033BAC">
        <w:rPr>
          <w:lang w:eastAsia="ar-SA"/>
        </w:rPr>
        <w:t>(</w:t>
      </w:r>
      <w:r w:rsidRPr="006F625C">
        <w:rPr>
          <w:i/>
          <w:iCs/>
          <w:lang w:eastAsia="ar-SA"/>
        </w:rPr>
        <w:t>Compilare se si desidera segnalare un'ulteriore esperienza significativa. Per la compilazione, replicare la struttura e le sezioni previste per la Buona Prassi n.1</w:t>
      </w:r>
      <w:r w:rsidRPr="00033BAC">
        <w:rPr>
          <w:lang w:eastAsia="ar-SA"/>
        </w:rPr>
        <w:t>)</w:t>
      </w:r>
    </w:p>
    <w:p w14:paraId="33B8E9B8" w14:textId="77777777" w:rsidR="00D95CB9" w:rsidRDefault="00D95CB9" w:rsidP="00346A3C">
      <w:pPr>
        <w:pStyle w:val="Nessunaspaziatura"/>
        <w:rPr>
          <w:b/>
          <w:bCs/>
          <w:color w:val="205098" w:themeColor="accent1"/>
          <w:sz w:val="28"/>
          <w:szCs w:val="28"/>
        </w:rPr>
      </w:pPr>
    </w:p>
    <w:p w14:paraId="23BE31AE" w14:textId="6C81341B" w:rsidR="00E21D29" w:rsidRPr="00346A3C" w:rsidRDefault="00E21D29" w:rsidP="00346A3C">
      <w:pPr>
        <w:pStyle w:val="Nessunaspaziatura"/>
        <w:rPr>
          <w:b/>
          <w:bCs/>
          <w:color w:val="205098" w:themeColor="accent1"/>
          <w:sz w:val="28"/>
          <w:szCs w:val="28"/>
        </w:rPr>
      </w:pPr>
      <w:r w:rsidRPr="00346A3C">
        <w:rPr>
          <w:b/>
          <w:bCs/>
          <w:color w:val="205098" w:themeColor="accent1"/>
          <w:sz w:val="28"/>
          <w:szCs w:val="28"/>
        </w:rPr>
        <w:t>BUONA PRASSI n. 3</w:t>
      </w:r>
    </w:p>
    <w:p w14:paraId="52849DA7" w14:textId="57EAFFB3" w:rsidR="00E21D29" w:rsidRPr="00033BAC" w:rsidRDefault="00E21D29" w:rsidP="00E21D29">
      <w:pPr>
        <w:rPr>
          <w:lang w:eastAsia="ar-SA"/>
        </w:rPr>
      </w:pPr>
      <w:r w:rsidRPr="00033BAC">
        <w:rPr>
          <w:lang w:eastAsia="ar-SA"/>
        </w:rPr>
        <w:t>(</w:t>
      </w:r>
      <w:r w:rsidRPr="006F625C">
        <w:rPr>
          <w:i/>
          <w:iCs/>
          <w:lang w:eastAsia="ar-SA"/>
        </w:rPr>
        <w:t>Compilare se si desidera segnalare un'ulteriore esperienza significativa. Per la compilazione, replicare la struttura e le sezioni previste per la Buona Prassi n.1</w:t>
      </w:r>
      <w:r w:rsidRPr="00033BAC">
        <w:rPr>
          <w:lang w:eastAsia="ar-SA"/>
        </w:rPr>
        <w:t>)</w:t>
      </w:r>
    </w:p>
    <w:p w14:paraId="2EDEBD80" w14:textId="0FA645FC" w:rsidR="00894196" w:rsidRDefault="00894196" w:rsidP="00033BAC">
      <w:r>
        <w:br w:type="page"/>
      </w:r>
    </w:p>
    <w:p w14:paraId="6B62076F" w14:textId="646A35A1" w:rsidR="002E4624" w:rsidRPr="0046529F" w:rsidRDefault="004031F8" w:rsidP="00DE0C12">
      <w:pPr>
        <w:pStyle w:val="Titolo1"/>
        <w:jc w:val="center"/>
      </w:pPr>
      <w:bookmarkStart w:id="5" w:name="_Toc236824078"/>
      <w:r>
        <w:lastRenderedPageBreak/>
        <w:t>Allegato 1</w:t>
      </w:r>
      <w:r w:rsidR="00DE0C12">
        <w:t xml:space="preserve">: </w:t>
      </w:r>
      <w:r w:rsidR="00B4142C" w:rsidRPr="0046529F">
        <w:t>GUIDA RAPIDA ALLA COMPILAZIONE</w:t>
      </w:r>
      <w:bookmarkEnd w:id="5"/>
    </w:p>
    <w:p w14:paraId="3471F057" w14:textId="1E30050E" w:rsidR="003541E4" w:rsidRDefault="00BB4164" w:rsidP="0046529F">
      <w:pPr>
        <w:rPr>
          <w:lang w:eastAsia="it-IT"/>
        </w:rPr>
      </w:pPr>
      <w:r w:rsidRPr="00BB4164">
        <w:rPr>
          <w:lang w:eastAsia="it-IT"/>
        </w:rPr>
        <w:t xml:space="preserve"> </w:t>
      </w:r>
      <w:r w:rsidR="003541E4" w:rsidRPr="003541E4">
        <w:rPr>
          <w:lang w:eastAsia="it-IT"/>
        </w:rPr>
        <w:t xml:space="preserve">Questa guida </w:t>
      </w:r>
      <w:r w:rsidR="003541E4">
        <w:rPr>
          <w:lang w:eastAsia="it-IT"/>
        </w:rPr>
        <w:t xml:space="preserve">ti </w:t>
      </w:r>
      <w:r w:rsidR="003541E4" w:rsidRPr="003541E4">
        <w:rPr>
          <w:lang w:eastAsia="it-IT"/>
        </w:rPr>
        <w:t xml:space="preserve">aiuta a compilare la scheda in </w:t>
      </w:r>
      <w:r w:rsidR="003541E4">
        <w:rPr>
          <w:lang w:eastAsia="it-IT"/>
        </w:rPr>
        <w:t>poco tempo</w:t>
      </w:r>
      <w:r w:rsidR="003541E4" w:rsidRPr="003541E4">
        <w:rPr>
          <w:lang w:eastAsia="it-IT"/>
        </w:rPr>
        <w:t>, garantendo alta qualità dei contenuti.</w:t>
      </w:r>
    </w:p>
    <w:p w14:paraId="179B1EF9" w14:textId="77777777" w:rsidR="00346A3C" w:rsidRDefault="00346A3C" w:rsidP="0046529F">
      <w:pPr>
        <w:rPr>
          <w:lang w:eastAsia="it-IT"/>
        </w:rPr>
      </w:pPr>
    </w:p>
    <w:p w14:paraId="5506B83D" w14:textId="00FADE94" w:rsidR="003541E4" w:rsidRPr="00174C14" w:rsidRDefault="003541E4" w:rsidP="0046529F">
      <w:pPr>
        <w:rPr>
          <w:b/>
          <w:bCs/>
          <w:i/>
          <w:iCs/>
          <w:color w:val="205098" w:themeColor="accent1"/>
          <w:lang w:eastAsia="it-IT"/>
        </w:rPr>
      </w:pPr>
      <w:r w:rsidRPr="00174C14">
        <w:rPr>
          <w:b/>
          <w:bCs/>
          <w:i/>
          <w:iCs/>
          <w:color w:val="205098" w:themeColor="accent1"/>
          <w:lang w:eastAsia="it-IT"/>
        </w:rPr>
        <w:t>Suggerimenti per i compilatori:</w:t>
      </w:r>
    </w:p>
    <w:p w14:paraId="121DF7F3" w14:textId="7FBDD247" w:rsidR="003541E4" w:rsidRDefault="003541E4" w:rsidP="00340328">
      <w:pPr>
        <w:pStyle w:val="Elencolettere"/>
        <w:numPr>
          <w:ilvl w:val="1"/>
          <w:numId w:val="8"/>
        </w:numPr>
        <w:rPr>
          <w:lang w:eastAsia="it-IT"/>
        </w:rPr>
      </w:pPr>
      <w:r w:rsidRPr="003541E4">
        <w:rPr>
          <w:b/>
          <w:bCs/>
          <w:lang w:eastAsia="it-IT"/>
        </w:rPr>
        <w:t>Punta alla concretezza</w:t>
      </w:r>
      <w:r w:rsidR="00BB4164">
        <w:rPr>
          <w:b/>
          <w:bCs/>
          <w:lang w:eastAsia="it-IT"/>
        </w:rPr>
        <w:t xml:space="preserve"> e alla sintesi</w:t>
      </w:r>
      <w:r w:rsidRPr="003541E4">
        <w:rPr>
          <w:b/>
          <w:bCs/>
          <w:lang w:eastAsia="it-IT"/>
        </w:rPr>
        <w:t>:</w:t>
      </w:r>
      <w:r w:rsidRPr="003541E4">
        <w:rPr>
          <w:lang w:eastAsia="it-IT"/>
        </w:rPr>
        <w:t xml:space="preserve"> </w:t>
      </w:r>
      <w:r w:rsidR="00550E41">
        <w:rPr>
          <w:lang w:eastAsia="it-IT"/>
        </w:rPr>
        <w:t>u</w:t>
      </w:r>
      <w:r w:rsidRPr="003541E4">
        <w:rPr>
          <w:lang w:eastAsia="it-IT"/>
        </w:rPr>
        <w:t xml:space="preserve">sa </w:t>
      </w:r>
      <w:r w:rsidR="00BB4164">
        <w:rPr>
          <w:lang w:eastAsia="it-IT"/>
        </w:rPr>
        <w:t xml:space="preserve">elenchi puntati e, in generale, </w:t>
      </w:r>
      <w:r w:rsidRPr="003541E4">
        <w:rPr>
          <w:lang w:eastAsia="it-IT"/>
        </w:rPr>
        <w:t>un linguaggio operativo</w:t>
      </w:r>
      <w:r w:rsidR="0077620F">
        <w:rPr>
          <w:rFonts w:asciiTheme="minorHAnsi" w:hAnsiTheme="minorHAnsi" w:cstheme="minorHAnsi"/>
          <w:lang w:eastAsia="it-IT"/>
        </w:rPr>
        <w:t>;</w:t>
      </w:r>
      <w:r w:rsidR="0077620F" w:rsidRPr="00ED44A5">
        <w:rPr>
          <w:rFonts w:asciiTheme="minorHAnsi" w:hAnsiTheme="minorHAnsi" w:cstheme="minorHAnsi"/>
          <w:lang w:eastAsia="it-IT"/>
        </w:rPr>
        <w:t xml:space="preserve"> evita </w:t>
      </w:r>
      <w:r w:rsidR="0077620F">
        <w:rPr>
          <w:rFonts w:asciiTheme="minorHAnsi" w:hAnsiTheme="minorHAnsi" w:cstheme="minorHAnsi"/>
          <w:lang w:eastAsia="it-IT"/>
        </w:rPr>
        <w:t xml:space="preserve">il </w:t>
      </w:r>
      <w:r w:rsidR="0077620F" w:rsidRPr="00ED44A5">
        <w:rPr>
          <w:rFonts w:asciiTheme="minorHAnsi" w:hAnsiTheme="minorHAnsi" w:cstheme="minorHAnsi"/>
          <w:lang w:eastAsia="it-IT"/>
        </w:rPr>
        <w:t xml:space="preserve">"burocratese" </w:t>
      </w:r>
      <w:r w:rsidRPr="003541E4">
        <w:rPr>
          <w:lang w:eastAsia="it-IT"/>
        </w:rPr>
        <w:t>per concentrar</w:t>
      </w:r>
      <w:r>
        <w:rPr>
          <w:lang w:eastAsia="it-IT"/>
        </w:rPr>
        <w:t>t</w:t>
      </w:r>
      <w:r w:rsidRPr="003541E4">
        <w:rPr>
          <w:lang w:eastAsia="it-IT"/>
        </w:rPr>
        <w:t>i sul "come fare"</w:t>
      </w:r>
      <w:r>
        <w:rPr>
          <w:lang w:eastAsia="it-IT"/>
        </w:rPr>
        <w:t>. Per esempio, per descrivere c</w:t>
      </w:r>
      <w:r w:rsidRPr="003541E4">
        <w:rPr>
          <w:lang w:eastAsia="it-IT"/>
        </w:rPr>
        <w:t>osa è stato fatto, usa verbi d'azione (es. "Abbiamo creato", "È stato istituito", "Abbiamo automatizzato").</w:t>
      </w:r>
    </w:p>
    <w:p w14:paraId="29CBED48" w14:textId="77777777" w:rsidR="008E5CC6" w:rsidRPr="003541E4" w:rsidRDefault="008E5CC6" w:rsidP="008E5CC6">
      <w:pPr>
        <w:pStyle w:val="Elencolettere"/>
        <w:ind w:left="720"/>
        <w:rPr>
          <w:lang w:eastAsia="it-IT"/>
        </w:rPr>
      </w:pPr>
    </w:p>
    <w:p w14:paraId="22BDDD8D" w14:textId="595B7682" w:rsidR="003541E4" w:rsidRDefault="003541E4" w:rsidP="00340328">
      <w:pPr>
        <w:pStyle w:val="Elencolettere"/>
        <w:numPr>
          <w:ilvl w:val="1"/>
          <w:numId w:val="8"/>
        </w:numPr>
        <w:rPr>
          <w:lang w:eastAsia="it-IT"/>
        </w:rPr>
      </w:pPr>
      <w:r w:rsidRPr="003541E4">
        <w:rPr>
          <w:b/>
          <w:bCs/>
          <w:lang w:eastAsia="it-IT"/>
        </w:rPr>
        <w:t>I dati sono i tuoi alleati:</w:t>
      </w:r>
      <w:r w:rsidRPr="003541E4">
        <w:rPr>
          <w:lang w:eastAsia="it-IT"/>
        </w:rPr>
        <w:t xml:space="preserve"> </w:t>
      </w:r>
      <w:r w:rsidR="00550E41">
        <w:rPr>
          <w:lang w:eastAsia="it-IT"/>
        </w:rPr>
        <w:t>a</w:t>
      </w:r>
      <w:r w:rsidR="00BB4164" w:rsidRPr="00BB4164">
        <w:rPr>
          <w:lang w:eastAsia="it-IT"/>
        </w:rPr>
        <w:t>nche se parziali, i numeri (tempi, costi, persone coinvolte) danno valore alla pratica.</w:t>
      </w:r>
      <w:r w:rsidR="00BB4164">
        <w:rPr>
          <w:lang w:eastAsia="it-IT"/>
        </w:rPr>
        <w:t xml:space="preserve"> </w:t>
      </w:r>
      <w:r w:rsidR="0008460A" w:rsidRPr="0008460A">
        <w:rPr>
          <w:lang w:eastAsia="it-IT"/>
        </w:rPr>
        <w:t xml:space="preserve">Se non hai statistiche perfette, inserisci stime basate sull'osservazione che possano aiutare i colleghi a comprendere meglio l’impatto dell’iniziativa </w:t>
      </w:r>
      <w:r w:rsidRPr="003541E4">
        <w:rPr>
          <w:lang w:eastAsia="it-IT"/>
        </w:rPr>
        <w:t>(es. "Risparmio di circa 2 ore a settimana per dipendente").</w:t>
      </w:r>
    </w:p>
    <w:p w14:paraId="3E3FCC49" w14:textId="77777777" w:rsidR="008E5CC6" w:rsidRPr="003541E4" w:rsidRDefault="008E5CC6" w:rsidP="008E5CC6">
      <w:pPr>
        <w:pStyle w:val="Elencolettere"/>
        <w:ind w:left="720"/>
        <w:rPr>
          <w:lang w:eastAsia="it-IT"/>
        </w:rPr>
      </w:pPr>
    </w:p>
    <w:p w14:paraId="68E92D82" w14:textId="19AB9732" w:rsidR="003541E4" w:rsidRDefault="003541E4" w:rsidP="00340328">
      <w:pPr>
        <w:pStyle w:val="Elencolettere"/>
        <w:numPr>
          <w:ilvl w:val="1"/>
          <w:numId w:val="8"/>
        </w:numPr>
        <w:rPr>
          <w:lang w:eastAsia="it-IT"/>
        </w:rPr>
      </w:pPr>
      <w:r w:rsidRPr="003541E4">
        <w:rPr>
          <w:b/>
          <w:bCs/>
          <w:lang w:eastAsia="it-IT"/>
        </w:rPr>
        <w:t>Sii onesto sugli ostacoli:</w:t>
      </w:r>
      <w:r w:rsidRPr="003541E4">
        <w:rPr>
          <w:lang w:eastAsia="it-IT"/>
        </w:rPr>
        <w:t xml:space="preserve"> </w:t>
      </w:r>
      <w:r w:rsidR="00550E41">
        <w:rPr>
          <w:lang w:eastAsia="it-IT"/>
        </w:rPr>
        <w:t>l</w:t>
      </w:r>
      <w:r w:rsidRPr="003541E4">
        <w:rPr>
          <w:lang w:eastAsia="it-IT"/>
        </w:rPr>
        <w:t>a com</w:t>
      </w:r>
      <w:r w:rsidR="006E3908">
        <w:rPr>
          <w:lang w:eastAsia="it-IT"/>
        </w:rPr>
        <w:t>unit</w:t>
      </w:r>
      <w:r w:rsidR="003B386E">
        <w:rPr>
          <w:lang w:eastAsia="it-IT"/>
        </w:rPr>
        <w:t xml:space="preserve">à RRU </w:t>
      </w:r>
      <w:r w:rsidRPr="003541E4">
        <w:rPr>
          <w:lang w:eastAsia="it-IT"/>
        </w:rPr>
        <w:t>cresce se impariamo dagli errori altrui. Descrivere una difficoltà superata è più utile che descrivere un successo senza intoppi.</w:t>
      </w:r>
      <w:r w:rsidR="00BB4164" w:rsidRPr="00BB4164">
        <w:t xml:space="preserve"> </w:t>
      </w:r>
      <w:r w:rsidR="00BB4164" w:rsidRPr="00BB4164">
        <w:rPr>
          <w:lang w:eastAsia="it-IT"/>
        </w:rPr>
        <w:t>Non temere di indicare cosa non ha funzionato; è l'informazione più preziosa per la comunit</w:t>
      </w:r>
      <w:r w:rsidR="003B386E">
        <w:rPr>
          <w:lang w:eastAsia="it-IT"/>
        </w:rPr>
        <w:t>à</w:t>
      </w:r>
      <w:r w:rsidR="008E5CC6">
        <w:rPr>
          <w:lang w:eastAsia="it-IT"/>
        </w:rPr>
        <w:t>.</w:t>
      </w:r>
    </w:p>
    <w:p w14:paraId="213E71E0" w14:textId="77777777" w:rsidR="008E5CC6" w:rsidRPr="003541E4" w:rsidRDefault="008E5CC6" w:rsidP="008E5CC6">
      <w:pPr>
        <w:pStyle w:val="Elencolettere"/>
        <w:rPr>
          <w:lang w:eastAsia="it-IT"/>
        </w:rPr>
      </w:pPr>
    </w:p>
    <w:p w14:paraId="5483B269" w14:textId="709999E0" w:rsidR="003541E4" w:rsidRDefault="003541E4" w:rsidP="00340328">
      <w:pPr>
        <w:pStyle w:val="Elencolettere"/>
        <w:numPr>
          <w:ilvl w:val="1"/>
          <w:numId w:val="8"/>
        </w:numPr>
        <w:rPr>
          <w:lang w:eastAsia="it-IT"/>
        </w:rPr>
      </w:pPr>
      <w:r w:rsidRPr="003541E4">
        <w:rPr>
          <w:b/>
          <w:bCs/>
          <w:lang w:eastAsia="it-IT"/>
        </w:rPr>
        <w:t>Allegati minimi ma essenziali:</w:t>
      </w:r>
      <w:r w:rsidRPr="003541E4">
        <w:rPr>
          <w:lang w:eastAsia="it-IT"/>
        </w:rPr>
        <w:t xml:space="preserve"> </w:t>
      </w:r>
      <w:r w:rsidR="00550E41">
        <w:rPr>
          <w:lang w:eastAsia="it-IT"/>
        </w:rPr>
        <w:t>s</w:t>
      </w:r>
      <w:r w:rsidR="00BB4164" w:rsidRPr="00BB4164">
        <w:rPr>
          <w:lang w:eastAsia="it-IT"/>
        </w:rPr>
        <w:t>crivi pensando a un collega di un altro Comune: quali informazioni gli servono per replicare la tua idea?</w:t>
      </w:r>
      <w:r w:rsidR="00BB4164">
        <w:rPr>
          <w:lang w:eastAsia="it-IT"/>
        </w:rPr>
        <w:t xml:space="preserve"> Per esempio, n</w:t>
      </w:r>
      <w:r w:rsidRPr="003541E4">
        <w:rPr>
          <w:lang w:eastAsia="it-IT"/>
        </w:rPr>
        <w:t xml:space="preserve">on allegare tutto il faldone della delibera, ma solo l'allegato tecnico o le linee guida che un altro Comune potrebbe </w:t>
      </w:r>
      <w:r w:rsidR="00BB4164">
        <w:rPr>
          <w:lang w:eastAsia="it-IT"/>
        </w:rPr>
        <w:t>prendere come traccia da cui partire per replicare l’esperienza</w:t>
      </w:r>
      <w:r w:rsidRPr="003541E4">
        <w:rPr>
          <w:lang w:eastAsia="it-IT"/>
        </w:rPr>
        <w:t>.</w:t>
      </w:r>
    </w:p>
    <w:p w14:paraId="2D27BC7E" w14:textId="77777777" w:rsidR="008E5CC6" w:rsidRDefault="008E5CC6" w:rsidP="008E5CC6">
      <w:pPr>
        <w:pStyle w:val="Elencolettere"/>
        <w:rPr>
          <w:lang w:eastAsia="it-IT"/>
        </w:rPr>
      </w:pPr>
    </w:p>
    <w:p w14:paraId="147B65BF" w14:textId="776B99F9" w:rsidR="00FB38EC" w:rsidRPr="003541E4" w:rsidRDefault="00FB38EC" w:rsidP="00340328">
      <w:pPr>
        <w:pStyle w:val="Elencolettere"/>
        <w:numPr>
          <w:ilvl w:val="1"/>
          <w:numId w:val="8"/>
        </w:numPr>
        <w:rPr>
          <w:lang w:eastAsia="it-IT"/>
        </w:rPr>
      </w:pPr>
      <w:r w:rsidRPr="00FB38EC">
        <w:rPr>
          <w:b/>
          <w:bCs/>
          <w:lang w:eastAsia="it-IT"/>
        </w:rPr>
        <w:t>Ulteriori buone prassi:</w:t>
      </w:r>
      <w:r w:rsidRPr="00FB38EC">
        <w:rPr>
          <w:lang w:eastAsia="it-IT"/>
        </w:rPr>
        <w:t xml:space="preserve"> se il </w:t>
      </w:r>
      <w:r w:rsidR="00025A1A">
        <w:rPr>
          <w:lang w:eastAsia="it-IT"/>
        </w:rPr>
        <w:t>tuo</w:t>
      </w:r>
      <w:r w:rsidRPr="00FB38EC">
        <w:rPr>
          <w:lang w:eastAsia="it-IT"/>
        </w:rPr>
        <w:t xml:space="preserve"> ente ha realizzato altre esperienze significative, potete documentarle utilizzando gli slot "Buona Prassi n.2" e "n.3" già predisposti in questo documento.</w:t>
      </w:r>
    </w:p>
    <w:p w14:paraId="6449766C" w14:textId="1D387F35" w:rsidR="003541E4" w:rsidRPr="00174C14" w:rsidRDefault="003541E4" w:rsidP="000E150A">
      <w:pPr>
        <w:pStyle w:val="Elencolettere"/>
        <w:rPr>
          <w:sz w:val="22"/>
        </w:rPr>
      </w:pPr>
    </w:p>
    <w:sectPr w:rsidR="003541E4" w:rsidRPr="00174C14" w:rsidSect="00DE4D3B">
      <w:headerReference w:type="even" r:id="rId16"/>
      <w:headerReference w:type="default" r:id="rId17"/>
      <w:footerReference w:type="default" r:id="rId18"/>
      <w:headerReference w:type="first" r:id="rId19"/>
      <w:pgSz w:w="11918" w:h="16854"/>
      <w:pgMar w:top="1985" w:right="1134" w:bottom="1418" w:left="1134" w:header="794" w:footer="567" w:gutter="0"/>
      <w:pgNumType w:start="2"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81099" w14:textId="77777777" w:rsidR="00907CC5" w:rsidRDefault="00907CC5">
      <w:pPr>
        <w:spacing w:after="0" w:line="240" w:lineRule="auto"/>
      </w:pPr>
      <w:r>
        <w:separator/>
      </w:r>
    </w:p>
    <w:p w14:paraId="74519FCF" w14:textId="77777777" w:rsidR="00907CC5" w:rsidRDefault="00907CC5"/>
  </w:endnote>
  <w:endnote w:type="continuationSeparator" w:id="0">
    <w:p w14:paraId="3B118093" w14:textId="77777777" w:rsidR="00907CC5" w:rsidRDefault="00907CC5">
      <w:pPr>
        <w:spacing w:after="0" w:line="240" w:lineRule="auto"/>
      </w:pPr>
      <w:r>
        <w:continuationSeparator/>
      </w:r>
    </w:p>
    <w:p w14:paraId="297E673D" w14:textId="77777777" w:rsidR="00907CC5" w:rsidRDefault="00907CC5"/>
  </w:endnote>
  <w:endnote w:type="continuationNotice" w:id="1">
    <w:p w14:paraId="711CC3CE" w14:textId="77777777" w:rsidR="00907CC5" w:rsidRDefault="00907CC5">
      <w:pPr>
        <w:spacing w:before="0" w:after="0" w:line="240" w:lineRule="auto"/>
      </w:pPr>
    </w:p>
    <w:p w14:paraId="7790A21B" w14:textId="77777777" w:rsidR="00907CC5" w:rsidRDefault="00907C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5720633"/>
      <w:docPartObj>
        <w:docPartGallery w:val="Page Numbers (Bottom of Page)"/>
        <w:docPartUnique/>
      </w:docPartObj>
    </w:sdtPr>
    <w:sdtEndPr>
      <w:rPr>
        <w:rFonts w:asciiTheme="minorHAnsi" w:hAnsiTheme="minorHAnsi"/>
        <w:color w:val="205098"/>
        <w:sz w:val="20"/>
        <w:szCs w:val="20"/>
      </w:rPr>
    </w:sdtEndPr>
    <w:sdtContent>
      <w:p w14:paraId="5459688D" w14:textId="43576E36" w:rsidR="00A77AF7" w:rsidRPr="0045100D" w:rsidRDefault="00A77AF7" w:rsidP="008B3AFB">
        <w:pPr>
          <w:jc w:val="right"/>
          <w:rPr>
            <w:rFonts w:asciiTheme="minorHAnsi" w:hAnsiTheme="minorHAnsi" w:cstheme="minorHAnsi"/>
          </w:rPr>
        </w:pPr>
        <w:r w:rsidRPr="0045100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45100D">
          <w:rPr>
            <w:rFonts w:asciiTheme="minorHAnsi" w:hAnsiTheme="minorHAnsi" w:cstheme="minorHAnsi"/>
            <w:sz w:val="20"/>
            <w:szCs w:val="20"/>
          </w:rPr>
          <w:instrText xml:space="preserve"> PAGE   \* MERGEFORMAT </w:instrText>
        </w:r>
        <w:r w:rsidRPr="0045100D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9B5C00">
          <w:rPr>
            <w:rFonts w:asciiTheme="minorHAnsi" w:hAnsiTheme="minorHAnsi" w:cstheme="minorHAnsi"/>
            <w:noProof/>
            <w:sz w:val="20"/>
            <w:szCs w:val="20"/>
          </w:rPr>
          <w:t>13</w:t>
        </w:r>
        <w:r w:rsidRPr="0045100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050CD7AC" w14:textId="4EEF2455" w:rsidR="00A77AF7" w:rsidRDefault="008230F2">
    <w:r>
      <w:rPr>
        <w:noProof/>
      </w:rPr>
      <w:drawing>
        <wp:inline distT="0" distB="0" distL="0" distR="0" wp14:anchorId="4751B1C3" wp14:editId="445A89FE">
          <wp:extent cx="5767070" cy="45720"/>
          <wp:effectExtent l="0" t="0" r="5080" b="0"/>
          <wp:docPr id="1819052770" name="Immagine 1" descr="Tricolore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568810" name="Immagine 1" descr="Tricolore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7070" cy="45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8B90" w14:textId="6264CFE3" w:rsidR="00C30469" w:rsidRDefault="00C30469">
    <w:pPr>
      <w:pStyle w:val="Pidipagina"/>
    </w:pPr>
    <w:r w:rsidRPr="00EB07FD">
      <w:rPr>
        <w:rFonts w:ascii="Arial" w:hAnsi="Arial" w:cs="Arial"/>
        <w:noProof/>
      </w:rPr>
      <w:drawing>
        <wp:anchor distT="0" distB="0" distL="114300" distR="114300" simplePos="0" relativeHeight="251658241" behindDoc="0" locked="0" layoutInCell="1" allowOverlap="1" wp14:anchorId="66DC4AC9" wp14:editId="35106F63">
          <wp:simplePos x="0" y="0"/>
          <wp:positionH relativeFrom="column">
            <wp:posOffset>-911225</wp:posOffset>
          </wp:positionH>
          <wp:positionV relativeFrom="paragraph">
            <wp:posOffset>520065</wp:posOffset>
          </wp:positionV>
          <wp:extent cx="7870608" cy="106680"/>
          <wp:effectExtent l="0" t="0" r="0" b="7620"/>
          <wp:wrapNone/>
          <wp:docPr id="294002901" name="Picture 20457069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002901" name="Picture 20457069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70608" cy="10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5AA4" w14:textId="77777777" w:rsidR="00B045D0" w:rsidRPr="00B045D0" w:rsidRDefault="00B045D0" w:rsidP="00B045D0">
    <w:pPr>
      <w:pStyle w:val="Pidipagina"/>
      <w:framePr w:w="709" w:wrap="around" w:vAnchor="page" w:hAnchor="page" w:x="5806" w:y="15976"/>
      <w:jc w:val="center"/>
      <w:rPr>
        <w:rStyle w:val="Numeropagina"/>
        <w:color w:val="0861CE"/>
        <w:sz w:val="18"/>
        <w:szCs w:val="18"/>
      </w:rPr>
    </w:pPr>
    <w:r w:rsidRPr="00B045D0">
      <w:rPr>
        <w:rStyle w:val="Numeropagina"/>
        <w:color w:val="0861CE"/>
        <w:sz w:val="18"/>
        <w:szCs w:val="18"/>
      </w:rPr>
      <w:fldChar w:fldCharType="begin"/>
    </w:r>
    <w:r w:rsidRPr="00B045D0">
      <w:rPr>
        <w:rStyle w:val="Numeropagina"/>
        <w:color w:val="0861CE"/>
        <w:sz w:val="18"/>
        <w:szCs w:val="18"/>
      </w:rPr>
      <w:instrText xml:space="preserve">PAGE  </w:instrText>
    </w:r>
    <w:r w:rsidRPr="00B045D0">
      <w:rPr>
        <w:rStyle w:val="Numeropagina"/>
        <w:color w:val="0861CE"/>
        <w:sz w:val="18"/>
        <w:szCs w:val="18"/>
      </w:rPr>
      <w:fldChar w:fldCharType="separate"/>
    </w:r>
    <w:r w:rsidRPr="00B045D0">
      <w:rPr>
        <w:rStyle w:val="Numeropagina"/>
        <w:color w:val="0861CE"/>
        <w:sz w:val="18"/>
        <w:szCs w:val="18"/>
      </w:rPr>
      <w:t>1</w:t>
    </w:r>
    <w:r w:rsidRPr="00B045D0">
      <w:rPr>
        <w:rStyle w:val="Numeropagina"/>
        <w:color w:val="0861CE"/>
        <w:sz w:val="18"/>
        <w:szCs w:val="18"/>
      </w:rPr>
      <w:fldChar w:fldCharType="end"/>
    </w:r>
    <w:r w:rsidRPr="00B045D0">
      <w:rPr>
        <w:rStyle w:val="Numeropagina"/>
        <w:color w:val="0861CE"/>
        <w:sz w:val="18"/>
        <w:szCs w:val="18"/>
      </w:rPr>
      <w:t xml:space="preserve"> / </w:t>
    </w:r>
    <w:r w:rsidRPr="00B045D0">
      <w:rPr>
        <w:rStyle w:val="Numeropagina"/>
        <w:color w:val="0861CE"/>
        <w:sz w:val="18"/>
        <w:szCs w:val="18"/>
      </w:rPr>
      <w:fldChar w:fldCharType="begin"/>
    </w:r>
    <w:r w:rsidRPr="00B045D0">
      <w:rPr>
        <w:rStyle w:val="Numeropagina"/>
        <w:color w:val="0861CE"/>
        <w:sz w:val="18"/>
        <w:szCs w:val="18"/>
      </w:rPr>
      <w:instrText xml:space="preserve"> NUMPAGES  \# "0" \* Arabic </w:instrText>
    </w:r>
    <w:r w:rsidRPr="00B045D0">
      <w:rPr>
        <w:rStyle w:val="Numeropagina"/>
        <w:color w:val="0861CE"/>
        <w:sz w:val="18"/>
        <w:szCs w:val="18"/>
      </w:rPr>
      <w:fldChar w:fldCharType="separate"/>
    </w:r>
    <w:r w:rsidRPr="00B045D0">
      <w:rPr>
        <w:rStyle w:val="Numeropagina"/>
        <w:color w:val="0861CE"/>
        <w:sz w:val="18"/>
        <w:szCs w:val="18"/>
      </w:rPr>
      <w:t>1</w:t>
    </w:r>
    <w:r w:rsidRPr="00B045D0">
      <w:rPr>
        <w:rStyle w:val="Numeropagina"/>
        <w:color w:val="0861CE"/>
        <w:sz w:val="18"/>
        <w:szCs w:val="18"/>
      </w:rPr>
      <w:fldChar w:fldCharType="end"/>
    </w:r>
  </w:p>
  <w:p w14:paraId="5D8EA055" w14:textId="04333B3F" w:rsidR="009C1281" w:rsidRPr="0045100D" w:rsidRDefault="009C1281" w:rsidP="00B045D0">
    <w:pPr>
      <w:rPr>
        <w:rFonts w:asciiTheme="minorHAnsi" w:hAnsiTheme="minorHAnsi" w:cstheme="minorHAnsi"/>
      </w:rPr>
    </w:pPr>
  </w:p>
  <w:p w14:paraId="6B9A47A2" w14:textId="3C748427" w:rsidR="00F93A8F" w:rsidRDefault="00E870F7">
    <w:r w:rsidRPr="00EB07FD">
      <w:rPr>
        <w:rFonts w:ascii="Arial" w:hAnsi="Arial" w:cs="Arial"/>
        <w:noProof/>
      </w:rPr>
      <w:drawing>
        <wp:anchor distT="0" distB="0" distL="114300" distR="114300" simplePos="0" relativeHeight="251658243" behindDoc="0" locked="0" layoutInCell="1" allowOverlap="1" wp14:anchorId="44E2671B" wp14:editId="6F32212A">
          <wp:simplePos x="0" y="0"/>
          <wp:positionH relativeFrom="column">
            <wp:posOffset>-707390</wp:posOffset>
          </wp:positionH>
          <wp:positionV relativeFrom="paragraph">
            <wp:posOffset>513715</wp:posOffset>
          </wp:positionV>
          <wp:extent cx="7870190" cy="106680"/>
          <wp:effectExtent l="0" t="0" r="0" b="7620"/>
          <wp:wrapNone/>
          <wp:docPr id="1709887835" name="Picture 2045706940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9887835" name="Picture 2045706940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70190" cy="106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6F0FA" w14:textId="77777777" w:rsidR="00907CC5" w:rsidRDefault="00907CC5">
      <w:pPr>
        <w:spacing w:after="0" w:line="240" w:lineRule="auto"/>
      </w:pPr>
      <w:r>
        <w:separator/>
      </w:r>
    </w:p>
    <w:p w14:paraId="5557968A" w14:textId="77777777" w:rsidR="00907CC5" w:rsidRDefault="00907CC5"/>
  </w:footnote>
  <w:footnote w:type="continuationSeparator" w:id="0">
    <w:p w14:paraId="04EFFE83" w14:textId="77777777" w:rsidR="00907CC5" w:rsidRDefault="00907CC5">
      <w:pPr>
        <w:spacing w:after="0" w:line="240" w:lineRule="auto"/>
      </w:pPr>
      <w:r>
        <w:continuationSeparator/>
      </w:r>
    </w:p>
    <w:p w14:paraId="0603AC01" w14:textId="77777777" w:rsidR="00907CC5" w:rsidRDefault="00907CC5"/>
  </w:footnote>
  <w:footnote w:type="continuationNotice" w:id="1">
    <w:p w14:paraId="18FD5584" w14:textId="77777777" w:rsidR="00907CC5" w:rsidRDefault="00907CC5">
      <w:pPr>
        <w:spacing w:before="0" w:after="0" w:line="240" w:lineRule="auto"/>
      </w:pPr>
    </w:p>
    <w:p w14:paraId="49C658C2" w14:textId="77777777" w:rsidR="00907CC5" w:rsidRDefault="00907CC5"/>
  </w:footnote>
  <w:footnote w:id="2">
    <w:p w14:paraId="5884DFDB" w14:textId="77777777" w:rsidR="005D2E1E" w:rsidRDefault="005D2E1E" w:rsidP="005D2E1E">
      <w:pPr>
        <w:pStyle w:val="Testonotaapidipagina"/>
      </w:pPr>
      <w:r>
        <w:rPr>
          <w:rStyle w:val="Rimandonotaapidipagina"/>
        </w:rPr>
        <w:footnoteRef/>
      </w:r>
      <w:r>
        <w:t xml:space="preserve"> Per approfondimenti: </w:t>
      </w:r>
      <w:r w:rsidRPr="00E06B06">
        <w:t>https://www.davidjteece.com/publications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0B2E" w14:textId="6C6EDF25" w:rsidR="000F56E3" w:rsidRDefault="00907CC5">
    <w:pPr>
      <w:pStyle w:val="Intestazione"/>
    </w:pPr>
    <w:r>
      <w:rPr>
        <w:noProof/>
      </w:rPr>
      <w:pict w14:anchorId="747373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5671001" o:spid="_x0000_s1054" type="#_x0000_t75" style="position:absolute;left:0;text-align:left;margin-left:0;margin-top:0;width:595.9pt;height:842.15pt;z-index:-251658235;mso-position-horizontal:center;mso-position-horizontal-relative:margin;mso-position-vertical:center;mso-position-vertical-relative:margin" o:allowincell="f">
          <v:imagedata r:id="rId1" o:title="Copertina documento Linea 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ED5F" w14:textId="0C31EFF0" w:rsidR="00A77AF7" w:rsidRDefault="00907CC5" w:rsidP="008B3AFB">
    <w:pPr>
      <w:jc w:val="center"/>
    </w:pPr>
    <w:r>
      <w:rPr>
        <w:noProof/>
      </w:rPr>
      <w:pict w14:anchorId="72CE72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5671002" o:spid="_x0000_s1055" type="#_x0000_t75" style="position:absolute;left:0;text-align:left;margin-left:0;margin-top:0;width:595.9pt;height:842.15pt;z-index:-251658234;mso-position-horizontal:center;mso-position-horizontal-relative:margin;mso-position-vertical:center;mso-position-vertical-relative:margin" o:allowincell="f">
          <v:imagedata r:id="rId1" o:title="Copertina documento Linea 4"/>
          <w10:wrap anchorx="margin" anchory="margin"/>
        </v:shape>
      </w:pict>
    </w:r>
    <w:r w:rsidR="005873E4" w:rsidRPr="003E0090">
      <w:rPr>
        <w:noProof/>
      </w:rPr>
      <w:drawing>
        <wp:anchor distT="0" distB="0" distL="114300" distR="114300" simplePos="0" relativeHeight="251658240" behindDoc="0" locked="0" layoutInCell="1" allowOverlap="1" wp14:anchorId="1AD9D8BD" wp14:editId="325C8E06">
          <wp:simplePos x="0" y="0"/>
          <wp:positionH relativeFrom="column">
            <wp:posOffset>0</wp:posOffset>
          </wp:positionH>
          <wp:positionV relativeFrom="paragraph">
            <wp:posOffset>237490</wp:posOffset>
          </wp:positionV>
          <wp:extent cx="1407600" cy="540000"/>
          <wp:effectExtent l="0" t="0" r="2540" b="0"/>
          <wp:wrapSquare wrapText="bothSides"/>
          <wp:docPr id="155039114" name="Immagine 155039114" descr="Formez al servizio della 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353344" name="Immagine 661353344" descr="Formez al servizio della P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9A116" w14:textId="7957CBC9" w:rsidR="00223AE0" w:rsidRDefault="00907CC5" w:rsidP="00223AE0">
    <w:pPr>
      <w:pStyle w:val="Intestazione"/>
      <w:jc w:val="right"/>
      <w:rPr>
        <w:i/>
        <w:iCs/>
        <w:color w:val="10284C" w:themeColor="accent1" w:themeShade="80"/>
        <w:sz w:val="48"/>
        <w:szCs w:val="48"/>
      </w:rPr>
    </w:pPr>
    <w:r>
      <w:rPr>
        <w:i/>
        <w:iCs/>
        <w:noProof/>
        <w:color w:val="10284C" w:themeColor="accent1" w:themeShade="80"/>
        <w:sz w:val="48"/>
        <w:szCs w:val="48"/>
      </w:rPr>
      <w:pict w14:anchorId="3831E0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5671000" o:spid="_x0000_s1053" type="#_x0000_t75" style="position:absolute;left:0;text-align:left;margin-left:-56.9pt;margin-top:-98.45pt;width:595.9pt;height:842.15pt;z-index:-251658236;mso-position-horizontal-relative:margin;mso-position-vertical-relative:margin" o:allowincell="f">
          <v:imagedata r:id="rId1" o:title="Copertina documento Linea 4"/>
          <w10:wrap anchorx="margin" anchory="margin"/>
        </v:shape>
      </w:pict>
    </w:r>
  </w:p>
  <w:p w14:paraId="4CABE9C4" w14:textId="00BD73AD" w:rsidR="00223AE0" w:rsidRPr="00AB01DA" w:rsidRDefault="00C0649D" w:rsidP="00C0649D">
    <w:pPr>
      <w:pStyle w:val="Intestazione"/>
      <w:jc w:val="center"/>
      <w:rPr>
        <w:b/>
        <w:bCs/>
        <w:i/>
        <w:iCs/>
        <w:color w:val="10284C" w:themeColor="accent1" w:themeShade="80"/>
        <w:sz w:val="32"/>
        <w:szCs w:val="32"/>
      </w:rPr>
    </w:pPr>
    <w:r>
      <w:rPr>
        <w:i/>
        <w:iCs/>
        <w:color w:val="10284C" w:themeColor="accent1" w:themeShade="80"/>
        <w:sz w:val="40"/>
        <w:szCs w:val="40"/>
      </w:rPr>
      <w:tab/>
    </w:r>
    <w:r>
      <w:rPr>
        <w:i/>
        <w:iCs/>
        <w:color w:val="10284C" w:themeColor="accent1" w:themeShade="80"/>
        <w:sz w:val="40"/>
        <w:szCs w:val="40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0F6BA" w14:textId="7C36A0EA" w:rsidR="000F56E3" w:rsidRDefault="00907CC5">
    <w:pPr>
      <w:pStyle w:val="Intestazione"/>
    </w:pPr>
    <w:r>
      <w:rPr>
        <w:noProof/>
      </w:rPr>
      <w:pict w14:anchorId="56C820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5671004" o:spid="_x0000_s1057" type="#_x0000_t75" style="position:absolute;left:0;text-align:left;margin-left:0;margin-top:0;width:595.9pt;height:842.15pt;z-index:-251658232;mso-position-horizontal:center;mso-position-horizontal-relative:margin;mso-position-vertical:center;mso-position-vertical-relative:margin" o:allowincell="f">
          <v:imagedata r:id="rId1" o:title="Copertina documento Linea 4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8A1D0" w14:textId="4B82A8E3" w:rsidR="00901539" w:rsidRPr="00174C14" w:rsidRDefault="00330ABB" w:rsidP="00174C14">
    <w:pPr>
      <w:pStyle w:val="Intestazionesuperiore"/>
      <w:jc w:val="center"/>
      <w:rPr>
        <w:i/>
        <w:iCs/>
        <w:noProof/>
      </w:rPr>
    </w:pPr>
    <w:r w:rsidRPr="00174C14">
      <w:rPr>
        <w:i/>
        <w:iCs/>
        <w:noProof/>
      </w:rPr>
      <w:t>GRU-L3</w:t>
    </w:r>
    <w:r w:rsidR="00174C14">
      <w:rPr>
        <w:i/>
        <w:iCs/>
        <w:noProof/>
      </w:rPr>
      <w:t xml:space="preserve"> </w:t>
    </w:r>
    <w:r w:rsidRPr="00174C14">
      <w:rPr>
        <w:i/>
        <w:iCs/>
        <w:noProof/>
      </w:rPr>
      <w:t>(exL4) - Scheda Repertorio di buone prassi nella PA</w:t>
    </w:r>
  </w:p>
  <w:p w14:paraId="1D9D8B06" w14:textId="17509EFA" w:rsidR="00F3247B" w:rsidRDefault="00F42360" w:rsidP="00F3247B">
    <w:pPr>
      <w:pStyle w:val="Intestazionesuperiore"/>
      <w:jc w:val="left"/>
      <w:rPr>
        <w:b/>
        <w:bCs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27A66692" wp14:editId="1D2E99D8">
          <wp:simplePos x="0" y="0"/>
          <wp:positionH relativeFrom="margin">
            <wp:posOffset>251460</wp:posOffset>
          </wp:positionH>
          <wp:positionV relativeFrom="page">
            <wp:posOffset>881380</wp:posOffset>
          </wp:positionV>
          <wp:extent cx="5518150" cy="405765"/>
          <wp:effectExtent l="0" t="0" r="6350" b="0"/>
          <wp:wrapTopAndBottom/>
          <wp:docPr id="13986857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685775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8150" cy="405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E12DE9" w14:textId="77777777" w:rsidR="00F3247B" w:rsidRDefault="00F3247B" w:rsidP="00F3247B">
    <w:pPr>
      <w:pStyle w:val="Intestazionesuperiore"/>
      <w:jc w:val="left"/>
      <w:rPr>
        <w:b/>
        <w:bCs/>
      </w:rPr>
    </w:pPr>
  </w:p>
  <w:p w14:paraId="245B46F3" w14:textId="4A897B6B" w:rsidR="00F93A8F" w:rsidRPr="00F3247B" w:rsidRDefault="00F93A8F" w:rsidP="00F3247B">
    <w:pPr>
      <w:pStyle w:val="Intestazionesuperiore"/>
      <w:jc w:val="left"/>
      <w:rPr>
        <w:b/>
        <w:bCs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37C18" w14:textId="7502C816" w:rsidR="000F56E3" w:rsidRDefault="00907CC5">
    <w:pPr>
      <w:pStyle w:val="Intestazione"/>
    </w:pPr>
    <w:r>
      <w:rPr>
        <w:noProof/>
      </w:rPr>
      <w:pict w14:anchorId="06C2DA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95671003" o:spid="_x0000_s1056" type="#_x0000_t75" style="position:absolute;left:0;text-align:left;margin-left:0;margin-top:0;width:595.9pt;height:842.15pt;z-index:-251658233;mso-position-horizontal:center;mso-position-horizontal-relative:margin;mso-position-vertical:center;mso-position-vertical-relative:margin" o:allowincell="f">
          <v:imagedata r:id="rId1" o:title="Copertina documento Linea 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3671"/>
    <w:multiLevelType w:val="multilevel"/>
    <w:tmpl w:val="AB14D12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2E151A"/>
    <w:multiLevelType w:val="multilevel"/>
    <w:tmpl w:val="F0C20BA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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F393D2A"/>
    <w:multiLevelType w:val="multilevel"/>
    <w:tmpl w:val="560A43B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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7161C1"/>
    <w:multiLevelType w:val="hybridMultilevel"/>
    <w:tmpl w:val="0F7A1E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01AD9"/>
    <w:multiLevelType w:val="multilevel"/>
    <w:tmpl w:val="E624B36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AAE2ED7"/>
    <w:multiLevelType w:val="multilevel"/>
    <w:tmpl w:val="4972EA10"/>
    <w:styleLink w:val="Elenco31"/>
    <w:lvl w:ilvl="0">
      <w:numFmt w:val="bullet"/>
      <w:lvlText w:val="-"/>
      <w:lvlJc w:val="left"/>
      <w:rPr>
        <w:rFonts w:ascii="Trebuchet MS" w:eastAsia="Times New Roman" w:hAnsi="Trebuchet MS"/>
        <w:position w:val="0"/>
      </w:rPr>
    </w:lvl>
    <w:lvl w:ilvl="1">
      <w:start w:val="1"/>
      <w:numFmt w:val="bullet"/>
      <w:lvlText w:val="◦"/>
      <w:lvlJc w:val="left"/>
      <w:rPr>
        <w:rFonts w:ascii="Calibri" w:eastAsia="Times New Roman" w:hAnsi="Calibri"/>
        <w:position w:val="0"/>
      </w:rPr>
    </w:lvl>
    <w:lvl w:ilvl="2">
      <w:start w:val="1"/>
      <w:numFmt w:val="bullet"/>
      <w:lvlText w:val="▪"/>
      <w:lvlJc w:val="left"/>
      <w:rPr>
        <w:rFonts w:ascii="Calibri" w:eastAsia="Times New Roman" w:hAnsi="Calibri"/>
        <w:position w:val="0"/>
      </w:rPr>
    </w:lvl>
    <w:lvl w:ilvl="3">
      <w:start w:val="1"/>
      <w:numFmt w:val="bullet"/>
      <w:lvlText w:val="•"/>
      <w:lvlJc w:val="left"/>
      <w:rPr>
        <w:rFonts w:ascii="Calibri" w:eastAsia="Times New Roman" w:hAnsi="Calibri"/>
        <w:position w:val="0"/>
      </w:rPr>
    </w:lvl>
    <w:lvl w:ilvl="4">
      <w:start w:val="1"/>
      <w:numFmt w:val="bullet"/>
      <w:lvlText w:val="◦"/>
      <w:lvlJc w:val="left"/>
      <w:rPr>
        <w:rFonts w:ascii="Calibri" w:eastAsia="Times New Roman" w:hAnsi="Calibri"/>
        <w:position w:val="0"/>
      </w:rPr>
    </w:lvl>
    <w:lvl w:ilvl="5">
      <w:start w:val="1"/>
      <w:numFmt w:val="bullet"/>
      <w:lvlText w:val="▪"/>
      <w:lvlJc w:val="left"/>
      <w:rPr>
        <w:rFonts w:ascii="Calibri" w:eastAsia="Times New Roman" w:hAnsi="Calibri"/>
        <w:position w:val="0"/>
      </w:rPr>
    </w:lvl>
    <w:lvl w:ilvl="6">
      <w:start w:val="1"/>
      <w:numFmt w:val="bullet"/>
      <w:lvlText w:val="•"/>
      <w:lvlJc w:val="left"/>
      <w:rPr>
        <w:rFonts w:ascii="Calibri" w:eastAsia="Times New Roman" w:hAnsi="Calibri"/>
        <w:position w:val="0"/>
      </w:rPr>
    </w:lvl>
    <w:lvl w:ilvl="7">
      <w:start w:val="1"/>
      <w:numFmt w:val="bullet"/>
      <w:lvlText w:val="◦"/>
      <w:lvlJc w:val="left"/>
      <w:rPr>
        <w:rFonts w:ascii="Calibri" w:eastAsia="Times New Roman" w:hAnsi="Calibri"/>
        <w:position w:val="0"/>
      </w:rPr>
    </w:lvl>
    <w:lvl w:ilvl="8">
      <w:start w:val="1"/>
      <w:numFmt w:val="bullet"/>
      <w:lvlText w:val="▪"/>
      <w:lvlJc w:val="left"/>
      <w:rPr>
        <w:rFonts w:ascii="Calibri" w:eastAsia="Times New Roman" w:hAnsi="Calibri"/>
        <w:position w:val="0"/>
      </w:rPr>
    </w:lvl>
  </w:abstractNum>
  <w:abstractNum w:abstractNumId="6" w15:restartNumberingAfterBreak="0">
    <w:nsid w:val="223C1C48"/>
    <w:multiLevelType w:val="hybridMultilevel"/>
    <w:tmpl w:val="370AFEB6"/>
    <w:lvl w:ilvl="0" w:tplc="7A520C92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958B8"/>
    <w:multiLevelType w:val="multilevel"/>
    <w:tmpl w:val="EC76290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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FCF4CE6"/>
    <w:multiLevelType w:val="multilevel"/>
    <w:tmpl w:val="F0C20BA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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8775B98"/>
    <w:multiLevelType w:val="multilevel"/>
    <w:tmpl w:val="2640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87B22"/>
    <w:multiLevelType w:val="hybridMultilevel"/>
    <w:tmpl w:val="1338AA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942F0"/>
    <w:multiLevelType w:val="multilevel"/>
    <w:tmpl w:val="7DB4F6E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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41F2CD9"/>
    <w:multiLevelType w:val="hybridMultilevel"/>
    <w:tmpl w:val="150A9BE2"/>
    <w:lvl w:ilvl="0" w:tplc="B48CF104">
      <w:start w:val="1"/>
      <w:numFmt w:val="bullet"/>
      <w:lvlText w:val="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8117C"/>
    <w:multiLevelType w:val="multilevel"/>
    <w:tmpl w:val="0EFAF05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D17A20"/>
    <w:multiLevelType w:val="multilevel"/>
    <w:tmpl w:val="61648CA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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8BF0FA0"/>
    <w:multiLevelType w:val="multilevel"/>
    <w:tmpl w:val="825CA74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E04F6F"/>
    <w:multiLevelType w:val="multilevel"/>
    <w:tmpl w:val="BCC6A2C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85E57C7"/>
    <w:multiLevelType w:val="multilevel"/>
    <w:tmpl w:val="BAE0CD9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F8A6E92"/>
    <w:multiLevelType w:val="multilevel"/>
    <w:tmpl w:val="A4889D2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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4903A57"/>
    <w:multiLevelType w:val="hybridMultilevel"/>
    <w:tmpl w:val="C0B8D21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87724"/>
    <w:multiLevelType w:val="multilevel"/>
    <w:tmpl w:val="537E789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84E1E1C"/>
    <w:multiLevelType w:val="hybridMultilevel"/>
    <w:tmpl w:val="B3462D64"/>
    <w:name w:val="WW8Num92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0197085">
    <w:abstractNumId w:val="5"/>
  </w:num>
  <w:num w:numId="2" w16cid:durableId="1860390297">
    <w:abstractNumId w:val="14"/>
  </w:num>
  <w:num w:numId="3" w16cid:durableId="48118325">
    <w:abstractNumId w:val="17"/>
  </w:num>
  <w:num w:numId="4" w16cid:durableId="1222323422">
    <w:abstractNumId w:val="1"/>
  </w:num>
  <w:num w:numId="5" w16cid:durableId="968630338">
    <w:abstractNumId w:val="11"/>
  </w:num>
  <w:num w:numId="6" w16cid:durableId="919413944">
    <w:abstractNumId w:val="18"/>
  </w:num>
  <w:num w:numId="7" w16cid:durableId="1480027009">
    <w:abstractNumId w:val="7"/>
  </w:num>
  <w:num w:numId="8" w16cid:durableId="379132681">
    <w:abstractNumId w:val="16"/>
  </w:num>
  <w:num w:numId="9" w16cid:durableId="1020008309">
    <w:abstractNumId w:val="2"/>
  </w:num>
  <w:num w:numId="10" w16cid:durableId="1561869189">
    <w:abstractNumId w:val="8"/>
  </w:num>
  <w:num w:numId="11" w16cid:durableId="1169061539">
    <w:abstractNumId w:val="6"/>
  </w:num>
  <w:num w:numId="12" w16cid:durableId="519509439">
    <w:abstractNumId w:val="4"/>
  </w:num>
  <w:num w:numId="13" w16cid:durableId="1552769718">
    <w:abstractNumId w:val="0"/>
  </w:num>
  <w:num w:numId="14" w16cid:durableId="733285541">
    <w:abstractNumId w:val="15"/>
  </w:num>
  <w:num w:numId="15" w16cid:durableId="1889873995">
    <w:abstractNumId w:val="19"/>
  </w:num>
  <w:num w:numId="16" w16cid:durableId="754088014">
    <w:abstractNumId w:val="12"/>
  </w:num>
  <w:num w:numId="17" w16cid:durableId="1920213440">
    <w:abstractNumId w:val="13"/>
  </w:num>
  <w:num w:numId="18" w16cid:durableId="786461775">
    <w:abstractNumId w:val="9"/>
  </w:num>
  <w:num w:numId="19" w16cid:durableId="2087261790">
    <w:abstractNumId w:val="10"/>
  </w:num>
  <w:num w:numId="20" w16cid:durableId="2079091244">
    <w:abstractNumId w:val="20"/>
  </w:num>
  <w:num w:numId="21" w16cid:durableId="1295327754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3E"/>
    <w:rsid w:val="0000131F"/>
    <w:rsid w:val="00001C4A"/>
    <w:rsid w:val="00001E53"/>
    <w:rsid w:val="00003255"/>
    <w:rsid w:val="00003814"/>
    <w:rsid w:val="00003C9F"/>
    <w:rsid w:val="00004D7A"/>
    <w:rsid w:val="00005669"/>
    <w:rsid w:val="000059CB"/>
    <w:rsid w:val="00005B9E"/>
    <w:rsid w:val="000062BE"/>
    <w:rsid w:val="00007109"/>
    <w:rsid w:val="00010BCB"/>
    <w:rsid w:val="00011456"/>
    <w:rsid w:val="00011A05"/>
    <w:rsid w:val="00011D99"/>
    <w:rsid w:val="000122A6"/>
    <w:rsid w:val="00012546"/>
    <w:rsid w:val="00012D6C"/>
    <w:rsid w:val="00012DAB"/>
    <w:rsid w:val="00013814"/>
    <w:rsid w:val="00017CDF"/>
    <w:rsid w:val="00017E73"/>
    <w:rsid w:val="00020113"/>
    <w:rsid w:val="00020BE0"/>
    <w:rsid w:val="00020E62"/>
    <w:rsid w:val="0002162C"/>
    <w:rsid w:val="00021870"/>
    <w:rsid w:val="000229DD"/>
    <w:rsid w:val="0002321D"/>
    <w:rsid w:val="000247FE"/>
    <w:rsid w:val="00024A84"/>
    <w:rsid w:val="000253B3"/>
    <w:rsid w:val="000253F5"/>
    <w:rsid w:val="00025A1A"/>
    <w:rsid w:val="00027C20"/>
    <w:rsid w:val="00030182"/>
    <w:rsid w:val="00033BAC"/>
    <w:rsid w:val="000357D0"/>
    <w:rsid w:val="0003594E"/>
    <w:rsid w:val="00035E1B"/>
    <w:rsid w:val="00036696"/>
    <w:rsid w:val="00036B39"/>
    <w:rsid w:val="00037BE2"/>
    <w:rsid w:val="0004028F"/>
    <w:rsid w:val="0004159B"/>
    <w:rsid w:val="00042A32"/>
    <w:rsid w:val="00042DC8"/>
    <w:rsid w:val="00042EA6"/>
    <w:rsid w:val="0004422C"/>
    <w:rsid w:val="000449AB"/>
    <w:rsid w:val="00044B9E"/>
    <w:rsid w:val="000457A8"/>
    <w:rsid w:val="00046456"/>
    <w:rsid w:val="0004661D"/>
    <w:rsid w:val="00046649"/>
    <w:rsid w:val="0004677A"/>
    <w:rsid w:val="00050EF6"/>
    <w:rsid w:val="000516DE"/>
    <w:rsid w:val="00051C4F"/>
    <w:rsid w:val="00052CEE"/>
    <w:rsid w:val="00052F85"/>
    <w:rsid w:val="00054860"/>
    <w:rsid w:val="00056A42"/>
    <w:rsid w:val="00056A89"/>
    <w:rsid w:val="000577EF"/>
    <w:rsid w:val="000610B8"/>
    <w:rsid w:val="0006111D"/>
    <w:rsid w:val="000626BA"/>
    <w:rsid w:val="0006295D"/>
    <w:rsid w:val="00063C23"/>
    <w:rsid w:val="00064486"/>
    <w:rsid w:val="000647ED"/>
    <w:rsid w:val="00064A5B"/>
    <w:rsid w:val="00064C2B"/>
    <w:rsid w:val="000656E8"/>
    <w:rsid w:val="00066107"/>
    <w:rsid w:val="00066C4B"/>
    <w:rsid w:val="00067C78"/>
    <w:rsid w:val="00071499"/>
    <w:rsid w:val="0007194D"/>
    <w:rsid w:val="00073056"/>
    <w:rsid w:val="000731BB"/>
    <w:rsid w:val="00073216"/>
    <w:rsid w:val="00073517"/>
    <w:rsid w:val="00073E68"/>
    <w:rsid w:val="00074693"/>
    <w:rsid w:val="000755FA"/>
    <w:rsid w:val="00076300"/>
    <w:rsid w:val="00076445"/>
    <w:rsid w:val="000769C9"/>
    <w:rsid w:val="00077669"/>
    <w:rsid w:val="000801D1"/>
    <w:rsid w:val="000808FA"/>
    <w:rsid w:val="0008093A"/>
    <w:rsid w:val="00080F94"/>
    <w:rsid w:val="00081743"/>
    <w:rsid w:val="00081C17"/>
    <w:rsid w:val="00082545"/>
    <w:rsid w:val="00082E81"/>
    <w:rsid w:val="00083692"/>
    <w:rsid w:val="0008377E"/>
    <w:rsid w:val="000839B8"/>
    <w:rsid w:val="000844BB"/>
    <w:rsid w:val="0008460A"/>
    <w:rsid w:val="000858F8"/>
    <w:rsid w:val="0008669B"/>
    <w:rsid w:val="00086D65"/>
    <w:rsid w:val="00087827"/>
    <w:rsid w:val="00087FFA"/>
    <w:rsid w:val="000904B2"/>
    <w:rsid w:val="000907AC"/>
    <w:rsid w:val="000907DA"/>
    <w:rsid w:val="000919C6"/>
    <w:rsid w:val="00091C4C"/>
    <w:rsid w:val="00092C4A"/>
    <w:rsid w:val="000941AB"/>
    <w:rsid w:val="000943C0"/>
    <w:rsid w:val="000949BB"/>
    <w:rsid w:val="00095101"/>
    <w:rsid w:val="000977CA"/>
    <w:rsid w:val="00097B80"/>
    <w:rsid w:val="000A0B10"/>
    <w:rsid w:val="000A0BF9"/>
    <w:rsid w:val="000A10F6"/>
    <w:rsid w:val="000A12BC"/>
    <w:rsid w:val="000A4EE7"/>
    <w:rsid w:val="000A61B0"/>
    <w:rsid w:val="000A6516"/>
    <w:rsid w:val="000A6AE7"/>
    <w:rsid w:val="000B048B"/>
    <w:rsid w:val="000B0812"/>
    <w:rsid w:val="000B0968"/>
    <w:rsid w:val="000B17DD"/>
    <w:rsid w:val="000B1EE3"/>
    <w:rsid w:val="000B2944"/>
    <w:rsid w:val="000B2BE2"/>
    <w:rsid w:val="000B35D4"/>
    <w:rsid w:val="000B448E"/>
    <w:rsid w:val="000B44E0"/>
    <w:rsid w:val="000B482B"/>
    <w:rsid w:val="000B4A84"/>
    <w:rsid w:val="000B56BF"/>
    <w:rsid w:val="000B62B4"/>
    <w:rsid w:val="000B6424"/>
    <w:rsid w:val="000B6ECB"/>
    <w:rsid w:val="000B6EE1"/>
    <w:rsid w:val="000B7654"/>
    <w:rsid w:val="000B7F5C"/>
    <w:rsid w:val="000C0976"/>
    <w:rsid w:val="000C126F"/>
    <w:rsid w:val="000C182E"/>
    <w:rsid w:val="000C18BB"/>
    <w:rsid w:val="000C2189"/>
    <w:rsid w:val="000C2412"/>
    <w:rsid w:val="000C295B"/>
    <w:rsid w:val="000C2DC5"/>
    <w:rsid w:val="000C37ED"/>
    <w:rsid w:val="000C3C77"/>
    <w:rsid w:val="000C657B"/>
    <w:rsid w:val="000C6FF3"/>
    <w:rsid w:val="000D0CBA"/>
    <w:rsid w:val="000D2207"/>
    <w:rsid w:val="000D26D4"/>
    <w:rsid w:val="000D30CC"/>
    <w:rsid w:val="000D4190"/>
    <w:rsid w:val="000D5738"/>
    <w:rsid w:val="000D5C51"/>
    <w:rsid w:val="000D6EBE"/>
    <w:rsid w:val="000D725B"/>
    <w:rsid w:val="000E0803"/>
    <w:rsid w:val="000E1461"/>
    <w:rsid w:val="000E150A"/>
    <w:rsid w:val="000E1A0D"/>
    <w:rsid w:val="000E2DA1"/>
    <w:rsid w:val="000E448D"/>
    <w:rsid w:val="000E4FB8"/>
    <w:rsid w:val="000E535B"/>
    <w:rsid w:val="000E55BE"/>
    <w:rsid w:val="000E5C80"/>
    <w:rsid w:val="000E7620"/>
    <w:rsid w:val="000E7782"/>
    <w:rsid w:val="000E7C85"/>
    <w:rsid w:val="000F1169"/>
    <w:rsid w:val="000F1B7D"/>
    <w:rsid w:val="000F1D42"/>
    <w:rsid w:val="000F2605"/>
    <w:rsid w:val="000F3046"/>
    <w:rsid w:val="000F3564"/>
    <w:rsid w:val="000F3BF9"/>
    <w:rsid w:val="000F3C10"/>
    <w:rsid w:val="000F3FBC"/>
    <w:rsid w:val="000F42F8"/>
    <w:rsid w:val="000F4E6A"/>
    <w:rsid w:val="000F56E3"/>
    <w:rsid w:val="000F5EF2"/>
    <w:rsid w:val="000F656A"/>
    <w:rsid w:val="000F6612"/>
    <w:rsid w:val="000F693F"/>
    <w:rsid w:val="000F69F0"/>
    <w:rsid w:val="000F6B3B"/>
    <w:rsid w:val="000F6DCF"/>
    <w:rsid w:val="000F72F6"/>
    <w:rsid w:val="000F7B3D"/>
    <w:rsid w:val="001001D5"/>
    <w:rsid w:val="001014CF"/>
    <w:rsid w:val="00102720"/>
    <w:rsid w:val="001034CA"/>
    <w:rsid w:val="001044E5"/>
    <w:rsid w:val="00105640"/>
    <w:rsid w:val="0010599F"/>
    <w:rsid w:val="00106093"/>
    <w:rsid w:val="001064E9"/>
    <w:rsid w:val="001067FC"/>
    <w:rsid w:val="00106933"/>
    <w:rsid w:val="00107CDF"/>
    <w:rsid w:val="00111ABB"/>
    <w:rsid w:val="001120AD"/>
    <w:rsid w:val="001123B6"/>
    <w:rsid w:val="001126C1"/>
    <w:rsid w:val="00112D00"/>
    <w:rsid w:val="0011465B"/>
    <w:rsid w:val="00114C06"/>
    <w:rsid w:val="00115DCB"/>
    <w:rsid w:val="00115E77"/>
    <w:rsid w:val="00116F8C"/>
    <w:rsid w:val="001174FE"/>
    <w:rsid w:val="0011766E"/>
    <w:rsid w:val="001176E1"/>
    <w:rsid w:val="00117A45"/>
    <w:rsid w:val="00120660"/>
    <w:rsid w:val="00120C80"/>
    <w:rsid w:val="00120D45"/>
    <w:rsid w:val="00120DF4"/>
    <w:rsid w:val="0012127F"/>
    <w:rsid w:val="00121668"/>
    <w:rsid w:val="00121CC0"/>
    <w:rsid w:val="0012227E"/>
    <w:rsid w:val="001223BB"/>
    <w:rsid w:val="00122D2A"/>
    <w:rsid w:val="0012334E"/>
    <w:rsid w:val="0012723D"/>
    <w:rsid w:val="00130B6E"/>
    <w:rsid w:val="00130E1F"/>
    <w:rsid w:val="001311C9"/>
    <w:rsid w:val="00132C8C"/>
    <w:rsid w:val="00133DF5"/>
    <w:rsid w:val="0013406C"/>
    <w:rsid w:val="001340B8"/>
    <w:rsid w:val="0013573A"/>
    <w:rsid w:val="00135B76"/>
    <w:rsid w:val="00135D74"/>
    <w:rsid w:val="00136375"/>
    <w:rsid w:val="00136D0A"/>
    <w:rsid w:val="00137196"/>
    <w:rsid w:val="0014064B"/>
    <w:rsid w:val="001413F3"/>
    <w:rsid w:val="0014195A"/>
    <w:rsid w:val="00142443"/>
    <w:rsid w:val="00147148"/>
    <w:rsid w:val="00147676"/>
    <w:rsid w:val="00150175"/>
    <w:rsid w:val="001525B7"/>
    <w:rsid w:val="00152D25"/>
    <w:rsid w:val="001536D8"/>
    <w:rsid w:val="00154720"/>
    <w:rsid w:val="00154F7A"/>
    <w:rsid w:val="00155051"/>
    <w:rsid w:val="00155DFA"/>
    <w:rsid w:val="00156281"/>
    <w:rsid w:val="001562BB"/>
    <w:rsid w:val="00156CDF"/>
    <w:rsid w:val="001575F2"/>
    <w:rsid w:val="00157653"/>
    <w:rsid w:val="001602CF"/>
    <w:rsid w:val="00161E06"/>
    <w:rsid w:val="00161FBD"/>
    <w:rsid w:val="00162DDA"/>
    <w:rsid w:val="001631FE"/>
    <w:rsid w:val="001638F1"/>
    <w:rsid w:val="00165AC8"/>
    <w:rsid w:val="00166585"/>
    <w:rsid w:val="0016683C"/>
    <w:rsid w:val="00166B88"/>
    <w:rsid w:val="001678D2"/>
    <w:rsid w:val="0017067C"/>
    <w:rsid w:val="001710C3"/>
    <w:rsid w:val="00171E1B"/>
    <w:rsid w:val="00172483"/>
    <w:rsid w:val="00172952"/>
    <w:rsid w:val="00172A50"/>
    <w:rsid w:val="00172ED6"/>
    <w:rsid w:val="00174526"/>
    <w:rsid w:val="00174A41"/>
    <w:rsid w:val="00174AAF"/>
    <w:rsid w:val="00174C14"/>
    <w:rsid w:val="0017523F"/>
    <w:rsid w:val="00175D11"/>
    <w:rsid w:val="0017678F"/>
    <w:rsid w:val="001771A3"/>
    <w:rsid w:val="001772A8"/>
    <w:rsid w:val="001809F4"/>
    <w:rsid w:val="001828CE"/>
    <w:rsid w:val="00182A20"/>
    <w:rsid w:val="00182C6C"/>
    <w:rsid w:val="00183C9B"/>
    <w:rsid w:val="00183E15"/>
    <w:rsid w:val="00183EFC"/>
    <w:rsid w:val="00184668"/>
    <w:rsid w:val="0018480C"/>
    <w:rsid w:val="00185270"/>
    <w:rsid w:val="0018545C"/>
    <w:rsid w:val="00185DA5"/>
    <w:rsid w:val="0018719D"/>
    <w:rsid w:val="00187E0C"/>
    <w:rsid w:val="00191BFF"/>
    <w:rsid w:val="0019272B"/>
    <w:rsid w:val="00192AD0"/>
    <w:rsid w:val="00192C74"/>
    <w:rsid w:val="0019321B"/>
    <w:rsid w:val="0019357F"/>
    <w:rsid w:val="00193B45"/>
    <w:rsid w:val="0019451F"/>
    <w:rsid w:val="00195168"/>
    <w:rsid w:val="00195EA9"/>
    <w:rsid w:val="001A041D"/>
    <w:rsid w:val="001A0F61"/>
    <w:rsid w:val="001A10C5"/>
    <w:rsid w:val="001A1C21"/>
    <w:rsid w:val="001A302B"/>
    <w:rsid w:val="001A3F94"/>
    <w:rsid w:val="001A49CC"/>
    <w:rsid w:val="001A571B"/>
    <w:rsid w:val="001A5B5C"/>
    <w:rsid w:val="001A694E"/>
    <w:rsid w:val="001A715B"/>
    <w:rsid w:val="001B173D"/>
    <w:rsid w:val="001B31FF"/>
    <w:rsid w:val="001B33EB"/>
    <w:rsid w:val="001B3A1F"/>
    <w:rsid w:val="001B48AB"/>
    <w:rsid w:val="001B4A30"/>
    <w:rsid w:val="001B4A84"/>
    <w:rsid w:val="001B4B13"/>
    <w:rsid w:val="001B4B3C"/>
    <w:rsid w:val="001B4C10"/>
    <w:rsid w:val="001B5F7F"/>
    <w:rsid w:val="001B6311"/>
    <w:rsid w:val="001B681A"/>
    <w:rsid w:val="001B770E"/>
    <w:rsid w:val="001C1021"/>
    <w:rsid w:val="001C2526"/>
    <w:rsid w:val="001C2D03"/>
    <w:rsid w:val="001C350A"/>
    <w:rsid w:val="001C411E"/>
    <w:rsid w:val="001C4FC1"/>
    <w:rsid w:val="001C523E"/>
    <w:rsid w:val="001C5262"/>
    <w:rsid w:val="001C5ACF"/>
    <w:rsid w:val="001C621B"/>
    <w:rsid w:val="001C6D8B"/>
    <w:rsid w:val="001D1465"/>
    <w:rsid w:val="001D161E"/>
    <w:rsid w:val="001D22BE"/>
    <w:rsid w:val="001D286F"/>
    <w:rsid w:val="001D3129"/>
    <w:rsid w:val="001D34F2"/>
    <w:rsid w:val="001D7A92"/>
    <w:rsid w:val="001D7ABB"/>
    <w:rsid w:val="001E17DA"/>
    <w:rsid w:val="001E1B9C"/>
    <w:rsid w:val="001E1E26"/>
    <w:rsid w:val="001E220D"/>
    <w:rsid w:val="001E268C"/>
    <w:rsid w:val="001E2BEB"/>
    <w:rsid w:val="001E2C01"/>
    <w:rsid w:val="001E3350"/>
    <w:rsid w:val="001E3927"/>
    <w:rsid w:val="001E3A97"/>
    <w:rsid w:val="001E6B46"/>
    <w:rsid w:val="001E7219"/>
    <w:rsid w:val="001E780E"/>
    <w:rsid w:val="001F009E"/>
    <w:rsid w:val="001F02F4"/>
    <w:rsid w:val="001F0338"/>
    <w:rsid w:val="001F0F5B"/>
    <w:rsid w:val="001F1406"/>
    <w:rsid w:val="001F14CD"/>
    <w:rsid w:val="001F1E58"/>
    <w:rsid w:val="001F3058"/>
    <w:rsid w:val="001F7EC9"/>
    <w:rsid w:val="002000E1"/>
    <w:rsid w:val="00200174"/>
    <w:rsid w:val="00200232"/>
    <w:rsid w:val="00200A7B"/>
    <w:rsid w:val="002012C8"/>
    <w:rsid w:val="002019CE"/>
    <w:rsid w:val="00201A65"/>
    <w:rsid w:val="00201BEE"/>
    <w:rsid w:val="00202D01"/>
    <w:rsid w:val="00203185"/>
    <w:rsid w:val="002033E3"/>
    <w:rsid w:val="002036D1"/>
    <w:rsid w:val="00204319"/>
    <w:rsid w:val="0020456A"/>
    <w:rsid w:val="00204736"/>
    <w:rsid w:val="00204A8D"/>
    <w:rsid w:val="002053B4"/>
    <w:rsid w:val="0020551D"/>
    <w:rsid w:val="00205FAD"/>
    <w:rsid w:val="00206183"/>
    <w:rsid w:val="0020639F"/>
    <w:rsid w:val="002108A4"/>
    <w:rsid w:val="00210940"/>
    <w:rsid w:val="00212380"/>
    <w:rsid w:val="00212F01"/>
    <w:rsid w:val="00214958"/>
    <w:rsid w:val="00214BAF"/>
    <w:rsid w:val="002157EE"/>
    <w:rsid w:val="00215EF6"/>
    <w:rsid w:val="00220926"/>
    <w:rsid w:val="00221AC8"/>
    <w:rsid w:val="00223354"/>
    <w:rsid w:val="0022354B"/>
    <w:rsid w:val="0022365D"/>
    <w:rsid w:val="00223AE0"/>
    <w:rsid w:val="00224A9A"/>
    <w:rsid w:val="00224DF0"/>
    <w:rsid w:val="002250F3"/>
    <w:rsid w:val="002268BC"/>
    <w:rsid w:val="00226CD6"/>
    <w:rsid w:val="00227C3F"/>
    <w:rsid w:val="002300D6"/>
    <w:rsid w:val="002311E7"/>
    <w:rsid w:val="00231EA0"/>
    <w:rsid w:val="00232C98"/>
    <w:rsid w:val="0023313A"/>
    <w:rsid w:val="0023337C"/>
    <w:rsid w:val="002334E3"/>
    <w:rsid w:val="00234705"/>
    <w:rsid w:val="00236748"/>
    <w:rsid w:val="00236E30"/>
    <w:rsid w:val="00240E6C"/>
    <w:rsid w:val="00241595"/>
    <w:rsid w:val="00242491"/>
    <w:rsid w:val="00242929"/>
    <w:rsid w:val="00243CD4"/>
    <w:rsid w:val="00243F16"/>
    <w:rsid w:val="00244A6E"/>
    <w:rsid w:val="00245C8D"/>
    <w:rsid w:val="00246379"/>
    <w:rsid w:val="00246735"/>
    <w:rsid w:val="0024688E"/>
    <w:rsid w:val="00246EC2"/>
    <w:rsid w:val="002477CD"/>
    <w:rsid w:val="00250050"/>
    <w:rsid w:val="002505E6"/>
    <w:rsid w:val="002515EC"/>
    <w:rsid w:val="00251652"/>
    <w:rsid w:val="002517E1"/>
    <w:rsid w:val="00251E05"/>
    <w:rsid w:val="00251F9B"/>
    <w:rsid w:val="00252E0E"/>
    <w:rsid w:val="0025345E"/>
    <w:rsid w:val="00254C7F"/>
    <w:rsid w:val="00254CF1"/>
    <w:rsid w:val="002550E8"/>
    <w:rsid w:val="00260B37"/>
    <w:rsid w:val="00260BA8"/>
    <w:rsid w:val="002612F6"/>
    <w:rsid w:val="00261AE8"/>
    <w:rsid w:val="00261E2D"/>
    <w:rsid w:val="00262031"/>
    <w:rsid w:val="00262616"/>
    <w:rsid w:val="00262824"/>
    <w:rsid w:val="002630FB"/>
    <w:rsid w:val="00263261"/>
    <w:rsid w:val="00263A9F"/>
    <w:rsid w:val="002644DA"/>
    <w:rsid w:val="00266678"/>
    <w:rsid w:val="00270303"/>
    <w:rsid w:val="0027051C"/>
    <w:rsid w:val="00270FEC"/>
    <w:rsid w:val="0027151E"/>
    <w:rsid w:val="00271534"/>
    <w:rsid w:val="0027195E"/>
    <w:rsid w:val="002725A2"/>
    <w:rsid w:val="0027314D"/>
    <w:rsid w:val="0027325A"/>
    <w:rsid w:val="002738C1"/>
    <w:rsid w:val="00275D14"/>
    <w:rsid w:val="00276090"/>
    <w:rsid w:val="00276251"/>
    <w:rsid w:val="00276C74"/>
    <w:rsid w:val="00276E85"/>
    <w:rsid w:val="00277458"/>
    <w:rsid w:val="00280DBB"/>
    <w:rsid w:val="002819CA"/>
    <w:rsid w:val="00281F11"/>
    <w:rsid w:val="0028235B"/>
    <w:rsid w:val="002837F0"/>
    <w:rsid w:val="002857A4"/>
    <w:rsid w:val="00286C10"/>
    <w:rsid w:val="0028705C"/>
    <w:rsid w:val="0028712F"/>
    <w:rsid w:val="002874D2"/>
    <w:rsid w:val="00287B6F"/>
    <w:rsid w:val="002906D4"/>
    <w:rsid w:val="0029160F"/>
    <w:rsid w:val="00291910"/>
    <w:rsid w:val="00292046"/>
    <w:rsid w:val="002925A4"/>
    <w:rsid w:val="00293DD8"/>
    <w:rsid w:val="00293E24"/>
    <w:rsid w:val="00294025"/>
    <w:rsid w:val="00294CA6"/>
    <w:rsid w:val="00295837"/>
    <w:rsid w:val="002975A3"/>
    <w:rsid w:val="00297E6F"/>
    <w:rsid w:val="00297F4B"/>
    <w:rsid w:val="002A0253"/>
    <w:rsid w:val="002A2DBC"/>
    <w:rsid w:val="002A2F02"/>
    <w:rsid w:val="002A3DB3"/>
    <w:rsid w:val="002A3E09"/>
    <w:rsid w:val="002A3F29"/>
    <w:rsid w:val="002A52BB"/>
    <w:rsid w:val="002A5D93"/>
    <w:rsid w:val="002A6792"/>
    <w:rsid w:val="002A789D"/>
    <w:rsid w:val="002A7C72"/>
    <w:rsid w:val="002B0860"/>
    <w:rsid w:val="002B0E89"/>
    <w:rsid w:val="002B0F56"/>
    <w:rsid w:val="002B1B1B"/>
    <w:rsid w:val="002B28E6"/>
    <w:rsid w:val="002B2FF9"/>
    <w:rsid w:val="002B330C"/>
    <w:rsid w:val="002B3C7F"/>
    <w:rsid w:val="002B3F36"/>
    <w:rsid w:val="002B4415"/>
    <w:rsid w:val="002B517E"/>
    <w:rsid w:val="002B5875"/>
    <w:rsid w:val="002B72B7"/>
    <w:rsid w:val="002B74F4"/>
    <w:rsid w:val="002B753C"/>
    <w:rsid w:val="002B7875"/>
    <w:rsid w:val="002C0270"/>
    <w:rsid w:val="002C0BAF"/>
    <w:rsid w:val="002C173F"/>
    <w:rsid w:val="002C1F15"/>
    <w:rsid w:val="002C27F8"/>
    <w:rsid w:val="002C2996"/>
    <w:rsid w:val="002C2DD4"/>
    <w:rsid w:val="002C3415"/>
    <w:rsid w:val="002C4200"/>
    <w:rsid w:val="002C45D3"/>
    <w:rsid w:val="002C57A0"/>
    <w:rsid w:val="002C66CE"/>
    <w:rsid w:val="002C679B"/>
    <w:rsid w:val="002C6E25"/>
    <w:rsid w:val="002C7012"/>
    <w:rsid w:val="002C71F8"/>
    <w:rsid w:val="002C7AF7"/>
    <w:rsid w:val="002D17B6"/>
    <w:rsid w:val="002D275E"/>
    <w:rsid w:val="002D33D2"/>
    <w:rsid w:val="002D347A"/>
    <w:rsid w:val="002D381D"/>
    <w:rsid w:val="002D471F"/>
    <w:rsid w:val="002D4789"/>
    <w:rsid w:val="002D4CB7"/>
    <w:rsid w:val="002D503A"/>
    <w:rsid w:val="002D5400"/>
    <w:rsid w:val="002D54CA"/>
    <w:rsid w:val="002D5A71"/>
    <w:rsid w:val="002D6212"/>
    <w:rsid w:val="002D67CE"/>
    <w:rsid w:val="002D7467"/>
    <w:rsid w:val="002D7FFB"/>
    <w:rsid w:val="002E0082"/>
    <w:rsid w:val="002E104C"/>
    <w:rsid w:val="002E168D"/>
    <w:rsid w:val="002E1E81"/>
    <w:rsid w:val="002E21E8"/>
    <w:rsid w:val="002E3059"/>
    <w:rsid w:val="002E3383"/>
    <w:rsid w:val="002E3629"/>
    <w:rsid w:val="002E3D92"/>
    <w:rsid w:val="002E3E1E"/>
    <w:rsid w:val="002E4042"/>
    <w:rsid w:val="002E4624"/>
    <w:rsid w:val="002E5D4E"/>
    <w:rsid w:val="002E62E6"/>
    <w:rsid w:val="002E71A2"/>
    <w:rsid w:val="002F0134"/>
    <w:rsid w:val="002F0992"/>
    <w:rsid w:val="002F147D"/>
    <w:rsid w:val="002F2492"/>
    <w:rsid w:val="002F41D3"/>
    <w:rsid w:val="002F42F4"/>
    <w:rsid w:val="002F4688"/>
    <w:rsid w:val="002F4F10"/>
    <w:rsid w:val="002F62B6"/>
    <w:rsid w:val="002F62FB"/>
    <w:rsid w:val="002F6653"/>
    <w:rsid w:val="002F6749"/>
    <w:rsid w:val="002F6B74"/>
    <w:rsid w:val="002F7C25"/>
    <w:rsid w:val="0030156A"/>
    <w:rsid w:val="00302E0B"/>
    <w:rsid w:val="00302F19"/>
    <w:rsid w:val="003035E7"/>
    <w:rsid w:val="00303864"/>
    <w:rsid w:val="00303B17"/>
    <w:rsid w:val="00303B62"/>
    <w:rsid w:val="003041D0"/>
    <w:rsid w:val="003062BA"/>
    <w:rsid w:val="00306686"/>
    <w:rsid w:val="00306E4A"/>
    <w:rsid w:val="00311BD8"/>
    <w:rsid w:val="00312C8C"/>
    <w:rsid w:val="00312F7C"/>
    <w:rsid w:val="0031390E"/>
    <w:rsid w:val="00313CD9"/>
    <w:rsid w:val="00313FEB"/>
    <w:rsid w:val="0031468E"/>
    <w:rsid w:val="00314993"/>
    <w:rsid w:val="0031506B"/>
    <w:rsid w:val="00316522"/>
    <w:rsid w:val="00316C17"/>
    <w:rsid w:val="0032031A"/>
    <w:rsid w:val="0032486F"/>
    <w:rsid w:val="00325B4E"/>
    <w:rsid w:val="00325E7E"/>
    <w:rsid w:val="003264D3"/>
    <w:rsid w:val="003268E5"/>
    <w:rsid w:val="00326E04"/>
    <w:rsid w:val="00327906"/>
    <w:rsid w:val="00327BA9"/>
    <w:rsid w:val="00330174"/>
    <w:rsid w:val="00330757"/>
    <w:rsid w:val="00330A65"/>
    <w:rsid w:val="00330ABB"/>
    <w:rsid w:val="00331D8F"/>
    <w:rsid w:val="003343B5"/>
    <w:rsid w:val="00334921"/>
    <w:rsid w:val="003349DA"/>
    <w:rsid w:val="00335795"/>
    <w:rsid w:val="00335A5B"/>
    <w:rsid w:val="00337053"/>
    <w:rsid w:val="00337B6E"/>
    <w:rsid w:val="00340328"/>
    <w:rsid w:val="00340F3A"/>
    <w:rsid w:val="0034125B"/>
    <w:rsid w:val="00341A9B"/>
    <w:rsid w:val="00341BC5"/>
    <w:rsid w:val="0034267C"/>
    <w:rsid w:val="0034350A"/>
    <w:rsid w:val="003444DF"/>
    <w:rsid w:val="0034459E"/>
    <w:rsid w:val="00344690"/>
    <w:rsid w:val="00345AC0"/>
    <w:rsid w:val="00346A3C"/>
    <w:rsid w:val="00347545"/>
    <w:rsid w:val="00350493"/>
    <w:rsid w:val="003512BE"/>
    <w:rsid w:val="003517DD"/>
    <w:rsid w:val="00351ED2"/>
    <w:rsid w:val="00352862"/>
    <w:rsid w:val="0035342F"/>
    <w:rsid w:val="003535D8"/>
    <w:rsid w:val="00353F9C"/>
    <w:rsid w:val="003541E4"/>
    <w:rsid w:val="003544E7"/>
    <w:rsid w:val="0035483F"/>
    <w:rsid w:val="003548B7"/>
    <w:rsid w:val="00354D69"/>
    <w:rsid w:val="00356B4E"/>
    <w:rsid w:val="00357301"/>
    <w:rsid w:val="003578F0"/>
    <w:rsid w:val="00357B51"/>
    <w:rsid w:val="00361407"/>
    <w:rsid w:val="003621D0"/>
    <w:rsid w:val="00362483"/>
    <w:rsid w:val="00362B4B"/>
    <w:rsid w:val="00364111"/>
    <w:rsid w:val="003653A3"/>
    <w:rsid w:val="003663EA"/>
    <w:rsid w:val="00371161"/>
    <w:rsid w:val="00371E7D"/>
    <w:rsid w:val="00373660"/>
    <w:rsid w:val="00374696"/>
    <w:rsid w:val="00376911"/>
    <w:rsid w:val="00377288"/>
    <w:rsid w:val="00381446"/>
    <w:rsid w:val="0038161B"/>
    <w:rsid w:val="00382EA5"/>
    <w:rsid w:val="00383173"/>
    <w:rsid w:val="0038395C"/>
    <w:rsid w:val="00383C03"/>
    <w:rsid w:val="003848A0"/>
    <w:rsid w:val="00385294"/>
    <w:rsid w:val="00385BF6"/>
    <w:rsid w:val="00385D50"/>
    <w:rsid w:val="0038693E"/>
    <w:rsid w:val="00387700"/>
    <w:rsid w:val="00390326"/>
    <w:rsid w:val="0039053A"/>
    <w:rsid w:val="00391012"/>
    <w:rsid w:val="003920AF"/>
    <w:rsid w:val="0039238D"/>
    <w:rsid w:val="00392A6D"/>
    <w:rsid w:val="0039318E"/>
    <w:rsid w:val="003933A5"/>
    <w:rsid w:val="003935BB"/>
    <w:rsid w:val="00393892"/>
    <w:rsid w:val="00394A81"/>
    <w:rsid w:val="00394B22"/>
    <w:rsid w:val="00394E12"/>
    <w:rsid w:val="00395438"/>
    <w:rsid w:val="00395538"/>
    <w:rsid w:val="0039662C"/>
    <w:rsid w:val="003970F0"/>
    <w:rsid w:val="003A0217"/>
    <w:rsid w:val="003A07FE"/>
    <w:rsid w:val="003A089C"/>
    <w:rsid w:val="003A0EDC"/>
    <w:rsid w:val="003A1654"/>
    <w:rsid w:val="003A3546"/>
    <w:rsid w:val="003A45A6"/>
    <w:rsid w:val="003A4E52"/>
    <w:rsid w:val="003A5893"/>
    <w:rsid w:val="003A7648"/>
    <w:rsid w:val="003A76B5"/>
    <w:rsid w:val="003A799E"/>
    <w:rsid w:val="003B09BF"/>
    <w:rsid w:val="003B1FF4"/>
    <w:rsid w:val="003B2494"/>
    <w:rsid w:val="003B2CE7"/>
    <w:rsid w:val="003B386E"/>
    <w:rsid w:val="003B4736"/>
    <w:rsid w:val="003B4751"/>
    <w:rsid w:val="003B4769"/>
    <w:rsid w:val="003B47F0"/>
    <w:rsid w:val="003B48BF"/>
    <w:rsid w:val="003B50A1"/>
    <w:rsid w:val="003B7B12"/>
    <w:rsid w:val="003C1CA0"/>
    <w:rsid w:val="003C2A2D"/>
    <w:rsid w:val="003C2B8C"/>
    <w:rsid w:val="003C35E7"/>
    <w:rsid w:val="003C3767"/>
    <w:rsid w:val="003C3839"/>
    <w:rsid w:val="003C4B9E"/>
    <w:rsid w:val="003C5544"/>
    <w:rsid w:val="003D10E5"/>
    <w:rsid w:val="003D13FC"/>
    <w:rsid w:val="003D26CC"/>
    <w:rsid w:val="003D43F6"/>
    <w:rsid w:val="003D58CB"/>
    <w:rsid w:val="003E0A70"/>
    <w:rsid w:val="003E1598"/>
    <w:rsid w:val="003E323C"/>
    <w:rsid w:val="003E4D21"/>
    <w:rsid w:val="003E726A"/>
    <w:rsid w:val="003E7DC7"/>
    <w:rsid w:val="003F0079"/>
    <w:rsid w:val="003F2547"/>
    <w:rsid w:val="003F296E"/>
    <w:rsid w:val="003F2D42"/>
    <w:rsid w:val="003F349E"/>
    <w:rsid w:val="003F3AF9"/>
    <w:rsid w:val="003F405D"/>
    <w:rsid w:val="003F41CF"/>
    <w:rsid w:val="003F5150"/>
    <w:rsid w:val="003F5676"/>
    <w:rsid w:val="003F6DBC"/>
    <w:rsid w:val="003F73F0"/>
    <w:rsid w:val="003F7FA2"/>
    <w:rsid w:val="0040094B"/>
    <w:rsid w:val="00400A9F"/>
    <w:rsid w:val="00400CAE"/>
    <w:rsid w:val="004016B4"/>
    <w:rsid w:val="00401708"/>
    <w:rsid w:val="004022D4"/>
    <w:rsid w:val="00402AD2"/>
    <w:rsid w:val="00403141"/>
    <w:rsid w:val="004031F8"/>
    <w:rsid w:val="00403D4C"/>
    <w:rsid w:val="00404AA5"/>
    <w:rsid w:val="00404F36"/>
    <w:rsid w:val="00406487"/>
    <w:rsid w:val="004110AA"/>
    <w:rsid w:val="00411304"/>
    <w:rsid w:val="00411FDF"/>
    <w:rsid w:val="0041268D"/>
    <w:rsid w:val="004127A8"/>
    <w:rsid w:val="00412C84"/>
    <w:rsid w:val="00413465"/>
    <w:rsid w:val="00415D25"/>
    <w:rsid w:val="00416827"/>
    <w:rsid w:val="004175F8"/>
    <w:rsid w:val="0041764D"/>
    <w:rsid w:val="004224BD"/>
    <w:rsid w:val="0042304C"/>
    <w:rsid w:val="00423B88"/>
    <w:rsid w:val="00423D92"/>
    <w:rsid w:val="00424FA7"/>
    <w:rsid w:val="004277EA"/>
    <w:rsid w:val="0043005F"/>
    <w:rsid w:val="0043098A"/>
    <w:rsid w:val="00430EE0"/>
    <w:rsid w:val="00431F68"/>
    <w:rsid w:val="0043223A"/>
    <w:rsid w:val="00433066"/>
    <w:rsid w:val="004330DA"/>
    <w:rsid w:val="00433E69"/>
    <w:rsid w:val="00434059"/>
    <w:rsid w:val="004340AA"/>
    <w:rsid w:val="004361BA"/>
    <w:rsid w:val="00437B56"/>
    <w:rsid w:val="00440C1C"/>
    <w:rsid w:val="00440D52"/>
    <w:rsid w:val="00441AD8"/>
    <w:rsid w:val="0044218D"/>
    <w:rsid w:val="004425CA"/>
    <w:rsid w:val="004436AD"/>
    <w:rsid w:val="00443E9A"/>
    <w:rsid w:val="004441D5"/>
    <w:rsid w:val="004442CD"/>
    <w:rsid w:val="00444DC8"/>
    <w:rsid w:val="004458EE"/>
    <w:rsid w:val="0044704B"/>
    <w:rsid w:val="00447795"/>
    <w:rsid w:val="0045006C"/>
    <w:rsid w:val="004500D4"/>
    <w:rsid w:val="00450AB3"/>
    <w:rsid w:val="0045100D"/>
    <w:rsid w:val="00451841"/>
    <w:rsid w:val="00452AA1"/>
    <w:rsid w:val="00453C87"/>
    <w:rsid w:val="00454D6E"/>
    <w:rsid w:val="00455092"/>
    <w:rsid w:val="004554F0"/>
    <w:rsid w:val="00455694"/>
    <w:rsid w:val="00455AE6"/>
    <w:rsid w:val="00456119"/>
    <w:rsid w:val="00456B69"/>
    <w:rsid w:val="0045785F"/>
    <w:rsid w:val="00457A44"/>
    <w:rsid w:val="00457C12"/>
    <w:rsid w:val="004614FC"/>
    <w:rsid w:val="00461AA7"/>
    <w:rsid w:val="00461B31"/>
    <w:rsid w:val="00462F44"/>
    <w:rsid w:val="004648C6"/>
    <w:rsid w:val="00464915"/>
    <w:rsid w:val="004649CC"/>
    <w:rsid w:val="0046529F"/>
    <w:rsid w:val="004655CA"/>
    <w:rsid w:val="00466A9E"/>
    <w:rsid w:val="00470844"/>
    <w:rsid w:val="00471518"/>
    <w:rsid w:val="004726CC"/>
    <w:rsid w:val="00472B78"/>
    <w:rsid w:val="004731EA"/>
    <w:rsid w:val="0047353F"/>
    <w:rsid w:val="00474749"/>
    <w:rsid w:val="00474C21"/>
    <w:rsid w:val="00475C34"/>
    <w:rsid w:val="00475D30"/>
    <w:rsid w:val="00476399"/>
    <w:rsid w:val="00476FD7"/>
    <w:rsid w:val="004779D4"/>
    <w:rsid w:val="00477B5D"/>
    <w:rsid w:val="00480373"/>
    <w:rsid w:val="004804BE"/>
    <w:rsid w:val="00480558"/>
    <w:rsid w:val="00480661"/>
    <w:rsid w:val="00480C3D"/>
    <w:rsid w:val="0048108B"/>
    <w:rsid w:val="0048196A"/>
    <w:rsid w:val="00483613"/>
    <w:rsid w:val="00484D3A"/>
    <w:rsid w:val="004851A8"/>
    <w:rsid w:val="00485B79"/>
    <w:rsid w:val="00485CF2"/>
    <w:rsid w:val="00485D16"/>
    <w:rsid w:val="004863DA"/>
    <w:rsid w:val="00486AE0"/>
    <w:rsid w:val="00486C2D"/>
    <w:rsid w:val="00486DDF"/>
    <w:rsid w:val="00487388"/>
    <w:rsid w:val="00490274"/>
    <w:rsid w:val="00490A0B"/>
    <w:rsid w:val="00490C02"/>
    <w:rsid w:val="00491258"/>
    <w:rsid w:val="004918AE"/>
    <w:rsid w:val="00491E0B"/>
    <w:rsid w:val="00492332"/>
    <w:rsid w:val="00496293"/>
    <w:rsid w:val="00496409"/>
    <w:rsid w:val="004A16A8"/>
    <w:rsid w:val="004A17E5"/>
    <w:rsid w:val="004A204F"/>
    <w:rsid w:val="004A23DF"/>
    <w:rsid w:val="004A4DD9"/>
    <w:rsid w:val="004A59DF"/>
    <w:rsid w:val="004A5C84"/>
    <w:rsid w:val="004A61EB"/>
    <w:rsid w:val="004A7763"/>
    <w:rsid w:val="004A7788"/>
    <w:rsid w:val="004A7B5A"/>
    <w:rsid w:val="004B04F9"/>
    <w:rsid w:val="004B0962"/>
    <w:rsid w:val="004B0CD9"/>
    <w:rsid w:val="004B1223"/>
    <w:rsid w:val="004B291D"/>
    <w:rsid w:val="004B29BA"/>
    <w:rsid w:val="004B2DD9"/>
    <w:rsid w:val="004B5BA8"/>
    <w:rsid w:val="004B5D28"/>
    <w:rsid w:val="004B5E0A"/>
    <w:rsid w:val="004B60F1"/>
    <w:rsid w:val="004C04A8"/>
    <w:rsid w:val="004C2696"/>
    <w:rsid w:val="004C2F4C"/>
    <w:rsid w:val="004C3C05"/>
    <w:rsid w:val="004C437B"/>
    <w:rsid w:val="004C53E2"/>
    <w:rsid w:val="004C5A2A"/>
    <w:rsid w:val="004C6D0A"/>
    <w:rsid w:val="004D05B6"/>
    <w:rsid w:val="004D0637"/>
    <w:rsid w:val="004D0696"/>
    <w:rsid w:val="004D0D00"/>
    <w:rsid w:val="004D1118"/>
    <w:rsid w:val="004D12AE"/>
    <w:rsid w:val="004D12EC"/>
    <w:rsid w:val="004D1C3F"/>
    <w:rsid w:val="004D221C"/>
    <w:rsid w:val="004D2A59"/>
    <w:rsid w:val="004D379E"/>
    <w:rsid w:val="004D70AA"/>
    <w:rsid w:val="004D75E9"/>
    <w:rsid w:val="004D7D0C"/>
    <w:rsid w:val="004E0829"/>
    <w:rsid w:val="004E1147"/>
    <w:rsid w:val="004E137F"/>
    <w:rsid w:val="004E1ECC"/>
    <w:rsid w:val="004E2568"/>
    <w:rsid w:val="004E31FB"/>
    <w:rsid w:val="004E404F"/>
    <w:rsid w:val="004E4541"/>
    <w:rsid w:val="004E4C51"/>
    <w:rsid w:val="004E5CDE"/>
    <w:rsid w:val="004E63EC"/>
    <w:rsid w:val="004E6442"/>
    <w:rsid w:val="004E6EBB"/>
    <w:rsid w:val="004E79D3"/>
    <w:rsid w:val="004E7B4E"/>
    <w:rsid w:val="004E7F45"/>
    <w:rsid w:val="004F00FF"/>
    <w:rsid w:val="004F15E1"/>
    <w:rsid w:val="004F17B9"/>
    <w:rsid w:val="004F1AC7"/>
    <w:rsid w:val="004F2AE5"/>
    <w:rsid w:val="004F2E2B"/>
    <w:rsid w:val="004F2E3D"/>
    <w:rsid w:val="004F4302"/>
    <w:rsid w:val="004F4659"/>
    <w:rsid w:val="004F47CB"/>
    <w:rsid w:val="004F4F77"/>
    <w:rsid w:val="004F521A"/>
    <w:rsid w:val="004F5823"/>
    <w:rsid w:val="004F6B90"/>
    <w:rsid w:val="004F72CF"/>
    <w:rsid w:val="004F72E9"/>
    <w:rsid w:val="00500E24"/>
    <w:rsid w:val="00500E5C"/>
    <w:rsid w:val="005015CD"/>
    <w:rsid w:val="0050186E"/>
    <w:rsid w:val="00501D78"/>
    <w:rsid w:val="00501E6A"/>
    <w:rsid w:val="005027BD"/>
    <w:rsid w:val="00502898"/>
    <w:rsid w:val="005037FB"/>
    <w:rsid w:val="00504035"/>
    <w:rsid w:val="005047C7"/>
    <w:rsid w:val="00506BF4"/>
    <w:rsid w:val="00507264"/>
    <w:rsid w:val="00507C5A"/>
    <w:rsid w:val="005107F5"/>
    <w:rsid w:val="005122A4"/>
    <w:rsid w:val="00512DF3"/>
    <w:rsid w:val="00513AB7"/>
    <w:rsid w:val="005146BD"/>
    <w:rsid w:val="00514B09"/>
    <w:rsid w:val="00515FA5"/>
    <w:rsid w:val="00517865"/>
    <w:rsid w:val="005203E4"/>
    <w:rsid w:val="00520666"/>
    <w:rsid w:val="00522553"/>
    <w:rsid w:val="005225A6"/>
    <w:rsid w:val="00522E40"/>
    <w:rsid w:val="005241F2"/>
    <w:rsid w:val="00524C27"/>
    <w:rsid w:val="00525A4F"/>
    <w:rsid w:val="00525F96"/>
    <w:rsid w:val="005266E9"/>
    <w:rsid w:val="005271C8"/>
    <w:rsid w:val="00527D47"/>
    <w:rsid w:val="00530114"/>
    <w:rsid w:val="00530F2D"/>
    <w:rsid w:val="005316C4"/>
    <w:rsid w:val="00531884"/>
    <w:rsid w:val="00532252"/>
    <w:rsid w:val="00532266"/>
    <w:rsid w:val="00532707"/>
    <w:rsid w:val="0053281B"/>
    <w:rsid w:val="00532D19"/>
    <w:rsid w:val="00532E55"/>
    <w:rsid w:val="00533A1A"/>
    <w:rsid w:val="005346CB"/>
    <w:rsid w:val="00534F72"/>
    <w:rsid w:val="005362D2"/>
    <w:rsid w:val="00536515"/>
    <w:rsid w:val="00536E0F"/>
    <w:rsid w:val="00536EBE"/>
    <w:rsid w:val="00537D63"/>
    <w:rsid w:val="00540938"/>
    <w:rsid w:val="005412FE"/>
    <w:rsid w:val="00541C75"/>
    <w:rsid w:val="00542B52"/>
    <w:rsid w:val="005436D3"/>
    <w:rsid w:val="005440EB"/>
    <w:rsid w:val="0054452D"/>
    <w:rsid w:val="00544CFE"/>
    <w:rsid w:val="00545C6F"/>
    <w:rsid w:val="00546E3A"/>
    <w:rsid w:val="005473E2"/>
    <w:rsid w:val="005478E6"/>
    <w:rsid w:val="00547F51"/>
    <w:rsid w:val="00547FE6"/>
    <w:rsid w:val="0055031A"/>
    <w:rsid w:val="00550828"/>
    <w:rsid w:val="00550E41"/>
    <w:rsid w:val="00551A7D"/>
    <w:rsid w:val="00551CAC"/>
    <w:rsid w:val="00553327"/>
    <w:rsid w:val="00554050"/>
    <w:rsid w:val="005550C3"/>
    <w:rsid w:val="00555FC6"/>
    <w:rsid w:val="0055671C"/>
    <w:rsid w:val="00556D04"/>
    <w:rsid w:val="00556F4C"/>
    <w:rsid w:val="005575A8"/>
    <w:rsid w:val="00557DB3"/>
    <w:rsid w:val="005601D3"/>
    <w:rsid w:val="00560C9D"/>
    <w:rsid w:val="0056150B"/>
    <w:rsid w:val="00561C12"/>
    <w:rsid w:val="005622F8"/>
    <w:rsid w:val="00562641"/>
    <w:rsid w:val="00562703"/>
    <w:rsid w:val="00562940"/>
    <w:rsid w:val="00562A4B"/>
    <w:rsid w:val="00562EE7"/>
    <w:rsid w:val="005649DD"/>
    <w:rsid w:val="0056517E"/>
    <w:rsid w:val="00565357"/>
    <w:rsid w:val="00565BF6"/>
    <w:rsid w:val="00565C3B"/>
    <w:rsid w:val="00567E42"/>
    <w:rsid w:val="005701BF"/>
    <w:rsid w:val="005703EC"/>
    <w:rsid w:val="00571269"/>
    <w:rsid w:val="00571AE8"/>
    <w:rsid w:val="00572BA7"/>
    <w:rsid w:val="005735C7"/>
    <w:rsid w:val="005736A6"/>
    <w:rsid w:val="00573CC8"/>
    <w:rsid w:val="005745DC"/>
    <w:rsid w:val="00574E72"/>
    <w:rsid w:val="0057501F"/>
    <w:rsid w:val="00575F90"/>
    <w:rsid w:val="0057740C"/>
    <w:rsid w:val="00580339"/>
    <w:rsid w:val="005827ED"/>
    <w:rsid w:val="0058377D"/>
    <w:rsid w:val="005843B3"/>
    <w:rsid w:val="005852C9"/>
    <w:rsid w:val="00585EF5"/>
    <w:rsid w:val="00586710"/>
    <w:rsid w:val="005871AD"/>
    <w:rsid w:val="005873E4"/>
    <w:rsid w:val="0059166E"/>
    <w:rsid w:val="00592286"/>
    <w:rsid w:val="00592563"/>
    <w:rsid w:val="00594205"/>
    <w:rsid w:val="0059483D"/>
    <w:rsid w:val="00595882"/>
    <w:rsid w:val="005A057D"/>
    <w:rsid w:val="005A0F6E"/>
    <w:rsid w:val="005A3A49"/>
    <w:rsid w:val="005A42E9"/>
    <w:rsid w:val="005A4C6A"/>
    <w:rsid w:val="005A69E3"/>
    <w:rsid w:val="005A78B7"/>
    <w:rsid w:val="005B0BC8"/>
    <w:rsid w:val="005B11DC"/>
    <w:rsid w:val="005B1B10"/>
    <w:rsid w:val="005B369A"/>
    <w:rsid w:val="005B3785"/>
    <w:rsid w:val="005B3A72"/>
    <w:rsid w:val="005B40C3"/>
    <w:rsid w:val="005B7F00"/>
    <w:rsid w:val="005C0DB1"/>
    <w:rsid w:val="005C1143"/>
    <w:rsid w:val="005C1EA8"/>
    <w:rsid w:val="005C24AC"/>
    <w:rsid w:val="005C2FD4"/>
    <w:rsid w:val="005C59BA"/>
    <w:rsid w:val="005C5C08"/>
    <w:rsid w:val="005C6857"/>
    <w:rsid w:val="005C715C"/>
    <w:rsid w:val="005C7CCC"/>
    <w:rsid w:val="005D0055"/>
    <w:rsid w:val="005D070F"/>
    <w:rsid w:val="005D115C"/>
    <w:rsid w:val="005D1761"/>
    <w:rsid w:val="005D20D6"/>
    <w:rsid w:val="005D2E1E"/>
    <w:rsid w:val="005D42B1"/>
    <w:rsid w:val="005D462F"/>
    <w:rsid w:val="005D59AD"/>
    <w:rsid w:val="005D6085"/>
    <w:rsid w:val="005D64FB"/>
    <w:rsid w:val="005D7CDB"/>
    <w:rsid w:val="005E03FC"/>
    <w:rsid w:val="005E09FE"/>
    <w:rsid w:val="005E0C8D"/>
    <w:rsid w:val="005E1397"/>
    <w:rsid w:val="005E14D4"/>
    <w:rsid w:val="005E3247"/>
    <w:rsid w:val="005E35C0"/>
    <w:rsid w:val="005E43BD"/>
    <w:rsid w:val="005E47D9"/>
    <w:rsid w:val="005E507E"/>
    <w:rsid w:val="005E5903"/>
    <w:rsid w:val="005E730C"/>
    <w:rsid w:val="005F05CA"/>
    <w:rsid w:val="005F0C74"/>
    <w:rsid w:val="005F1663"/>
    <w:rsid w:val="005F1AA6"/>
    <w:rsid w:val="005F1EFC"/>
    <w:rsid w:val="005F1F71"/>
    <w:rsid w:val="005F2530"/>
    <w:rsid w:val="005F3AC3"/>
    <w:rsid w:val="005F4D6E"/>
    <w:rsid w:val="005F4F69"/>
    <w:rsid w:val="005F5109"/>
    <w:rsid w:val="005F5613"/>
    <w:rsid w:val="005F5824"/>
    <w:rsid w:val="005F610A"/>
    <w:rsid w:val="005F61C2"/>
    <w:rsid w:val="005F653B"/>
    <w:rsid w:val="005F76B2"/>
    <w:rsid w:val="005F7B01"/>
    <w:rsid w:val="00600591"/>
    <w:rsid w:val="006005BE"/>
    <w:rsid w:val="00600712"/>
    <w:rsid w:val="00601582"/>
    <w:rsid w:val="00601DEB"/>
    <w:rsid w:val="00602696"/>
    <w:rsid w:val="00602D85"/>
    <w:rsid w:val="00603941"/>
    <w:rsid w:val="00603E0A"/>
    <w:rsid w:val="00603F09"/>
    <w:rsid w:val="00604904"/>
    <w:rsid w:val="00604C30"/>
    <w:rsid w:val="006052AD"/>
    <w:rsid w:val="00605FC0"/>
    <w:rsid w:val="00606D2A"/>
    <w:rsid w:val="00607DBB"/>
    <w:rsid w:val="00611486"/>
    <w:rsid w:val="00611586"/>
    <w:rsid w:val="006115A3"/>
    <w:rsid w:val="006122A0"/>
    <w:rsid w:val="006125CF"/>
    <w:rsid w:val="00613912"/>
    <w:rsid w:val="00614988"/>
    <w:rsid w:val="00615DE5"/>
    <w:rsid w:val="00616860"/>
    <w:rsid w:val="00616D02"/>
    <w:rsid w:val="006171D1"/>
    <w:rsid w:val="00617281"/>
    <w:rsid w:val="00620015"/>
    <w:rsid w:val="0062009E"/>
    <w:rsid w:val="006204B7"/>
    <w:rsid w:val="00620F25"/>
    <w:rsid w:val="006216EE"/>
    <w:rsid w:val="006222F3"/>
    <w:rsid w:val="006225B7"/>
    <w:rsid w:val="00622988"/>
    <w:rsid w:val="00623D91"/>
    <w:rsid w:val="00623F90"/>
    <w:rsid w:val="006246AA"/>
    <w:rsid w:val="00625546"/>
    <w:rsid w:val="00627186"/>
    <w:rsid w:val="00631473"/>
    <w:rsid w:val="006324F9"/>
    <w:rsid w:val="00633960"/>
    <w:rsid w:val="00633AFE"/>
    <w:rsid w:val="00633F16"/>
    <w:rsid w:val="00635362"/>
    <w:rsid w:val="00636473"/>
    <w:rsid w:val="0064078F"/>
    <w:rsid w:val="00641C0D"/>
    <w:rsid w:val="0064216C"/>
    <w:rsid w:val="006428AC"/>
    <w:rsid w:val="00644CC8"/>
    <w:rsid w:val="006462F4"/>
    <w:rsid w:val="00647C0D"/>
    <w:rsid w:val="00647D8F"/>
    <w:rsid w:val="00647E03"/>
    <w:rsid w:val="00650186"/>
    <w:rsid w:val="00650204"/>
    <w:rsid w:val="00650318"/>
    <w:rsid w:val="006514E1"/>
    <w:rsid w:val="00651E13"/>
    <w:rsid w:val="00651E69"/>
    <w:rsid w:val="0065276A"/>
    <w:rsid w:val="00654852"/>
    <w:rsid w:val="00655EBE"/>
    <w:rsid w:val="00655F11"/>
    <w:rsid w:val="00656636"/>
    <w:rsid w:val="006570F6"/>
    <w:rsid w:val="00657298"/>
    <w:rsid w:val="006578F2"/>
    <w:rsid w:val="0066124B"/>
    <w:rsid w:val="00661273"/>
    <w:rsid w:val="00662806"/>
    <w:rsid w:val="00663811"/>
    <w:rsid w:val="00663FA2"/>
    <w:rsid w:val="00664FDD"/>
    <w:rsid w:val="00665888"/>
    <w:rsid w:val="00666AB1"/>
    <w:rsid w:val="00667836"/>
    <w:rsid w:val="0067021B"/>
    <w:rsid w:val="0067228B"/>
    <w:rsid w:val="00673574"/>
    <w:rsid w:val="0067360B"/>
    <w:rsid w:val="006750A5"/>
    <w:rsid w:val="006751B9"/>
    <w:rsid w:val="00676B3F"/>
    <w:rsid w:val="006806D1"/>
    <w:rsid w:val="00681743"/>
    <w:rsid w:val="0068247F"/>
    <w:rsid w:val="00682DEC"/>
    <w:rsid w:val="00683806"/>
    <w:rsid w:val="00685591"/>
    <w:rsid w:val="0068579F"/>
    <w:rsid w:val="00685AA2"/>
    <w:rsid w:val="00686FC8"/>
    <w:rsid w:val="00690355"/>
    <w:rsid w:val="0069109A"/>
    <w:rsid w:val="00691689"/>
    <w:rsid w:val="00691F5B"/>
    <w:rsid w:val="00692EE9"/>
    <w:rsid w:val="00695AF8"/>
    <w:rsid w:val="00695F84"/>
    <w:rsid w:val="00695FC0"/>
    <w:rsid w:val="00696210"/>
    <w:rsid w:val="00696995"/>
    <w:rsid w:val="00696EDD"/>
    <w:rsid w:val="00697C45"/>
    <w:rsid w:val="006A061B"/>
    <w:rsid w:val="006A1CD0"/>
    <w:rsid w:val="006A1DE5"/>
    <w:rsid w:val="006A204A"/>
    <w:rsid w:val="006A359D"/>
    <w:rsid w:val="006A3D8A"/>
    <w:rsid w:val="006A4271"/>
    <w:rsid w:val="006A460B"/>
    <w:rsid w:val="006A4E6A"/>
    <w:rsid w:val="006A4F71"/>
    <w:rsid w:val="006A5EA1"/>
    <w:rsid w:val="006A66FE"/>
    <w:rsid w:val="006A6AF7"/>
    <w:rsid w:val="006A6D34"/>
    <w:rsid w:val="006A7721"/>
    <w:rsid w:val="006A799B"/>
    <w:rsid w:val="006A79F3"/>
    <w:rsid w:val="006A7D1E"/>
    <w:rsid w:val="006A7D72"/>
    <w:rsid w:val="006A7DE5"/>
    <w:rsid w:val="006B02B7"/>
    <w:rsid w:val="006B02FA"/>
    <w:rsid w:val="006B0EBC"/>
    <w:rsid w:val="006B1ECC"/>
    <w:rsid w:val="006B32AC"/>
    <w:rsid w:val="006B3346"/>
    <w:rsid w:val="006B3C45"/>
    <w:rsid w:val="006B3EFA"/>
    <w:rsid w:val="006B46AE"/>
    <w:rsid w:val="006B4817"/>
    <w:rsid w:val="006B4C18"/>
    <w:rsid w:val="006B7010"/>
    <w:rsid w:val="006C2151"/>
    <w:rsid w:val="006C249A"/>
    <w:rsid w:val="006C2C10"/>
    <w:rsid w:val="006C2E19"/>
    <w:rsid w:val="006C391A"/>
    <w:rsid w:val="006C3AB7"/>
    <w:rsid w:val="006C42E5"/>
    <w:rsid w:val="006C49C9"/>
    <w:rsid w:val="006C52CA"/>
    <w:rsid w:val="006C6C84"/>
    <w:rsid w:val="006C6D49"/>
    <w:rsid w:val="006C6EC7"/>
    <w:rsid w:val="006D003B"/>
    <w:rsid w:val="006D0949"/>
    <w:rsid w:val="006D0E65"/>
    <w:rsid w:val="006D1386"/>
    <w:rsid w:val="006D1B9E"/>
    <w:rsid w:val="006D2BC0"/>
    <w:rsid w:val="006D47F3"/>
    <w:rsid w:val="006D49B5"/>
    <w:rsid w:val="006D4A4D"/>
    <w:rsid w:val="006D4C0B"/>
    <w:rsid w:val="006D51C5"/>
    <w:rsid w:val="006D706D"/>
    <w:rsid w:val="006D76E0"/>
    <w:rsid w:val="006E091F"/>
    <w:rsid w:val="006E0BB9"/>
    <w:rsid w:val="006E2954"/>
    <w:rsid w:val="006E3908"/>
    <w:rsid w:val="006E39C5"/>
    <w:rsid w:val="006E4142"/>
    <w:rsid w:val="006E423A"/>
    <w:rsid w:val="006E44D7"/>
    <w:rsid w:val="006E5C06"/>
    <w:rsid w:val="006E603A"/>
    <w:rsid w:val="006E60BF"/>
    <w:rsid w:val="006E7773"/>
    <w:rsid w:val="006F0B73"/>
    <w:rsid w:val="006F260A"/>
    <w:rsid w:val="006F37A7"/>
    <w:rsid w:val="006F523F"/>
    <w:rsid w:val="006F62B3"/>
    <w:rsid w:val="006F6A3A"/>
    <w:rsid w:val="006F6B5A"/>
    <w:rsid w:val="006F6CA2"/>
    <w:rsid w:val="006F71A3"/>
    <w:rsid w:val="006F7D6E"/>
    <w:rsid w:val="007014CA"/>
    <w:rsid w:val="00701856"/>
    <w:rsid w:val="00701D15"/>
    <w:rsid w:val="00702D18"/>
    <w:rsid w:val="00702F88"/>
    <w:rsid w:val="00703E9A"/>
    <w:rsid w:val="007054F9"/>
    <w:rsid w:val="00705578"/>
    <w:rsid w:val="007120FD"/>
    <w:rsid w:val="00713C4E"/>
    <w:rsid w:val="007141A7"/>
    <w:rsid w:val="00714B91"/>
    <w:rsid w:val="007157B7"/>
    <w:rsid w:val="00715DC0"/>
    <w:rsid w:val="007166D1"/>
    <w:rsid w:val="0071729C"/>
    <w:rsid w:val="0072024D"/>
    <w:rsid w:val="007209F7"/>
    <w:rsid w:val="00720C94"/>
    <w:rsid w:val="00720CF4"/>
    <w:rsid w:val="007230CD"/>
    <w:rsid w:val="00723475"/>
    <w:rsid w:val="00723596"/>
    <w:rsid w:val="00723D78"/>
    <w:rsid w:val="007245BC"/>
    <w:rsid w:val="007256A6"/>
    <w:rsid w:val="00725A03"/>
    <w:rsid w:val="00725E0F"/>
    <w:rsid w:val="00725F14"/>
    <w:rsid w:val="00725F3A"/>
    <w:rsid w:val="00727421"/>
    <w:rsid w:val="00727A8E"/>
    <w:rsid w:val="007301D4"/>
    <w:rsid w:val="00731786"/>
    <w:rsid w:val="007317B4"/>
    <w:rsid w:val="00732039"/>
    <w:rsid w:val="0073514B"/>
    <w:rsid w:val="00735168"/>
    <w:rsid w:val="007368FB"/>
    <w:rsid w:val="0073699C"/>
    <w:rsid w:val="00736F6F"/>
    <w:rsid w:val="00737D17"/>
    <w:rsid w:val="0074005F"/>
    <w:rsid w:val="007403CF"/>
    <w:rsid w:val="007414A1"/>
    <w:rsid w:val="00741DD5"/>
    <w:rsid w:val="00741F2F"/>
    <w:rsid w:val="00741F94"/>
    <w:rsid w:val="00742280"/>
    <w:rsid w:val="0074294D"/>
    <w:rsid w:val="00743263"/>
    <w:rsid w:val="0074410C"/>
    <w:rsid w:val="00744907"/>
    <w:rsid w:val="00744AE7"/>
    <w:rsid w:val="0074584C"/>
    <w:rsid w:val="00745C4F"/>
    <w:rsid w:val="0075077F"/>
    <w:rsid w:val="00750D41"/>
    <w:rsid w:val="007516B1"/>
    <w:rsid w:val="00751AFA"/>
    <w:rsid w:val="00752DA4"/>
    <w:rsid w:val="00752E39"/>
    <w:rsid w:val="00753EA8"/>
    <w:rsid w:val="007548D5"/>
    <w:rsid w:val="007558EC"/>
    <w:rsid w:val="00755EF0"/>
    <w:rsid w:val="007573FC"/>
    <w:rsid w:val="00757493"/>
    <w:rsid w:val="00757897"/>
    <w:rsid w:val="007606E8"/>
    <w:rsid w:val="00760B0D"/>
    <w:rsid w:val="00762CC2"/>
    <w:rsid w:val="0076315A"/>
    <w:rsid w:val="00763F2D"/>
    <w:rsid w:val="0076400A"/>
    <w:rsid w:val="0076537B"/>
    <w:rsid w:val="00765538"/>
    <w:rsid w:val="00765B86"/>
    <w:rsid w:val="007671A4"/>
    <w:rsid w:val="00767270"/>
    <w:rsid w:val="00767B7D"/>
    <w:rsid w:val="007705A2"/>
    <w:rsid w:val="00771C53"/>
    <w:rsid w:val="00771F8A"/>
    <w:rsid w:val="00772335"/>
    <w:rsid w:val="007727C1"/>
    <w:rsid w:val="00772B1C"/>
    <w:rsid w:val="007740B5"/>
    <w:rsid w:val="007746B4"/>
    <w:rsid w:val="007749F7"/>
    <w:rsid w:val="00774B21"/>
    <w:rsid w:val="0077620F"/>
    <w:rsid w:val="007766FD"/>
    <w:rsid w:val="007773F6"/>
    <w:rsid w:val="00777479"/>
    <w:rsid w:val="00777D60"/>
    <w:rsid w:val="00780945"/>
    <w:rsid w:val="00781746"/>
    <w:rsid w:val="00782086"/>
    <w:rsid w:val="00783389"/>
    <w:rsid w:val="00784888"/>
    <w:rsid w:val="00784F1D"/>
    <w:rsid w:val="00786A3D"/>
    <w:rsid w:val="00786BD2"/>
    <w:rsid w:val="00786E21"/>
    <w:rsid w:val="0078736D"/>
    <w:rsid w:val="00787CC6"/>
    <w:rsid w:val="00787F4C"/>
    <w:rsid w:val="00790247"/>
    <w:rsid w:val="007905C6"/>
    <w:rsid w:val="00790855"/>
    <w:rsid w:val="00790AA1"/>
    <w:rsid w:val="00790C86"/>
    <w:rsid w:val="00790F73"/>
    <w:rsid w:val="0079191D"/>
    <w:rsid w:val="00792147"/>
    <w:rsid w:val="00792201"/>
    <w:rsid w:val="007931AB"/>
    <w:rsid w:val="00793E56"/>
    <w:rsid w:val="007948D4"/>
    <w:rsid w:val="00795580"/>
    <w:rsid w:val="007A11B1"/>
    <w:rsid w:val="007A1DCE"/>
    <w:rsid w:val="007A43F5"/>
    <w:rsid w:val="007A68B8"/>
    <w:rsid w:val="007A74CA"/>
    <w:rsid w:val="007A77F0"/>
    <w:rsid w:val="007A7D72"/>
    <w:rsid w:val="007A7E9E"/>
    <w:rsid w:val="007B1D1C"/>
    <w:rsid w:val="007B1E28"/>
    <w:rsid w:val="007B3A24"/>
    <w:rsid w:val="007B3C9F"/>
    <w:rsid w:val="007B419B"/>
    <w:rsid w:val="007B5653"/>
    <w:rsid w:val="007B620E"/>
    <w:rsid w:val="007C00C0"/>
    <w:rsid w:val="007C03E8"/>
    <w:rsid w:val="007C06C9"/>
    <w:rsid w:val="007C096B"/>
    <w:rsid w:val="007C1DA5"/>
    <w:rsid w:val="007C32F1"/>
    <w:rsid w:val="007C5C6B"/>
    <w:rsid w:val="007C6211"/>
    <w:rsid w:val="007C6B5C"/>
    <w:rsid w:val="007D025B"/>
    <w:rsid w:val="007D0B79"/>
    <w:rsid w:val="007D13A4"/>
    <w:rsid w:val="007D1666"/>
    <w:rsid w:val="007D1EF3"/>
    <w:rsid w:val="007D25C0"/>
    <w:rsid w:val="007D2B27"/>
    <w:rsid w:val="007D35F3"/>
    <w:rsid w:val="007D363E"/>
    <w:rsid w:val="007D408D"/>
    <w:rsid w:val="007D4D21"/>
    <w:rsid w:val="007D554B"/>
    <w:rsid w:val="007D5911"/>
    <w:rsid w:val="007D6D14"/>
    <w:rsid w:val="007D7B01"/>
    <w:rsid w:val="007E0C32"/>
    <w:rsid w:val="007E0D3F"/>
    <w:rsid w:val="007E194D"/>
    <w:rsid w:val="007E1B77"/>
    <w:rsid w:val="007E3577"/>
    <w:rsid w:val="007E625F"/>
    <w:rsid w:val="007E6378"/>
    <w:rsid w:val="007E7D40"/>
    <w:rsid w:val="007F04AB"/>
    <w:rsid w:val="007F08D4"/>
    <w:rsid w:val="007F190D"/>
    <w:rsid w:val="007F247F"/>
    <w:rsid w:val="007F2597"/>
    <w:rsid w:val="007F26A7"/>
    <w:rsid w:val="007F2911"/>
    <w:rsid w:val="007F5424"/>
    <w:rsid w:val="007F54B8"/>
    <w:rsid w:val="007F70B5"/>
    <w:rsid w:val="007F76D7"/>
    <w:rsid w:val="00800279"/>
    <w:rsid w:val="00800986"/>
    <w:rsid w:val="00800A20"/>
    <w:rsid w:val="00800F33"/>
    <w:rsid w:val="00802A9B"/>
    <w:rsid w:val="00803511"/>
    <w:rsid w:val="00803B94"/>
    <w:rsid w:val="008059A4"/>
    <w:rsid w:val="00807456"/>
    <w:rsid w:val="0081003D"/>
    <w:rsid w:val="00810714"/>
    <w:rsid w:val="008114B3"/>
    <w:rsid w:val="00811F3C"/>
    <w:rsid w:val="00813837"/>
    <w:rsid w:val="00813BAD"/>
    <w:rsid w:val="008144AD"/>
    <w:rsid w:val="008151E2"/>
    <w:rsid w:val="008153FD"/>
    <w:rsid w:val="00815ADF"/>
    <w:rsid w:val="008167FA"/>
    <w:rsid w:val="00816B76"/>
    <w:rsid w:val="008212E9"/>
    <w:rsid w:val="00822916"/>
    <w:rsid w:val="008230F2"/>
    <w:rsid w:val="00823444"/>
    <w:rsid w:val="008238C9"/>
    <w:rsid w:val="008241A1"/>
    <w:rsid w:val="00827073"/>
    <w:rsid w:val="008272AC"/>
    <w:rsid w:val="0082778B"/>
    <w:rsid w:val="00827D6F"/>
    <w:rsid w:val="008303B4"/>
    <w:rsid w:val="00831A86"/>
    <w:rsid w:val="00832191"/>
    <w:rsid w:val="0083626E"/>
    <w:rsid w:val="0083694D"/>
    <w:rsid w:val="00836A40"/>
    <w:rsid w:val="00836CC1"/>
    <w:rsid w:val="008371FA"/>
    <w:rsid w:val="00837212"/>
    <w:rsid w:val="00837480"/>
    <w:rsid w:val="008375C4"/>
    <w:rsid w:val="0083768A"/>
    <w:rsid w:val="00841801"/>
    <w:rsid w:val="00842B4E"/>
    <w:rsid w:val="0084370C"/>
    <w:rsid w:val="0084547C"/>
    <w:rsid w:val="00845AD5"/>
    <w:rsid w:val="0084641F"/>
    <w:rsid w:val="008471F9"/>
    <w:rsid w:val="00851030"/>
    <w:rsid w:val="008529EC"/>
    <w:rsid w:val="00852C8C"/>
    <w:rsid w:val="00852D35"/>
    <w:rsid w:val="00852E61"/>
    <w:rsid w:val="00854263"/>
    <w:rsid w:val="00854F45"/>
    <w:rsid w:val="0085558C"/>
    <w:rsid w:val="00855DF3"/>
    <w:rsid w:val="008562BB"/>
    <w:rsid w:val="00856A46"/>
    <w:rsid w:val="00857073"/>
    <w:rsid w:val="00857893"/>
    <w:rsid w:val="00857DA0"/>
    <w:rsid w:val="008610E7"/>
    <w:rsid w:val="00861B9A"/>
    <w:rsid w:val="008622D0"/>
    <w:rsid w:val="00863A3D"/>
    <w:rsid w:val="00863C60"/>
    <w:rsid w:val="0086738E"/>
    <w:rsid w:val="00867499"/>
    <w:rsid w:val="00867FB5"/>
    <w:rsid w:val="008704B5"/>
    <w:rsid w:val="008710CA"/>
    <w:rsid w:val="00871FCB"/>
    <w:rsid w:val="00872193"/>
    <w:rsid w:val="00872DE2"/>
    <w:rsid w:val="00873518"/>
    <w:rsid w:val="00873B31"/>
    <w:rsid w:val="00874105"/>
    <w:rsid w:val="0087515B"/>
    <w:rsid w:val="00876209"/>
    <w:rsid w:val="008771C2"/>
    <w:rsid w:val="00877350"/>
    <w:rsid w:val="00877E9A"/>
    <w:rsid w:val="0088044F"/>
    <w:rsid w:val="00880994"/>
    <w:rsid w:val="00881C08"/>
    <w:rsid w:val="00882047"/>
    <w:rsid w:val="008836D8"/>
    <w:rsid w:val="008849C2"/>
    <w:rsid w:val="00884F5B"/>
    <w:rsid w:val="0088658F"/>
    <w:rsid w:val="008865DB"/>
    <w:rsid w:val="0088665C"/>
    <w:rsid w:val="00886A19"/>
    <w:rsid w:val="00890545"/>
    <w:rsid w:val="00890B61"/>
    <w:rsid w:val="008911AB"/>
    <w:rsid w:val="00892337"/>
    <w:rsid w:val="00892D04"/>
    <w:rsid w:val="0089339B"/>
    <w:rsid w:val="00893521"/>
    <w:rsid w:val="00894196"/>
    <w:rsid w:val="008942B6"/>
    <w:rsid w:val="008943E2"/>
    <w:rsid w:val="0089473B"/>
    <w:rsid w:val="008969E7"/>
    <w:rsid w:val="0089717A"/>
    <w:rsid w:val="0089748C"/>
    <w:rsid w:val="00897B93"/>
    <w:rsid w:val="008A023B"/>
    <w:rsid w:val="008A06A6"/>
    <w:rsid w:val="008A07AE"/>
    <w:rsid w:val="008A099A"/>
    <w:rsid w:val="008A1A27"/>
    <w:rsid w:val="008A25E6"/>
    <w:rsid w:val="008A38DE"/>
    <w:rsid w:val="008A44B2"/>
    <w:rsid w:val="008A4778"/>
    <w:rsid w:val="008A55F9"/>
    <w:rsid w:val="008B0E7F"/>
    <w:rsid w:val="008B1030"/>
    <w:rsid w:val="008B1376"/>
    <w:rsid w:val="008B252D"/>
    <w:rsid w:val="008B3AFB"/>
    <w:rsid w:val="008B5986"/>
    <w:rsid w:val="008C07D0"/>
    <w:rsid w:val="008C0872"/>
    <w:rsid w:val="008C10E9"/>
    <w:rsid w:val="008C2028"/>
    <w:rsid w:val="008C2EE5"/>
    <w:rsid w:val="008C358A"/>
    <w:rsid w:val="008C3E50"/>
    <w:rsid w:val="008C4055"/>
    <w:rsid w:val="008C4A30"/>
    <w:rsid w:val="008C6673"/>
    <w:rsid w:val="008D01DE"/>
    <w:rsid w:val="008D023F"/>
    <w:rsid w:val="008D170D"/>
    <w:rsid w:val="008D25B5"/>
    <w:rsid w:val="008D427F"/>
    <w:rsid w:val="008D42BF"/>
    <w:rsid w:val="008D5000"/>
    <w:rsid w:val="008D5219"/>
    <w:rsid w:val="008D6104"/>
    <w:rsid w:val="008D6FA7"/>
    <w:rsid w:val="008D7414"/>
    <w:rsid w:val="008E0C31"/>
    <w:rsid w:val="008E1F28"/>
    <w:rsid w:val="008E3DDC"/>
    <w:rsid w:val="008E430D"/>
    <w:rsid w:val="008E4688"/>
    <w:rsid w:val="008E5CC6"/>
    <w:rsid w:val="008E626C"/>
    <w:rsid w:val="008E6C95"/>
    <w:rsid w:val="008E7160"/>
    <w:rsid w:val="008E75B3"/>
    <w:rsid w:val="008E77B5"/>
    <w:rsid w:val="008E7893"/>
    <w:rsid w:val="008E7CC3"/>
    <w:rsid w:val="008E7F89"/>
    <w:rsid w:val="008F026E"/>
    <w:rsid w:val="008F383A"/>
    <w:rsid w:val="008F40A9"/>
    <w:rsid w:val="008F4B9A"/>
    <w:rsid w:val="008F66D9"/>
    <w:rsid w:val="008F7449"/>
    <w:rsid w:val="00901539"/>
    <w:rsid w:val="00901682"/>
    <w:rsid w:val="00902D57"/>
    <w:rsid w:val="00902EB9"/>
    <w:rsid w:val="00904C5F"/>
    <w:rsid w:val="00904E39"/>
    <w:rsid w:val="00905DE5"/>
    <w:rsid w:val="0090618F"/>
    <w:rsid w:val="00906D41"/>
    <w:rsid w:val="00907881"/>
    <w:rsid w:val="00907CC5"/>
    <w:rsid w:val="00907F83"/>
    <w:rsid w:val="00910EE1"/>
    <w:rsid w:val="00910F91"/>
    <w:rsid w:val="009111AA"/>
    <w:rsid w:val="0091136A"/>
    <w:rsid w:val="00911B8C"/>
    <w:rsid w:val="00912937"/>
    <w:rsid w:val="00913D79"/>
    <w:rsid w:val="009143EB"/>
    <w:rsid w:val="0091564E"/>
    <w:rsid w:val="00915710"/>
    <w:rsid w:val="00915F3E"/>
    <w:rsid w:val="00916496"/>
    <w:rsid w:val="009169AE"/>
    <w:rsid w:val="0091705B"/>
    <w:rsid w:val="00917252"/>
    <w:rsid w:val="0092064B"/>
    <w:rsid w:val="00920A59"/>
    <w:rsid w:val="00920C34"/>
    <w:rsid w:val="00920D44"/>
    <w:rsid w:val="00920F7D"/>
    <w:rsid w:val="009215B6"/>
    <w:rsid w:val="00922B81"/>
    <w:rsid w:val="00922F13"/>
    <w:rsid w:val="00922FA8"/>
    <w:rsid w:val="009230BE"/>
    <w:rsid w:val="00923189"/>
    <w:rsid w:val="009232E2"/>
    <w:rsid w:val="00923E52"/>
    <w:rsid w:val="0092445A"/>
    <w:rsid w:val="00925321"/>
    <w:rsid w:val="00925FC5"/>
    <w:rsid w:val="00926204"/>
    <w:rsid w:val="00926F0A"/>
    <w:rsid w:val="00926F5D"/>
    <w:rsid w:val="009307A2"/>
    <w:rsid w:val="009316B5"/>
    <w:rsid w:val="00931D16"/>
    <w:rsid w:val="00932A60"/>
    <w:rsid w:val="00933579"/>
    <w:rsid w:val="009344E4"/>
    <w:rsid w:val="009350AD"/>
    <w:rsid w:val="009355BC"/>
    <w:rsid w:val="009358B6"/>
    <w:rsid w:val="009367E2"/>
    <w:rsid w:val="00936BD1"/>
    <w:rsid w:val="00936E2A"/>
    <w:rsid w:val="00937731"/>
    <w:rsid w:val="0094204F"/>
    <w:rsid w:val="00942E4D"/>
    <w:rsid w:val="009434BB"/>
    <w:rsid w:val="00944753"/>
    <w:rsid w:val="0094477E"/>
    <w:rsid w:val="00944973"/>
    <w:rsid w:val="009449F8"/>
    <w:rsid w:val="00944A13"/>
    <w:rsid w:val="00945E8B"/>
    <w:rsid w:val="00946198"/>
    <w:rsid w:val="00947302"/>
    <w:rsid w:val="00947450"/>
    <w:rsid w:val="00947FF0"/>
    <w:rsid w:val="0095042C"/>
    <w:rsid w:val="00950F39"/>
    <w:rsid w:val="00951C43"/>
    <w:rsid w:val="00952653"/>
    <w:rsid w:val="00952C06"/>
    <w:rsid w:val="0095324B"/>
    <w:rsid w:val="00953DF1"/>
    <w:rsid w:val="00954867"/>
    <w:rsid w:val="00954972"/>
    <w:rsid w:val="0095690A"/>
    <w:rsid w:val="00956D86"/>
    <w:rsid w:val="00956DD1"/>
    <w:rsid w:val="009605FB"/>
    <w:rsid w:val="009614D8"/>
    <w:rsid w:val="0096198C"/>
    <w:rsid w:val="00962BA6"/>
    <w:rsid w:val="00962E58"/>
    <w:rsid w:val="00962EAF"/>
    <w:rsid w:val="009639CC"/>
    <w:rsid w:val="00963E3E"/>
    <w:rsid w:val="0096408A"/>
    <w:rsid w:val="009646B9"/>
    <w:rsid w:val="00965833"/>
    <w:rsid w:val="0096594D"/>
    <w:rsid w:val="00966358"/>
    <w:rsid w:val="0096661C"/>
    <w:rsid w:val="009669F9"/>
    <w:rsid w:val="00966DBA"/>
    <w:rsid w:val="00967581"/>
    <w:rsid w:val="00967B0C"/>
    <w:rsid w:val="00971554"/>
    <w:rsid w:val="00971909"/>
    <w:rsid w:val="00971D8F"/>
    <w:rsid w:val="00972BE0"/>
    <w:rsid w:val="00973B17"/>
    <w:rsid w:val="00976016"/>
    <w:rsid w:val="00976C9E"/>
    <w:rsid w:val="00976D7C"/>
    <w:rsid w:val="00976DEA"/>
    <w:rsid w:val="009774F5"/>
    <w:rsid w:val="009779DB"/>
    <w:rsid w:val="009804C3"/>
    <w:rsid w:val="00980DFD"/>
    <w:rsid w:val="00981037"/>
    <w:rsid w:val="009811A0"/>
    <w:rsid w:val="009812B5"/>
    <w:rsid w:val="009836D7"/>
    <w:rsid w:val="00983D19"/>
    <w:rsid w:val="00984137"/>
    <w:rsid w:val="00984F40"/>
    <w:rsid w:val="00985DA5"/>
    <w:rsid w:val="0098602B"/>
    <w:rsid w:val="00986C4E"/>
    <w:rsid w:val="00987C8A"/>
    <w:rsid w:val="00990D10"/>
    <w:rsid w:val="00990E74"/>
    <w:rsid w:val="00991B1A"/>
    <w:rsid w:val="00993B78"/>
    <w:rsid w:val="00994324"/>
    <w:rsid w:val="009958CB"/>
    <w:rsid w:val="00995ECE"/>
    <w:rsid w:val="009976B5"/>
    <w:rsid w:val="00997886"/>
    <w:rsid w:val="00997B63"/>
    <w:rsid w:val="00997D7A"/>
    <w:rsid w:val="009A0F2A"/>
    <w:rsid w:val="009A10C9"/>
    <w:rsid w:val="009A1A5A"/>
    <w:rsid w:val="009A4D9E"/>
    <w:rsid w:val="009A5A3A"/>
    <w:rsid w:val="009A676A"/>
    <w:rsid w:val="009A698D"/>
    <w:rsid w:val="009A7895"/>
    <w:rsid w:val="009A790B"/>
    <w:rsid w:val="009B1C62"/>
    <w:rsid w:val="009B2069"/>
    <w:rsid w:val="009B291B"/>
    <w:rsid w:val="009B3193"/>
    <w:rsid w:val="009B4238"/>
    <w:rsid w:val="009B4F84"/>
    <w:rsid w:val="009B5C00"/>
    <w:rsid w:val="009B6051"/>
    <w:rsid w:val="009B6A51"/>
    <w:rsid w:val="009B738B"/>
    <w:rsid w:val="009B7E49"/>
    <w:rsid w:val="009C1281"/>
    <w:rsid w:val="009C25E9"/>
    <w:rsid w:val="009C333C"/>
    <w:rsid w:val="009C337B"/>
    <w:rsid w:val="009C4342"/>
    <w:rsid w:val="009C43D4"/>
    <w:rsid w:val="009C485C"/>
    <w:rsid w:val="009C49BD"/>
    <w:rsid w:val="009C58D2"/>
    <w:rsid w:val="009C787F"/>
    <w:rsid w:val="009C79FD"/>
    <w:rsid w:val="009D0C33"/>
    <w:rsid w:val="009D0D1E"/>
    <w:rsid w:val="009D27A4"/>
    <w:rsid w:val="009D27D1"/>
    <w:rsid w:val="009D27ED"/>
    <w:rsid w:val="009D411A"/>
    <w:rsid w:val="009D4998"/>
    <w:rsid w:val="009D565C"/>
    <w:rsid w:val="009D6E36"/>
    <w:rsid w:val="009D7069"/>
    <w:rsid w:val="009D7826"/>
    <w:rsid w:val="009D7CA1"/>
    <w:rsid w:val="009D7CEC"/>
    <w:rsid w:val="009D7FC3"/>
    <w:rsid w:val="009E082E"/>
    <w:rsid w:val="009E2540"/>
    <w:rsid w:val="009E3F6C"/>
    <w:rsid w:val="009E58DC"/>
    <w:rsid w:val="009E6684"/>
    <w:rsid w:val="009E7641"/>
    <w:rsid w:val="009E7B2E"/>
    <w:rsid w:val="009F02D7"/>
    <w:rsid w:val="009F03BA"/>
    <w:rsid w:val="009F0426"/>
    <w:rsid w:val="009F0434"/>
    <w:rsid w:val="009F2378"/>
    <w:rsid w:val="009F24BA"/>
    <w:rsid w:val="009F2501"/>
    <w:rsid w:val="009F411C"/>
    <w:rsid w:val="009F510D"/>
    <w:rsid w:val="009F5639"/>
    <w:rsid w:val="009F73B3"/>
    <w:rsid w:val="00A0042F"/>
    <w:rsid w:val="00A01336"/>
    <w:rsid w:val="00A01E8D"/>
    <w:rsid w:val="00A026B8"/>
    <w:rsid w:val="00A027D6"/>
    <w:rsid w:val="00A0292F"/>
    <w:rsid w:val="00A0310C"/>
    <w:rsid w:val="00A03393"/>
    <w:rsid w:val="00A03A26"/>
    <w:rsid w:val="00A05073"/>
    <w:rsid w:val="00A0609E"/>
    <w:rsid w:val="00A06690"/>
    <w:rsid w:val="00A066FC"/>
    <w:rsid w:val="00A06A61"/>
    <w:rsid w:val="00A0722F"/>
    <w:rsid w:val="00A07A0F"/>
    <w:rsid w:val="00A115E2"/>
    <w:rsid w:val="00A11D8D"/>
    <w:rsid w:val="00A13F9E"/>
    <w:rsid w:val="00A14257"/>
    <w:rsid w:val="00A1431E"/>
    <w:rsid w:val="00A14590"/>
    <w:rsid w:val="00A16075"/>
    <w:rsid w:val="00A16813"/>
    <w:rsid w:val="00A174FB"/>
    <w:rsid w:val="00A2169F"/>
    <w:rsid w:val="00A2359D"/>
    <w:rsid w:val="00A2393E"/>
    <w:rsid w:val="00A24B4C"/>
    <w:rsid w:val="00A24D69"/>
    <w:rsid w:val="00A2555C"/>
    <w:rsid w:val="00A25F18"/>
    <w:rsid w:val="00A2601A"/>
    <w:rsid w:val="00A26174"/>
    <w:rsid w:val="00A26700"/>
    <w:rsid w:val="00A26DB9"/>
    <w:rsid w:val="00A31027"/>
    <w:rsid w:val="00A31F0D"/>
    <w:rsid w:val="00A32C2C"/>
    <w:rsid w:val="00A3503B"/>
    <w:rsid w:val="00A36033"/>
    <w:rsid w:val="00A36283"/>
    <w:rsid w:val="00A3694E"/>
    <w:rsid w:val="00A379DF"/>
    <w:rsid w:val="00A37FC6"/>
    <w:rsid w:val="00A4055D"/>
    <w:rsid w:val="00A4209B"/>
    <w:rsid w:val="00A42EBE"/>
    <w:rsid w:val="00A43020"/>
    <w:rsid w:val="00A4380E"/>
    <w:rsid w:val="00A43953"/>
    <w:rsid w:val="00A44692"/>
    <w:rsid w:val="00A45103"/>
    <w:rsid w:val="00A45340"/>
    <w:rsid w:val="00A45CD9"/>
    <w:rsid w:val="00A470CB"/>
    <w:rsid w:val="00A472CB"/>
    <w:rsid w:val="00A47E88"/>
    <w:rsid w:val="00A5012D"/>
    <w:rsid w:val="00A509D6"/>
    <w:rsid w:val="00A51634"/>
    <w:rsid w:val="00A5166D"/>
    <w:rsid w:val="00A52F7E"/>
    <w:rsid w:val="00A537DC"/>
    <w:rsid w:val="00A54DC1"/>
    <w:rsid w:val="00A55042"/>
    <w:rsid w:val="00A55808"/>
    <w:rsid w:val="00A56005"/>
    <w:rsid w:val="00A5623B"/>
    <w:rsid w:val="00A57094"/>
    <w:rsid w:val="00A57C0C"/>
    <w:rsid w:val="00A57D7B"/>
    <w:rsid w:val="00A57E6D"/>
    <w:rsid w:val="00A60FFA"/>
    <w:rsid w:val="00A6122B"/>
    <w:rsid w:val="00A61299"/>
    <w:rsid w:val="00A616C8"/>
    <w:rsid w:val="00A6204B"/>
    <w:rsid w:val="00A62918"/>
    <w:rsid w:val="00A62EB2"/>
    <w:rsid w:val="00A63BEF"/>
    <w:rsid w:val="00A64412"/>
    <w:rsid w:val="00A6462B"/>
    <w:rsid w:val="00A6465C"/>
    <w:rsid w:val="00A647A3"/>
    <w:rsid w:val="00A65D99"/>
    <w:rsid w:val="00A65EAF"/>
    <w:rsid w:val="00A66F15"/>
    <w:rsid w:val="00A67BDF"/>
    <w:rsid w:val="00A70708"/>
    <w:rsid w:val="00A713BD"/>
    <w:rsid w:val="00A71B81"/>
    <w:rsid w:val="00A7245D"/>
    <w:rsid w:val="00A72FF5"/>
    <w:rsid w:val="00A76072"/>
    <w:rsid w:val="00A77957"/>
    <w:rsid w:val="00A77AF7"/>
    <w:rsid w:val="00A77F57"/>
    <w:rsid w:val="00A802C8"/>
    <w:rsid w:val="00A8067A"/>
    <w:rsid w:val="00A806EB"/>
    <w:rsid w:val="00A818FF"/>
    <w:rsid w:val="00A81CA2"/>
    <w:rsid w:val="00A81FCA"/>
    <w:rsid w:val="00A821D3"/>
    <w:rsid w:val="00A823FC"/>
    <w:rsid w:val="00A83638"/>
    <w:rsid w:val="00A83D56"/>
    <w:rsid w:val="00A84105"/>
    <w:rsid w:val="00A84F72"/>
    <w:rsid w:val="00A85140"/>
    <w:rsid w:val="00A85241"/>
    <w:rsid w:val="00A8542E"/>
    <w:rsid w:val="00A860D6"/>
    <w:rsid w:val="00A862D4"/>
    <w:rsid w:val="00A90649"/>
    <w:rsid w:val="00A91063"/>
    <w:rsid w:val="00A91631"/>
    <w:rsid w:val="00A921F9"/>
    <w:rsid w:val="00A92356"/>
    <w:rsid w:val="00A925EB"/>
    <w:rsid w:val="00A92ABF"/>
    <w:rsid w:val="00A93D29"/>
    <w:rsid w:val="00A944D1"/>
    <w:rsid w:val="00A9456A"/>
    <w:rsid w:val="00A95CE1"/>
    <w:rsid w:val="00A97AA6"/>
    <w:rsid w:val="00A97AE0"/>
    <w:rsid w:val="00AA01AC"/>
    <w:rsid w:val="00AA044D"/>
    <w:rsid w:val="00AA0C63"/>
    <w:rsid w:val="00AA15E3"/>
    <w:rsid w:val="00AA3136"/>
    <w:rsid w:val="00AA31C9"/>
    <w:rsid w:val="00AA397F"/>
    <w:rsid w:val="00AA4187"/>
    <w:rsid w:val="00AA45A9"/>
    <w:rsid w:val="00AA4B4F"/>
    <w:rsid w:val="00AA77D5"/>
    <w:rsid w:val="00AB01DA"/>
    <w:rsid w:val="00AB039A"/>
    <w:rsid w:val="00AB119F"/>
    <w:rsid w:val="00AB193E"/>
    <w:rsid w:val="00AB227E"/>
    <w:rsid w:val="00AB29B8"/>
    <w:rsid w:val="00AB4B7D"/>
    <w:rsid w:val="00AB5B2D"/>
    <w:rsid w:val="00AB653A"/>
    <w:rsid w:val="00AB6779"/>
    <w:rsid w:val="00AB684B"/>
    <w:rsid w:val="00AC0029"/>
    <w:rsid w:val="00AC01C1"/>
    <w:rsid w:val="00AC0AAE"/>
    <w:rsid w:val="00AC0EAA"/>
    <w:rsid w:val="00AC17FE"/>
    <w:rsid w:val="00AC1F73"/>
    <w:rsid w:val="00AC21CE"/>
    <w:rsid w:val="00AC246B"/>
    <w:rsid w:val="00AC2A0B"/>
    <w:rsid w:val="00AC2D7A"/>
    <w:rsid w:val="00AC462C"/>
    <w:rsid w:val="00AC49F7"/>
    <w:rsid w:val="00AC4CC0"/>
    <w:rsid w:val="00AC4DF1"/>
    <w:rsid w:val="00AC5210"/>
    <w:rsid w:val="00AC754F"/>
    <w:rsid w:val="00AC767D"/>
    <w:rsid w:val="00AD18C3"/>
    <w:rsid w:val="00AD2BF4"/>
    <w:rsid w:val="00AD2D94"/>
    <w:rsid w:val="00AD2D9B"/>
    <w:rsid w:val="00AD343C"/>
    <w:rsid w:val="00AD407F"/>
    <w:rsid w:val="00AD4B5F"/>
    <w:rsid w:val="00AD4BB1"/>
    <w:rsid w:val="00AD577A"/>
    <w:rsid w:val="00AD679C"/>
    <w:rsid w:val="00AD772F"/>
    <w:rsid w:val="00AE0215"/>
    <w:rsid w:val="00AE0686"/>
    <w:rsid w:val="00AE09A3"/>
    <w:rsid w:val="00AE0CFE"/>
    <w:rsid w:val="00AE1C1F"/>
    <w:rsid w:val="00AE27B5"/>
    <w:rsid w:val="00AE2D5A"/>
    <w:rsid w:val="00AE2E5C"/>
    <w:rsid w:val="00AE3606"/>
    <w:rsid w:val="00AE376A"/>
    <w:rsid w:val="00AE3BD5"/>
    <w:rsid w:val="00AE452E"/>
    <w:rsid w:val="00AE5BCE"/>
    <w:rsid w:val="00AE5FB8"/>
    <w:rsid w:val="00AE648D"/>
    <w:rsid w:val="00AF08C1"/>
    <w:rsid w:val="00AF1FF8"/>
    <w:rsid w:val="00AF2E24"/>
    <w:rsid w:val="00AF40B7"/>
    <w:rsid w:val="00AF40B8"/>
    <w:rsid w:val="00AF4B6A"/>
    <w:rsid w:val="00AF5CCF"/>
    <w:rsid w:val="00AF5EC9"/>
    <w:rsid w:val="00AF662B"/>
    <w:rsid w:val="00AF6CF3"/>
    <w:rsid w:val="00AF7364"/>
    <w:rsid w:val="00AF7C05"/>
    <w:rsid w:val="00B00CF9"/>
    <w:rsid w:val="00B00E17"/>
    <w:rsid w:val="00B01445"/>
    <w:rsid w:val="00B018B8"/>
    <w:rsid w:val="00B01FDB"/>
    <w:rsid w:val="00B02AC4"/>
    <w:rsid w:val="00B03591"/>
    <w:rsid w:val="00B040EB"/>
    <w:rsid w:val="00B04445"/>
    <w:rsid w:val="00B045D0"/>
    <w:rsid w:val="00B05E31"/>
    <w:rsid w:val="00B06DCB"/>
    <w:rsid w:val="00B0700F"/>
    <w:rsid w:val="00B0763B"/>
    <w:rsid w:val="00B077C5"/>
    <w:rsid w:val="00B10AD3"/>
    <w:rsid w:val="00B10B1B"/>
    <w:rsid w:val="00B10E0F"/>
    <w:rsid w:val="00B111AC"/>
    <w:rsid w:val="00B12DDC"/>
    <w:rsid w:val="00B13D33"/>
    <w:rsid w:val="00B14236"/>
    <w:rsid w:val="00B14286"/>
    <w:rsid w:val="00B15FE1"/>
    <w:rsid w:val="00B1600A"/>
    <w:rsid w:val="00B160AA"/>
    <w:rsid w:val="00B164EE"/>
    <w:rsid w:val="00B176BA"/>
    <w:rsid w:val="00B2116E"/>
    <w:rsid w:val="00B21453"/>
    <w:rsid w:val="00B2281E"/>
    <w:rsid w:val="00B2290F"/>
    <w:rsid w:val="00B23314"/>
    <w:rsid w:val="00B23450"/>
    <w:rsid w:val="00B23911"/>
    <w:rsid w:val="00B24C23"/>
    <w:rsid w:val="00B259CF"/>
    <w:rsid w:val="00B25A41"/>
    <w:rsid w:val="00B2673E"/>
    <w:rsid w:val="00B26BA6"/>
    <w:rsid w:val="00B312B4"/>
    <w:rsid w:val="00B31359"/>
    <w:rsid w:val="00B32336"/>
    <w:rsid w:val="00B33580"/>
    <w:rsid w:val="00B33BB5"/>
    <w:rsid w:val="00B35657"/>
    <w:rsid w:val="00B35C78"/>
    <w:rsid w:val="00B36AF8"/>
    <w:rsid w:val="00B36B46"/>
    <w:rsid w:val="00B37F37"/>
    <w:rsid w:val="00B40733"/>
    <w:rsid w:val="00B4142C"/>
    <w:rsid w:val="00B415FD"/>
    <w:rsid w:val="00B428B2"/>
    <w:rsid w:val="00B42D6A"/>
    <w:rsid w:val="00B43C3B"/>
    <w:rsid w:val="00B44C7B"/>
    <w:rsid w:val="00B451FB"/>
    <w:rsid w:val="00B45D51"/>
    <w:rsid w:val="00B46D74"/>
    <w:rsid w:val="00B47881"/>
    <w:rsid w:val="00B47AD6"/>
    <w:rsid w:val="00B515FF"/>
    <w:rsid w:val="00B51F82"/>
    <w:rsid w:val="00B5227F"/>
    <w:rsid w:val="00B524D4"/>
    <w:rsid w:val="00B543FF"/>
    <w:rsid w:val="00B564AC"/>
    <w:rsid w:val="00B56BCD"/>
    <w:rsid w:val="00B574E2"/>
    <w:rsid w:val="00B60694"/>
    <w:rsid w:val="00B60A0A"/>
    <w:rsid w:val="00B60B98"/>
    <w:rsid w:val="00B60D35"/>
    <w:rsid w:val="00B620CE"/>
    <w:rsid w:val="00B62528"/>
    <w:rsid w:val="00B645D7"/>
    <w:rsid w:val="00B65430"/>
    <w:rsid w:val="00B656E7"/>
    <w:rsid w:val="00B6588B"/>
    <w:rsid w:val="00B659C7"/>
    <w:rsid w:val="00B6692E"/>
    <w:rsid w:val="00B706F2"/>
    <w:rsid w:val="00B7114D"/>
    <w:rsid w:val="00B71771"/>
    <w:rsid w:val="00B728C2"/>
    <w:rsid w:val="00B72FB8"/>
    <w:rsid w:val="00B73053"/>
    <w:rsid w:val="00B73938"/>
    <w:rsid w:val="00B73DD8"/>
    <w:rsid w:val="00B7412E"/>
    <w:rsid w:val="00B74967"/>
    <w:rsid w:val="00B74FCE"/>
    <w:rsid w:val="00B7619B"/>
    <w:rsid w:val="00B768A8"/>
    <w:rsid w:val="00B768E0"/>
    <w:rsid w:val="00B76A19"/>
    <w:rsid w:val="00B77175"/>
    <w:rsid w:val="00B805E8"/>
    <w:rsid w:val="00B82292"/>
    <w:rsid w:val="00B822FE"/>
    <w:rsid w:val="00B82605"/>
    <w:rsid w:val="00B82A60"/>
    <w:rsid w:val="00B831A9"/>
    <w:rsid w:val="00B83F85"/>
    <w:rsid w:val="00B85351"/>
    <w:rsid w:val="00B86BF1"/>
    <w:rsid w:val="00B907D9"/>
    <w:rsid w:val="00B92590"/>
    <w:rsid w:val="00B931D6"/>
    <w:rsid w:val="00B9378F"/>
    <w:rsid w:val="00B93BEA"/>
    <w:rsid w:val="00B9498B"/>
    <w:rsid w:val="00B94DED"/>
    <w:rsid w:val="00B950FA"/>
    <w:rsid w:val="00B95380"/>
    <w:rsid w:val="00B95BFD"/>
    <w:rsid w:val="00B95CB3"/>
    <w:rsid w:val="00B962EB"/>
    <w:rsid w:val="00B97B50"/>
    <w:rsid w:val="00BA10BF"/>
    <w:rsid w:val="00BA1593"/>
    <w:rsid w:val="00BA253C"/>
    <w:rsid w:val="00BA29A6"/>
    <w:rsid w:val="00BA2CCB"/>
    <w:rsid w:val="00BA3099"/>
    <w:rsid w:val="00BA3AB1"/>
    <w:rsid w:val="00BA4653"/>
    <w:rsid w:val="00BA49BD"/>
    <w:rsid w:val="00BA57DB"/>
    <w:rsid w:val="00BA5DB4"/>
    <w:rsid w:val="00BA5E2B"/>
    <w:rsid w:val="00BA6041"/>
    <w:rsid w:val="00BA6805"/>
    <w:rsid w:val="00BB03D5"/>
    <w:rsid w:val="00BB0789"/>
    <w:rsid w:val="00BB0820"/>
    <w:rsid w:val="00BB0A8D"/>
    <w:rsid w:val="00BB18AD"/>
    <w:rsid w:val="00BB22AB"/>
    <w:rsid w:val="00BB24A4"/>
    <w:rsid w:val="00BB2DF6"/>
    <w:rsid w:val="00BB3091"/>
    <w:rsid w:val="00BB4164"/>
    <w:rsid w:val="00BB4D14"/>
    <w:rsid w:val="00BB4D71"/>
    <w:rsid w:val="00BB5040"/>
    <w:rsid w:val="00BB538E"/>
    <w:rsid w:val="00BB5BFD"/>
    <w:rsid w:val="00BB6A29"/>
    <w:rsid w:val="00BB796A"/>
    <w:rsid w:val="00BB7C39"/>
    <w:rsid w:val="00BC1479"/>
    <w:rsid w:val="00BC2B85"/>
    <w:rsid w:val="00BC2E0D"/>
    <w:rsid w:val="00BC43BA"/>
    <w:rsid w:val="00BC4DC1"/>
    <w:rsid w:val="00BC664E"/>
    <w:rsid w:val="00BC6F51"/>
    <w:rsid w:val="00BC6FC9"/>
    <w:rsid w:val="00BD1C49"/>
    <w:rsid w:val="00BD37EE"/>
    <w:rsid w:val="00BD511D"/>
    <w:rsid w:val="00BD56FB"/>
    <w:rsid w:val="00BD6723"/>
    <w:rsid w:val="00BD73AB"/>
    <w:rsid w:val="00BD7E1F"/>
    <w:rsid w:val="00BE0176"/>
    <w:rsid w:val="00BE25D7"/>
    <w:rsid w:val="00BE2ECF"/>
    <w:rsid w:val="00BE3822"/>
    <w:rsid w:val="00BE47D7"/>
    <w:rsid w:val="00BE52F6"/>
    <w:rsid w:val="00BE585B"/>
    <w:rsid w:val="00BE611B"/>
    <w:rsid w:val="00BE7228"/>
    <w:rsid w:val="00BE7761"/>
    <w:rsid w:val="00BF1775"/>
    <w:rsid w:val="00BF1A45"/>
    <w:rsid w:val="00BF2F6F"/>
    <w:rsid w:val="00BF3D31"/>
    <w:rsid w:val="00BF4D01"/>
    <w:rsid w:val="00BF4ED2"/>
    <w:rsid w:val="00BF5305"/>
    <w:rsid w:val="00BF56FF"/>
    <w:rsid w:val="00BF5B23"/>
    <w:rsid w:val="00BF6D87"/>
    <w:rsid w:val="00C00DD0"/>
    <w:rsid w:val="00C01776"/>
    <w:rsid w:val="00C01C99"/>
    <w:rsid w:val="00C01DCA"/>
    <w:rsid w:val="00C01EBF"/>
    <w:rsid w:val="00C021D6"/>
    <w:rsid w:val="00C0319C"/>
    <w:rsid w:val="00C03ABA"/>
    <w:rsid w:val="00C04A4D"/>
    <w:rsid w:val="00C04D24"/>
    <w:rsid w:val="00C056A1"/>
    <w:rsid w:val="00C05BE2"/>
    <w:rsid w:val="00C0649D"/>
    <w:rsid w:val="00C067FF"/>
    <w:rsid w:val="00C10063"/>
    <w:rsid w:val="00C1020B"/>
    <w:rsid w:val="00C1161C"/>
    <w:rsid w:val="00C117CB"/>
    <w:rsid w:val="00C12481"/>
    <w:rsid w:val="00C13144"/>
    <w:rsid w:val="00C15F69"/>
    <w:rsid w:val="00C16EDF"/>
    <w:rsid w:val="00C17937"/>
    <w:rsid w:val="00C17F32"/>
    <w:rsid w:val="00C207C6"/>
    <w:rsid w:val="00C20D6A"/>
    <w:rsid w:val="00C21F33"/>
    <w:rsid w:val="00C223F2"/>
    <w:rsid w:val="00C227FF"/>
    <w:rsid w:val="00C22B89"/>
    <w:rsid w:val="00C23E68"/>
    <w:rsid w:val="00C24913"/>
    <w:rsid w:val="00C25B35"/>
    <w:rsid w:val="00C26431"/>
    <w:rsid w:val="00C26EC9"/>
    <w:rsid w:val="00C278F4"/>
    <w:rsid w:val="00C27D38"/>
    <w:rsid w:val="00C30469"/>
    <w:rsid w:val="00C30FFD"/>
    <w:rsid w:val="00C3150A"/>
    <w:rsid w:val="00C32DD3"/>
    <w:rsid w:val="00C360CB"/>
    <w:rsid w:val="00C363B3"/>
    <w:rsid w:val="00C36E07"/>
    <w:rsid w:val="00C37E59"/>
    <w:rsid w:val="00C40234"/>
    <w:rsid w:val="00C40FC3"/>
    <w:rsid w:val="00C423C7"/>
    <w:rsid w:val="00C427BC"/>
    <w:rsid w:val="00C449BA"/>
    <w:rsid w:val="00C467D3"/>
    <w:rsid w:val="00C46AD2"/>
    <w:rsid w:val="00C46B4F"/>
    <w:rsid w:val="00C47120"/>
    <w:rsid w:val="00C50939"/>
    <w:rsid w:val="00C527DF"/>
    <w:rsid w:val="00C53127"/>
    <w:rsid w:val="00C555BD"/>
    <w:rsid w:val="00C55828"/>
    <w:rsid w:val="00C55D4C"/>
    <w:rsid w:val="00C55DA0"/>
    <w:rsid w:val="00C55E6F"/>
    <w:rsid w:val="00C55F0A"/>
    <w:rsid w:val="00C572C0"/>
    <w:rsid w:val="00C573E2"/>
    <w:rsid w:val="00C57B73"/>
    <w:rsid w:val="00C60348"/>
    <w:rsid w:val="00C60A51"/>
    <w:rsid w:val="00C6121E"/>
    <w:rsid w:val="00C61545"/>
    <w:rsid w:val="00C623B5"/>
    <w:rsid w:val="00C62BED"/>
    <w:rsid w:val="00C6306F"/>
    <w:rsid w:val="00C63CD3"/>
    <w:rsid w:val="00C643B7"/>
    <w:rsid w:val="00C64477"/>
    <w:rsid w:val="00C64CD4"/>
    <w:rsid w:val="00C654A6"/>
    <w:rsid w:val="00C65698"/>
    <w:rsid w:val="00C6614B"/>
    <w:rsid w:val="00C66E09"/>
    <w:rsid w:val="00C67B34"/>
    <w:rsid w:val="00C67EBF"/>
    <w:rsid w:val="00C70293"/>
    <w:rsid w:val="00C70720"/>
    <w:rsid w:val="00C717BD"/>
    <w:rsid w:val="00C72F2C"/>
    <w:rsid w:val="00C731CE"/>
    <w:rsid w:val="00C7391A"/>
    <w:rsid w:val="00C73D46"/>
    <w:rsid w:val="00C7417D"/>
    <w:rsid w:val="00C741EC"/>
    <w:rsid w:val="00C767BE"/>
    <w:rsid w:val="00C77548"/>
    <w:rsid w:val="00C8000E"/>
    <w:rsid w:val="00C806F7"/>
    <w:rsid w:val="00C80968"/>
    <w:rsid w:val="00C80CE5"/>
    <w:rsid w:val="00C8280E"/>
    <w:rsid w:val="00C830FA"/>
    <w:rsid w:val="00C833E2"/>
    <w:rsid w:val="00C87787"/>
    <w:rsid w:val="00C90AAC"/>
    <w:rsid w:val="00C90FED"/>
    <w:rsid w:val="00C94338"/>
    <w:rsid w:val="00C944BF"/>
    <w:rsid w:val="00C95742"/>
    <w:rsid w:val="00C95BEA"/>
    <w:rsid w:val="00C96911"/>
    <w:rsid w:val="00C97753"/>
    <w:rsid w:val="00C97BA5"/>
    <w:rsid w:val="00CA081D"/>
    <w:rsid w:val="00CA0B74"/>
    <w:rsid w:val="00CA143F"/>
    <w:rsid w:val="00CA1452"/>
    <w:rsid w:val="00CA18BF"/>
    <w:rsid w:val="00CA2570"/>
    <w:rsid w:val="00CA28CD"/>
    <w:rsid w:val="00CA3719"/>
    <w:rsid w:val="00CA3AC9"/>
    <w:rsid w:val="00CA610E"/>
    <w:rsid w:val="00CA62D8"/>
    <w:rsid w:val="00CA6AC4"/>
    <w:rsid w:val="00CA7550"/>
    <w:rsid w:val="00CB1114"/>
    <w:rsid w:val="00CB1191"/>
    <w:rsid w:val="00CB13CE"/>
    <w:rsid w:val="00CB28C1"/>
    <w:rsid w:val="00CB33AF"/>
    <w:rsid w:val="00CB3829"/>
    <w:rsid w:val="00CB384C"/>
    <w:rsid w:val="00CB558F"/>
    <w:rsid w:val="00CB56AC"/>
    <w:rsid w:val="00CB5B5E"/>
    <w:rsid w:val="00CB5DCD"/>
    <w:rsid w:val="00CB6182"/>
    <w:rsid w:val="00CB661E"/>
    <w:rsid w:val="00CB6AF2"/>
    <w:rsid w:val="00CB6F6B"/>
    <w:rsid w:val="00CB75DD"/>
    <w:rsid w:val="00CC0CE8"/>
    <w:rsid w:val="00CC0D67"/>
    <w:rsid w:val="00CC11AB"/>
    <w:rsid w:val="00CC131A"/>
    <w:rsid w:val="00CC2A05"/>
    <w:rsid w:val="00CC419B"/>
    <w:rsid w:val="00CC6BB0"/>
    <w:rsid w:val="00CC7B71"/>
    <w:rsid w:val="00CC7D5E"/>
    <w:rsid w:val="00CD0052"/>
    <w:rsid w:val="00CD014A"/>
    <w:rsid w:val="00CD0FB7"/>
    <w:rsid w:val="00CD11EC"/>
    <w:rsid w:val="00CD1B7C"/>
    <w:rsid w:val="00CD2C78"/>
    <w:rsid w:val="00CD2FA2"/>
    <w:rsid w:val="00CD3DA5"/>
    <w:rsid w:val="00CD3EE8"/>
    <w:rsid w:val="00CD46C9"/>
    <w:rsid w:val="00CD4A91"/>
    <w:rsid w:val="00CD5961"/>
    <w:rsid w:val="00CD687E"/>
    <w:rsid w:val="00CD69AF"/>
    <w:rsid w:val="00CD6B3A"/>
    <w:rsid w:val="00CD7A4E"/>
    <w:rsid w:val="00CE0C49"/>
    <w:rsid w:val="00CE136F"/>
    <w:rsid w:val="00CE13B3"/>
    <w:rsid w:val="00CE18BB"/>
    <w:rsid w:val="00CE2203"/>
    <w:rsid w:val="00CE23DD"/>
    <w:rsid w:val="00CE36CF"/>
    <w:rsid w:val="00CE3C16"/>
    <w:rsid w:val="00CE3CD5"/>
    <w:rsid w:val="00CE4074"/>
    <w:rsid w:val="00CE4663"/>
    <w:rsid w:val="00CE4CBC"/>
    <w:rsid w:val="00CE4DD4"/>
    <w:rsid w:val="00CE514D"/>
    <w:rsid w:val="00CE5221"/>
    <w:rsid w:val="00CE658D"/>
    <w:rsid w:val="00CE69F5"/>
    <w:rsid w:val="00CE6CA5"/>
    <w:rsid w:val="00CE6F06"/>
    <w:rsid w:val="00CE713F"/>
    <w:rsid w:val="00CE72B9"/>
    <w:rsid w:val="00CF0608"/>
    <w:rsid w:val="00CF1072"/>
    <w:rsid w:val="00CF27A0"/>
    <w:rsid w:val="00CF3190"/>
    <w:rsid w:val="00CF38D9"/>
    <w:rsid w:val="00CF583E"/>
    <w:rsid w:val="00D0019A"/>
    <w:rsid w:val="00D00BA4"/>
    <w:rsid w:val="00D01614"/>
    <w:rsid w:val="00D0186A"/>
    <w:rsid w:val="00D0200D"/>
    <w:rsid w:val="00D02F85"/>
    <w:rsid w:val="00D0321A"/>
    <w:rsid w:val="00D03235"/>
    <w:rsid w:val="00D03F19"/>
    <w:rsid w:val="00D03F1D"/>
    <w:rsid w:val="00D042BB"/>
    <w:rsid w:val="00D05B3E"/>
    <w:rsid w:val="00D05CED"/>
    <w:rsid w:val="00D06DBB"/>
    <w:rsid w:val="00D07356"/>
    <w:rsid w:val="00D07C82"/>
    <w:rsid w:val="00D1081B"/>
    <w:rsid w:val="00D10A14"/>
    <w:rsid w:val="00D10C28"/>
    <w:rsid w:val="00D10C35"/>
    <w:rsid w:val="00D113E2"/>
    <w:rsid w:val="00D12AAD"/>
    <w:rsid w:val="00D12C90"/>
    <w:rsid w:val="00D1403E"/>
    <w:rsid w:val="00D15921"/>
    <w:rsid w:val="00D159F6"/>
    <w:rsid w:val="00D160FF"/>
    <w:rsid w:val="00D1740F"/>
    <w:rsid w:val="00D177B0"/>
    <w:rsid w:val="00D20596"/>
    <w:rsid w:val="00D20F01"/>
    <w:rsid w:val="00D216D7"/>
    <w:rsid w:val="00D22593"/>
    <w:rsid w:val="00D23D1F"/>
    <w:rsid w:val="00D23D76"/>
    <w:rsid w:val="00D24AA6"/>
    <w:rsid w:val="00D2537E"/>
    <w:rsid w:val="00D25400"/>
    <w:rsid w:val="00D26135"/>
    <w:rsid w:val="00D26F67"/>
    <w:rsid w:val="00D2715A"/>
    <w:rsid w:val="00D27539"/>
    <w:rsid w:val="00D27822"/>
    <w:rsid w:val="00D27A78"/>
    <w:rsid w:val="00D30738"/>
    <w:rsid w:val="00D311CD"/>
    <w:rsid w:val="00D31CED"/>
    <w:rsid w:val="00D31DCD"/>
    <w:rsid w:val="00D3278B"/>
    <w:rsid w:val="00D3281D"/>
    <w:rsid w:val="00D32925"/>
    <w:rsid w:val="00D32B38"/>
    <w:rsid w:val="00D33843"/>
    <w:rsid w:val="00D358F7"/>
    <w:rsid w:val="00D3769A"/>
    <w:rsid w:val="00D40464"/>
    <w:rsid w:val="00D40BF2"/>
    <w:rsid w:val="00D41955"/>
    <w:rsid w:val="00D419CB"/>
    <w:rsid w:val="00D41AED"/>
    <w:rsid w:val="00D42295"/>
    <w:rsid w:val="00D426DF"/>
    <w:rsid w:val="00D42757"/>
    <w:rsid w:val="00D42902"/>
    <w:rsid w:val="00D432C3"/>
    <w:rsid w:val="00D436C5"/>
    <w:rsid w:val="00D43F1D"/>
    <w:rsid w:val="00D440E6"/>
    <w:rsid w:val="00D447D5"/>
    <w:rsid w:val="00D45600"/>
    <w:rsid w:val="00D45614"/>
    <w:rsid w:val="00D46252"/>
    <w:rsid w:val="00D4654E"/>
    <w:rsid w:val="00D47443"/>
    <w:rsid w:val="00D47512"/>
    <w:rsid w:val="00D50ECC"/>
    <w:rsid w:val="00D5102F"/>
    <w:rsid w:val="00D51394"/>
    <w:rsid w:val="00D51C16"/>
    <w:rsid w:val="00D51C3C"/>
    <w:rsid w:val="00D52381"/>
    <w:rsid w:val="00D52E4F"/>
    <w:rsid w:val="00D52F80"/>
    <w:rsid w:val="00D531A5"/>
    <w:rsid w:val="00D535CF"/>
    <w:rsid w:val="00D536FF"/>
    <w:rsid w:val="00D53A18"/>
    <w:rsid w:val="00D53AE6"/>
    <w:rsid w:val="00D53B42"/>
    <w:rsid w:val="00D53B98"/>
    <w:rsid w:val="00D53BB3"/>
    <w:rsid w:val="00D53F9E"/>
    <w:rsid w:val="00D5403F"/>
    <w:rsid w:val="00D54B76"/>
    <w:rsid w:val="00D54C1F"/>
    <w:rsid w:val="00D563A6"/>
    <w:rsid w:val="00D565D6"/>
    <w:rsid w:val="00D568E8"/>
    <w:rsid w:val="00D574D8"/>
    <w:rsid w:val="00D60BAC"/>
    <w:rsid w:val="00D60EFE"/>
    <w:rsid w:val="00D62FC7"/>
    <w:rsid w:val="00D63741"/>
    <w:rsid w:val="00D6392D"/>
    <w:rsid w:val="00D64539"/>
    <w:rsid w:val="00D6522A"/>
    <w:rsid w:val="00D65E65"/>
    <w:rsid w:val="00D65F59"/>
    <w:rsid w:val="00D67103"/>
    <w:rsid w:val="00D67B26"/>
    <w:rsid w:val="00D704E2"/>
    <w:rsid w:val="00D7051F"/>
    <w:rsid w:val="00D70971"/>
    <w:rsid w:val="00D71564"/>
    <w:rsid w:val="00D72081"/>
    <w:rsid w:val="00D72264"/>
    <w:rsid w:val="00D72575"/>
    <w:rsid w:val="00D7279B"/>
    <w:rsid w:val="00D72C5A"/>
    <w:rsid w:val="00D7322E"/>
    <w:rsid w:val="00D73B49"/>
    <w:rsid w:val="00D73DA2"/>
    <w:rsid w:val="00D7463B"/>
    <w:rsid w:val="00D750F3"/>
    <w:rsid w:val="00D75D86"/>
    <w:rsid w:val="00D7605E"/>
    <w:rsid w:val="00D76C06"/>
    <w:rsid w:val="00D801BB"/>
    <w:rsid w:val="00D801FE"/>
    <w:rsid w:val="00D80ED0"/>
    <w:rsid w:val="00D83287"/>
    <w:rsid w:val="00D832EA"/>
    <w:rsid w:val="00D85154"/>
    <w:rsid w:val="00D854ED"/>
    <w:rsid w:val="00D858D8"/>
    <w:rsid w:val="00D85BB1"/>
    <w:rsid w:val="00D85EFF"/>
    <w:rsid w:val="00D86E09"/>
    <w:rsid w:val="00D8798F"/>
    <w:rsid w:val="00D906A8"/>
    <w:rsid w:val="00D90B85"/>
    <w:rsid w:val="00D91388"/>
    <w:rsid w:val="00D91E51"/>
    <w:rsid w:val="00D9275D"/>
    <w:rsid w:val="00D94D88"/>
    <w:rsid w:val="00D953A6"/>
    <w:rsid w:val="00D95CB9"/>
    <w:rsid w:val="00D9653B"/>
    <w:rsid w:val="00D9685B"/>
    <w:rsid w:val="00D97983"/>
    <w:rsid w:val="00D97C7B"/>
    <w:rsid w:val="00D97F95"/>
    <w:rsid w:val="00DA057E"/>
    <w:rsid w:val="00DA087A"/>
    <w:rsid w:val="00DA0976"/>
    <w:rsid w:val="00DA0C33"/>
    <w:rsid w:val="00DA186D"/>
    <w:rsid w:val="00DA1D31"/>
    <w:rsid w:val="00DA2537"/>
    <w:rsid w:val="00DA296A"/>
    <w:rsid w:val="00DA32A9"/>
    <w:rsid w:val="00DA3A03"/>
    <w:rsid w:val="00DA4381"/>
    <w:rsid w:val="00DA4CD1"/>
    <w:rsid w:val="00DA5700"/>
    <w:rsid w:val="00DA6076"/>
    <w:rsid w:val="00DA6632"/>
    <w:rsid w:val="00DA69EA"/>
    <w:rsid w:val="00DA7327"/>
    <w:rsid w:val="00DA769B"/>
    <w:rsid w:val="00DB0583"/>
    <w:rsid w:val="00DB1FE7"/>
    <w:rsid w:val="00DB21F7"/>
    <w:rsid w:val="00DB3E20"/>
    <w:rsid w:val="00DB4104"/>
    <w:rsid w:val="00DB543D"/>
    <w:rsid w:val="00DB54B3"/>
    <w:rsid w:val="00DB6221"/>
    <w:rsid w:val="00DB6E97"/>
    <w:rsid w:val="00DB7608"/>
    <w:rsid w:val="00DC01E7"/>
    <w:rsid w:val="00DC0291"/>
    <w:rsid w:val="00DC0C6E"/>
    <w:rsid w:val="00DC13BF"/>
    <w:rsid w:val="00DC17EB"/>
    <w:rsid w:val="00DC2709"/>
    <w:rsid w:val="00DC3FE7"/>
    <w:rsid w:val="00DC433E"/>
    <w:rsid w:val="00DC4D56"/>
    <w:rsid w:val="00DC511E"/>
    <w:rsid w:val="00DC615E"/>
    <w:rsid w:val="00DC64B0"/>
    <w:rsid w:val="00DC674A"/>
    <w:rsid w:val="00DC6BCD"/>
    <w:rsid w:val="00DC717C"/>
    <w:rsid w:val="00DC7205"/>
    <w:rsid w:val="00DC7939"/>
    <w:rsid w:val="00DC7C0B"/>
    <w:rsid w:val="00DD191D"/>
    <w:rsid w:val="00DD36C4"/>
    <w:rsid w:val="00DD39E8"/>
    <w:rsid w:val="00DD3AC2"/>
    <w:rsid w:val="00DD3C26"/>
    <w:rsid w:val="00DD3D06"/>
    <w:rsid w:val="00DE041D"/>
    <w:rsid w:val="00DE0873"/>
    <w:rsid w:val="00DE0C12"/>
    <w:rsid w:val="00DE0D16"/>
    <w:rsid w:val="00DE13F8"/>
    <w:rsid w:val="00DE1758"/>
    <w:rsid w:val="00DE1915"/>
    <w:rsid w:val="00DE313D"/>
    <w:rsid w:val="00DE3CA1"/>
    <w:rsid w:val="00DE4D3B"/>
    <w:rsid w:val="00DE53E3"/>
    <w:rsid w:val="00DE607C"/>
    <w:rsid w:val="00DE6A6E"/>
    <w:rsid w:val="00DE6FAC"/>
    <w:rsid w:val="00DF08A6"/>
    <w:rsid w:val="00DF1BD3"/>
    <w:rsid w:val="00DF22A9"/>
    <w:rsid w:val="00DF3242"/>
    <w:rsid w:val="00DF4173"/>
    <w:rsid w:val="00DF5E43"/>
    <w:rsid w:val="00DF60EC"/>
    <w:rsid w:val="00E0054C"/>
    <w:rsid w:val="00E00753"/>
    <w:rsid w:val="00E00A96"/>
    <w:rsid w:val="00E00F20"/>
    <w:rsid w:val="00E00F41"/>
    <w:rsid w:val="00E012E7"/>
    <w:rsid w:val="00E033E3"/>
    <w:rsid w:val="00E043A6"/>
    <w:rsid w:val="00E04940"/>
    <w:rsid w:val="00E04C78"/>
    <w:rsid w:val="00E0590A"/>
    <w:rsid w:val="00E06B06"/>
    <w:rsid w:val="00E06E8E"/>
    <w:rsid w:val="00E07321"/>
    <w:rsid w:val="00E07B99"/>
    <w:rsid w:val="00E07EF2"/>
    <w:rsid w:val="00E101C7"/>
    <w:rsid w:val="00E10882"/>
    <w:rsid w:val="00E1099B"/>
    <w:rsid w:val="00E119FB"/>
    <w:rsid w:val="00E11B93"/>
    <w:rsid w:val="00E12042"/>
    <w:rsid w:val="00E12085"/>
    <w:rsid w:val="00E120B6"/>
    <w:rsid w:val="00E12FB6"/>
    <w:rsid w:val="00E13663"/>
    <w:rsid w:val="00E149C5"/>
    <w:rsid w:val="00E14A59"/>
    <w:rsid w:val="00E1613E"/>
    <w:rsid w:val="00E16472"/>
    <w:rsid w:val="00E1659E"/>
    <w:rsid w:val="00E165A0"/>
    <w:rsid w:val="00E1762C"/>
    <w:rsid w:val="00E17F96"/>
    <w:rsid w:val="00E204B8"/>
    <w:rsid w:val="00E20A75"/>
    <w:rsid w:val="00E2162D"/>
    <w:rsid w:val="00E21D29"/>
    <w:rsid w:val="00E231A0"/>
    <w:rsid w:val="00E250F9"/>
    <w:rsid w:val="00E2557A"/>
    <w:rsid w:val="00E26208"/>
    <w:rsid w:val="00E26603"/>
    <w:rsid w:val="00E267A5"/>
    <w:rsid w:val="00E27CBA"/>
    <w:rsid w:val="00E31832"/>
    <w:rsid w:val="00E31A75"/>
    <w:rsid w:val="00E32BF2"/>
    <w:rsid w:val="00E32C20"/>
    <w:rsid w:val="00E32DAA"/>
    <w:rsid w:val="00E33269"/>
    <w:rsid w:val="00E334B4"/>
    <w:rsid w:val="00E3471F"/>
    <w:rsid w:val="00E35A70"/>
    <w:rsid w:val="00E36E0D"/>
    <w:rsid w:val="00E404ED"/>
    <w:rsid w:val="00E405E8"/>
    <w:rsid w:val="00E4196E"/>
    <w:rsid w:val="00E41DD7"/>
    <w:rsid w:val="00E42570"/>
    <w:rsid w:val="00E42E5B"/>
    <w:rsid w:val="00E433FB"/>
    <w:rsid w:val="00E440EB"/>
    <w:rsid w:val="00E45EC0"/>
    <w:rsid w:val="00E45F51"/>
    <w:rsid w:val="00E470A5"/>
    <w:rsid w:val="00E47B7A"/>
    <w:rsid w:val="00E50DD0"/>
    <w:rsid w:val="00E514C2"/>
    <w:rsid w:val="00E52212"/>
    <w:rsid w:val="00E5223A"/>
    <w:rsid w:val="00E524FF"/>
    <w:rsid w:val="00E52BBB"/>
    <w:rsid w:val="00E543DC"/>
    <w:rsid w:val="00E55992"/>
    <w:rsid w:val="00E55E9A"/>
    <w:rsid w:val="00E573DB"/>
    <w:rsid w:val="00E57AA7"/>
    <w:rsid w:val="00E62010"/>
    <w:rsid w:val="00E6209E"/>
    <w:rsid w:val="00E620CF"/>
    <w:rsid w:val="00E63652"/>
    <w:rsid w:val="00E63DA2"/>
    <w:rsid w:val="00E64494"/>
    <w:rsid w:val="00E6488B"/>
    <w:rsid w:val="00E64A4F"/>
    <w:rsid w:val="00E652D1"/>
    <w:rsid w:val="00E65542"/>
    <w:rsid w:val="00E6594E"/>
    <w:rsid w:val="00E65BA3"/>
    <w:rsid w:val="00E6656C"/>
    <w:rsid w:val="00E666E5"/>
    <w:rsid w:val="00E6728D"/>
    <w:rsid w:val="00E672AC"/>
    <w:rsid w:val="00E678B4"/>
    <w:rsid w:val="00E71033"/>
    <w:rsid w:val="00E7225D"/>
    <w:rsid w:val="00E7270B"/>
    <w:rsid w:val="00E72996"/>
    <w:rsid w:val="00E72E76"/>
    <w:rsid w:val="00E738C2"/>
    <w:rsid w:val="00E738D3"/>
    <w:rsid w:val="00E74734"/>
    <w:rsid w:val="00E7485E"/>
    <w:rsid w:val="00E7533D"/>
    <w:rsid w:val="00E75CDC"/>
    <w:rsid w:val="00E7603F"/>
    <w:rsid w:val="00E7658A"/>
    <w:rsid w:val="00E77339"/>
    <w:rsid w:val="00E7746F"/>
    <w:rsid w:val="00E80A11"/>
    <w:rsid w:val="00E81184"/>
    <w:rsid w:val="00E839A9"/>
    <w:rsid w:val="00E83DF0"/>
    <w:rsid w:val="00E8421A"/>
    <w:rsid w:val="00E850C9"/>
    <w:rsid w:val="00E85687"/>
    <w:rsid w:val="00E8612E"/>
    <w:rsid w:val="00E863BB"/>
    <w:rsid w:val="00E870F7"/>
    <w:rsid w:val="00E87ADA"/>
    <w:rsid w:val="00E92712"/>
    <w:rsid w:val="00E943F2"/>
    <w:rsid w:val="00E94CEC"/>
    <w:rsid w:val="00E9504B"/>
    <w:rsid w:val="00E950FB"/>
    <w:rsid w:val="00E954E2"/>
    <w:rsid w:val="00E95F08"/>
    <w:rsid w:val="00E96243"/>
    <w:rsid w:val="00E96C7F"/>
    <w:rsid w:val="00E973B6"/>
    <w:rsid w:val="00EA0963"/>
    <w:rsid w:val="00EA14E9"/>
    <w:rsid w:val="00EA2C98"/>
    <w:rsid w:val="00EA37D0"/>
    <w:rsid w:val="00EA3839"/>
    <w:rsid w:val="00EA4F30"/>
    <w:rsid w:val="00EA4F62"/>
    <w:rsid w:val="00EA6373"/>
    <w:rsid w:val="00EA647C"/>
    <w:rsid w:val="00EA72A0"/>
    <w:rsid w:val="00EB15D2"/>
    <w:rsid w:val="00EB195B"/>
    <w:rsid w:val="00EB1F6A"/>
    <w:rsid w:val="00EB2A02"/>
    <w:rsid w:val="00EB393B"/>
    <w:rsid w:val="00EB4319"/>
    <w:rsid w:val="00EB53E1"/>
    <w:rsid w:val="00EB5629"/>
    <w:rsid w:val="00EB5705"/>
    <w:rsid w:val="00EB67EE"/>
    <w:rsid w:val="00EC0295"/>
    <w:rsid w:val="00EC12B3"/>
    <w:rsid w:val="00EC1A90"/>
    <w:rsid w:val="00EC2DEF"/>
    <w:rsid w:val="00EC33D2"/>
    <w:rsid w:val="00EC341B"/>
    <w:rsid w:val="00EC47F1"/>
    <w:rsid w:val="00EC4A81"/>
    <w:rsid w:val="00EC5C32"/>
    <w:rsid w:val="00EC76F9"/>
    <w:rsid w:val="00ED0116"/>
    <w:rsid w:val="00ED0409"/>
    <w:rsid w:val="00ED0BD2"/>
    <w:rsid w:val="00ED0ECC"/>
    <w:rsid w:val="00ED130F"/>
    <w:rsid w:val="00ED147C"/>
    <w:rsid w:val="00ED1875"/>
    <w:rsid w:val="00ED1B97"/>
    <w:rsid w:val="00ED237E"/>
    <w:rsid w:val="00ED4771"/>
    <w:rsid w:val="00ED6BB0"/>
    <w:rsid w:val="00ED7943"/>
    <w:rsid w:val="00EE082B"/>
    <w:rsid w:val="00EE124C"/>
    <w:rsid w:val="00EE132E"/>
    <w:rsid w:val="00EE2191"/>
    <w:rsid w:val="00EE24D5"/>
    <w:rsid w:val="00EE27B0"/>
    <w:rsid w:val="00EE289A"/>
    <w:rsid w:val="00EE3454"/>
    <w:rsid w:val="00EE3668"/>
    <w:rsid w:val="00EE3867"/>
    <w:rsid w:val="00EE3B26"/>
    <w:rsid w:val="00EE46A3"/>
    <w:rsid w:val="00EE4CD0"/>
    <w:rsid w:val="00EE4DBD"/>
    <w:rsid w:val="00EE4F33"/>
    <w:rsid w:val="00EE6B3F"/>
    <w:rsid w:val="00EE7141"/>
    <w:rsid w:val="00EE731F"/>
    <w:rsid w:val="00EE77D5"/>
    <w:rsid w:val="00EF024B"/>
    <w:rsid w:val="00EF0802"/>
    <w:rsid w:val="00EF0B10"/>
    <w:rsid w:val="00EF1FAC"/>
    <w:rsid w:val="00EF234A"/>
    <w:rsid w:val="00EF2A27"/>
    <w:rsid w:val="00EF2E4D"/>
    <w:rsid w:val="00EF401C"/>
    <w:rsid w:val="00EF4361"/>
    <w:rsid w:val="00EF47B7"/>
    <w:rsid w:val="00EF4FDC"/>
    <w:rsid w:val="00EF5D31"/>
    <w:rsid w:val="00EF5DAC"/>
    <w:rsid w:val="00EF603A"/>
    <w:rsid w:val="00EF6EDC"/>
    <w:rsid w:val="00EF7C19"/>
    <w:rsid w:val="00EF7EC5"/>
    <w:rsid w:val="00F00972"/>
    <w:rsid w:val="00F01799"/>
    <w:rsid w:val="00F024D3"/>
    <w:rsid w:val="00F03FA1"/>
    <w:rsid w:val="00F040CD"/>
    <w:rsid w:val="00F04249"/>
    <w:rsid w:val="00F04687"/>
    <w:rsid w:val="00F05254"/>
    <w:rsid w:val="00F06183"/>
    <w:rsid w:val="00F062AA"/>
    <w:rsid w:val="00F06F53"/>
    <w:rsid w:val="00F07D86"/>
    <w:rsid w:val="00F1074C"/>
    <w:rsid w:val="00F10D33"/>
    <w:rsid w:val="00F10EA9"/>
    <w:rsid w:val="00F11876"/>
    <w:rsid w:val="00F14389"/>
    <w:rsid w:val="00F15304"/>
    <w:rsid w:val="00F15AA8"/>
    <w:rsid w:val="00F15EA4"/>
    <w:rsid w:val="00F16B51"/>
    <w:rsid w:val="00F20CCF"/>
    <w:rsid w:val="00F21359"/>
    <w:rsid w:val="00F2199C"/>
    <w:rsid w:val="00F22979"/>
    <w:rsid w:val="00F22D1D"/>
    <w:rsid w:val="00F231E8"/>
    <w:rsid w:val="00F23E53"/>
    <w:rsid w:val="00F2438C"/>
    <w:rsid w:val="00F26854"/>
    <w:rsid w:val="00F26924"/>
    <w:rsid w:val="00F26A69"/>
    <w:rsid w:val="00F30179"/>
    <w:rsid w:val="00F301C8"/>
    <w:rsid w:val="00F315CB"/>
    <w:rsid w:val="00F3247B"/>
    <w:rsid w:val="00F333F1"/>
    <w:rsid w:val="00F3399D"/>
    <w:rsid w:val="00F33D18"/>
    <w:rsid w:val="00F33F0D"/>
    <w:rsid w:val="00F34700"/>
    <w:rsid w:val="00F365F4"/>
    <w:rsid w:val="00F40587"/>
    <w:rsid w:val="00F41590"/>
    <w:rsid w:val="00F42360"/>
    <w:rsid w:val="00F42982"/>
    <w:rsid w:val="00F42FEB"/>
    <w:rsid w:val="00F43833"/>
    <w:rsid w:val="00F4392B"/>
    <w:rsid w:val="00F439CD"/>
    <w:rsid w:val="00F43D62"/>
    <w:rsid w:val="00F440DC"/>
    <w:rsid w:val="00F44430"/>
    <w:rsid w:val="00F44E70"/>
    <w:rsid w:val="00F45370"/>
    <w:rsid w:val="00F455BA"/>
    <w:rsid w:val="00F45C1D"/>
    <w:rsid w:val="00F46A21"/>
    <w:rsid w:val="00F47BB3"/>
    <w:rsid w:val="00F51BB9"/>
    <w:rsid w:val="00F5578E"/>
    <w:rsid w:val="00F57B44"/>
    <w:rsid w:val="00F60948"/>
    <w:rsid w:val="00F63606"/>
    <w:rsid w:val="00F6366E"/>
    <w:rsid w:val="00F637A0"/>
    <w:rsid w:val="00F647D4"/>
    <w:rsid w:val="00F666A7"/>
    <w:rsid w:val="00F6693B"/>
    <w:rsid w:val="00F669A1"/>
    <w:rsid w:val="00F67837"/>
    <w:rsid w:val="00F70028"/>
    <w:rsid w:val="00F704E5"/>
    <w:rsid w:val="00F71210"/>
    <w:rsid w:val="00F73071"/>
    <w:rsid w:val="00F735C3"/>
    <w:rsid w:val="00F73718"/>
    <w:rsid w:val="00F7371B"/>
    <w:rsid w:val="00F73AE0"/>
    <w:rsid w:val="00F74044"/>
    <w:rsid w:val="00F7529C"/>
    <w:rsid w:val="00F75832"/>
    <w:rsid w:val="00F762CD"/>
    <w:rsid w:val="00F767A1"/>
    <w:rsid w:val="00F771F6"/>
    <w:rsid w:val="00F772C7"/>
    <w:rsid w:val="00F80390"/>
    <w:rsid w:val="00F80417"/>
    <w:rsid w:val="00F8169C"/>
    <w:rsid w:val="00F81A76"/>
    <w:rsid w:val="00F8424F"/>
    <w:rsid w:val="00F8430D"/>
    <w:rsid w:val="00F84C02"/>
    <w:rsid w:val="00F855D0"/>
    <w:rsid w:val="00F85DA9"/>
    <w:rsid w:val="00F86864"/>
    <w:rsid w:val="00F86F51"/>
    <w:rsid w:val="00F906C5"/>
    <w:rsid w:val="00F90AAB"/>
    <w:rsid w:val="00F91732"/>
    <w:rsid w:val="00F923F8"/>
    <w:rsid w:val="00F931A7"/>
    <w:rsid w:val="00F93611"/>
    <w:rsid w:val="00F93A8F"/>
    <w:rsid w:val="00F93CAE"/>
    <w:rsid w:val="00F94401"/>
    <w:rsid w:val="00F95644"/>
    <w:rsid w:val="00F95B90"/>
    <w:rsid w:val="00F95D0C"/>
    <w:rsid w:val="00F96232"/>
    <w:rsid w:val="00F9694E"/>
    <w:rsid w:val="00F96C4A"/>
    <w:rsid w:val="00FA06FB"/>
    <w:rsid w:val="00FA0B5D"/>
    <w:rsid w:val="00FA1398"/>
    <w:rsid w:val="00FA16F0"/>
    <w:rsid w:val="00FA170F"/>
    <w:rsid w:val="00FA2074"/>
    <w:rsid w:val="00FA27AF"/>
    <w:rsid w:val="00FA4129"/>
    <w:rsid w:val="00FA4AC2"/>
    <w:rsid w:val="00FA4D20"/>
    <w:rsid w:val="00FA5455"/>
    <w:rsid w:val="00FA5E28"/>
    <w:rsid w:val="00FA5EDA"/>
    <w:rsid w:val="00FB08A9"/>
    <w:rsid w:val="00FB0BC7"/>
    <w:rsid w:val="00FB0CB3"/>
    <w:rsid w:val="00FB216E"/>
    <w:rsid w:val="00FB2BE0"/>
    <w:rsid w:val="00FB2E19"/>
    <w:rsid w:val="00FB36C0"/>
    <w:rsid w:val="00FB38D3"/>
    <w:rsid w:val="00FB38EC"/>
    <w:rsid w:val="00FB3F89"/>
    <w:rsid w:val="00FB45AC"/>
    <w:rsid w:val="00FB56AB"/>
    <w:rsid w:val="00FB7797"/>
    <w:rsid w:val="00FB7962"/>
    <w:rsid w:val="00FB7C86"/>
    <w:rsid w:val="00FB7CF0"/>
    <w:rsid w:val="00FC1120"/>
    <w:rsid w:val="00FC60F3"/>
    <w:rsid w:val="00FC6FB1"/>
    <w:rsid w:val="00FC79EE"/>
    <w:rsid w:val="00FD0E55"/>
    <w:rsid w:val="00FD169C"/>
    <w:rsid w:val="00FD2476"/>
    <w:rsid w:val="00FD2AB3"/>
    <w:rsid w:val="00FD2B53"/>
    <w:rsid w:val="00FD2DD6"/>
    <w:rsid w:val="00FD3978"/>
    <w:rsid w:val="00FD5FFB"/>
    <w:rsid w:val="00FD75F0"/>
    <w:rsid w:val="00FD7988"/>
    <w:rsid w:val="00FD7B23"/>
    <w:rsid w:val="00FD7CC0"/>
    <w:rsid w:val="00FE06AC"/>
    <w:rsid w:val="00FE0C25"/>
    <w:rsid w:val="00FE22A3"/>
    <w:rsid w:val="00FE259A"/>
    <w:rsid w:val="00FE2FE2"/>
    <w:rsid w:val="00FE3467"/>
    <w:rsid w:val="00FE4158"/>
    <w:rsid w:val="00FE5741"/>
    <w:rsid w:val="00FE64FD"/>
    <w:rsid w:val="00FE7296"/>
    <w:rsid w:val="00FF1311"/>
    <w:rsid w:val="00FF1C50"/>
    <w:rsid w:val="00FF1DCC"/>
    <w:rsid w:val="00FF3553"/>
    <w:rsid w:val="00FF383C"/>
    <w:rsid w:val="00FF3D08"/>
    <w:rsid w:val="00FF6807"/>
    <w:rsid w:val="00FF6F26"/>
    <w:rsid w:val="00FF76EB"/>
    <w:rsid w:val="00FF7C76"/>
    <w:rsid w:val="03F1D414"/>
    <w:rsid w:val="2042D395"/>
    <w:rsid w:val="3200E63D"/>
    <w:rsid w:val="33CAF408"/>
    <w:rsid w:val="365958BE"/>
    <w:rsid w:val="3A029C38"/>
    <w:rsid w:val="7120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2593B"/>
  <w15:docId w15:val="{9FD565CD-5251-457F-A7F1-FA087B7A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31FE"/>
    <w:pPr>
      <w:spacing w:before="120" w:after="120"/>
      <w:jc w:val="both"/>
    </w:pPr>
    <w:rPr>
      <w:rFonts w:ascii="Calibri" w:hAnsi="Calibri"/>
      <w:sz w:val="24"/>
    </w:rPr>
  </w:style>
  <w:style w:type="paragraph" w:styleId="Titolo1">
    <w:name w:val="heading 1"/>
    <w:basedOn w:val="Normale"/>
    <w:next w:val="Normale"/>
    <w:link w:val="Titolo1Carattere"/>
    <w:qFormat/>
    <w:rsid w:val="00AB227E"/>
    <w:pPr>
      <w:keepNext/>
      <w:suppressAutoHyphens/>
      <w:spacing w:before="480" w:line="240" w:lineRule="auto"/>
      <w:outlineLvl w:val="0"/>
    </w:pPr>
    <w:rPr>
      <w:rFonts w:asciiTheme="minorHAnsi" w:eastAsia="Calibri" w:hAnsiTheme="minorHAnsi" w:cs="Arial"/>
      <w:b/>
      <w:bCs/>
      <w:caps/>
      <w:color w:val="205098"/>
      <w:kern w:val="40"/>
      <w:sz w:val="32"/>
      <w:szCs w:val="32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C717BD"/>
    <w:pPr>
      <w:keepNext/>
      <w:suppressAutoHyphens/>
      <w:spacing w:before="360" w:line="240" w:lineRule="auto"/>
      <w:jc w:val="left"/>
      <w:outlineLvl w:val="1"/>
    </w:pPr>
    <w:rPr>
      <w:rFonts w:eastAsia="Calibri" w:cs="Arial"/>
      <w:b/>
      <w:bCs/>
      <w:iCs/>
      <w:color w:val="0861CE"/>
      <w:sz w:val="32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897B93"/>
    <w:pPr>
      <w:keepNext/>
      <w:suppressAutoHyphens/>
      <w:spacing w:before="360" w:line="240" w:lineRule="auto"/>
      <w:outlineLvl w:val="2"/>
    </w:pPr>
    <w:rPr>
      <w:rFonts w:eastAsia="Calibri" w:cs="Arial"/>
      <w:b/>
      <w:bCs/>
      <w:color w:val="205098"/>
      <w:sz w:val="28"/>
      <w:szCs w:val="26"/>
      <w:lang w:eastAsia="ar-SA"/>
    </w:rPr>
  </w:style>
  <w:style w:type="paragraph" w:styleId="Titolo4">
    <w:name w:val="heading 4"/>
    <w:basedOn w:val="Normale"/>
    <w:next w:val="Normale"/>
    <w:link w:val="Titolo4Carattere"/>
    <w:rsid w:val="005735C7"/>
    <w:pPr>
      <w:keepNext/>
      <w:spacing w:after="60" w:line="260" w:lineRule="atLeast"/>
      <w:ind w:left="879" w:hanging="737"/>
      <w:outlineLvl w:val="3"/>
    </w:pPr>
    <w:rPr>
      <w:rFonts w:eastAsia="SimSun" w:cs="Times New Roman"/>
      <w:b/>
      <w:bCs/>
      <w:color w:val="003F56"/>
      <w:szCs w:val="28"/>
    </w:rPr>
  </w:style>
  <w:style w:type="paragraph" w:styleId="Titolo5">
    <w:name w:val="heading 5"/>
    <w:basedOn w:val="Normale"/>
    <w:next w:val="Normale"/>
    <w:link w:val="Titolo5Carattere"/>
    <w:rsid w:val="00771C53"/>
    <w:pPr>
      <w:spacing w:before="240" w:after="60" w:line="260" w:lineRule="atLeast"/>
      <w:ind w:left="3021"/>
      <w:outlineLvl w:val="4"/>
    </w:pPr>
    <w:rPr>
      <w:rFonts w:eastAsia="SimSun" w:cs="Times New Roman"/>
      <w:b/>
      <w:bCs/>
      <w:i/>
      <w:iCs/>
      <w:color w:val="000000"/>
      <w:sz w:val="26"/>
      <w:szCs w:val="26"/>
      <w:lang w:val="en-US"/>
    </w:rPr>
  </w:style>
  <w:style w:type="paragraph" w:styleId="Titolo6">
    <w:name w:val="heading 6"/>
    <w:basedOn w:val="Normale"/>
    <w:next w:val="Normale"/>
    <w:link w:val="Titolo6Carattere"/>
    <w:rsid w:val="00771C53"/>
    <w:pPr>
      <w:spacing w:before="240" w:after="60" w:line="260" w:lineRule="atLeast"/>
      <w:ind w:left="3741"/>
      <w:outlineLvl w:val="5"/>
    </w:pPr>
    <w:rPr>
      <w:rFonts w:eastAsia="SimSun" w:cs="Times New Roman"/>
      <w:b/>
      <w:bCs/>
      <w:color w:val="000000"/>
      <w:lang w:val="en-US"/>
    </w:rPr>
  </w:style>
  <w:style w:type="paragraph" w:styleId="Titolo7">
    <w:name w:val="heading 7"/>
    <w:basedOn w:val="Normale"/>
    <w:next w:val="Normale"/>
    <w:link w:val="Titolo7Carattere"/>
    <w:rsid w:val="00771C53"/>
    <w:pPr>
      <w:spacing w:before="240" w:after="60" w:line="260" w:lineRule="atLeast"/>
      <w:ind w:left="4461"/>
      <w:outlineLvl w:val="6"/>
    </w:pPr>
    <w:rPr>
      <w:rFonts w:eastAsia="SimSun" w:cs="Times New Roman"/>
      <w:color w:val="000000"/>
      <w:szCs w:val="24"/>
      <w:lang w:val="en-US"/>
    </w:rPr>
  </w:style>
  <w:style w:type="paragraph" w:styleId="Titolo8">
    <w:name w:val="heading 8"/>
    <w:basedOn w:val="Normale"/>
    <w:next w:val="Normale"/>
    <w:link w:val="Titolo8Carattere"/>
    <w:rsid w:val="00771C53"/>
    <w:pPr>
      <w:spacing w:before="240" w:after="60" w:line="260" w:lineRule="atLeast"/>
      <w:ind w:left="5181"/>
      <w:outlineLvl w:val="7"/>
    </w:pPr>
    <w:rPr>
      <w:rFonts w:eastAsia="SimSun" w:cs="Times New Roman"/>
      <w:i/>
      <w:iCs/>
      <w:color w:val="000000"/>
      <w:szCs w:val="24"/>
      <w:lang w:val="en-US"/>
    </w:rPr>
  </w:style>
  <w:style w:type="paragraph" w:styleId="Titolo9">
    <w:name w:val="heading 9"/>
    <w:basedOn w:val="Normale"/>
    <w:next w:val="Normale"/>
    <w:link w:val="Titolo9Carattere"/>
    <w:rsid w:val="00771C53"/>
    <w:pPr>
      <w:spacing w:before="240" w:after="60" w:line="260" w:lineRule="atLeast"/>
      <w:ind w:left="5901"/>
      <w:outlineLvl w:val="8"/>
    </w:pPr>
    <w:rPr>
      <w:rFonts w:ascii="Cambria" w:eastAsia="SimSun" w:hAnsi="Cambria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524C27"/>
    <w:pPr>
      <w:spacing w:before="2400" w:after="0" w:line="240" w:lineRule="auto"/>
      <w:contextualSpacing/>
      <w:jc w:val="center"/>
    </w:pPr>
    <w:rPr>
      <w:rFonts w:eastAsiaTheme="majorEastAsia" w:cstheme="majorBidi"/>
      <w:b/>
      <w:caps/>
      <w:color w:val="205098"/>
      <w:kern w:val="28"/>
      <w:sz w:val="3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24C27"/>
    <w:rPr>
      <w:rFonts w:ascii="Calibri" w:eastAsiaTheme="majorEastAsia" w:hAnsi="Calibri" w:cstheme="majorBidi"/>
      <w:b/>
      <w:caps/>
      <w:color w:val="205098"/>
      <w:kern w:val="28"/>
      <w:sz w:val="3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116E"/>
    <w:pPr>
      <w:numPr>
        <w:ilvl w:val="1"/>
      </w:numPr>
      <w:spacing w:before="160" w:line="240" w:lineRule="auto"/>
      <w:jc w:val="center"/>
    </w:pPr>
    <w:rPr>
      <w:rFonts w:asciiTheme="minorHAnsi" w:eastAsiaTheme="minorEastAsia" w:hAnsiTheme="minorHAnsi"/>
      <w:b/>
      <w:color w:val="808080"/>
      <w:sz w:val="32"/>
    </w:rPr>
  </w:style>
  <w:style w:type="table" w:customStyle="1" w:styleId="Grigliatabella1">
    <w:name w:val="Griglia tabella1"/>
    <w:basedOn w:val="Tabellanormale"/>
    <w:next w:val="Grigliatabella"/>
    <w:uiPriority w:val="59"/>
    <w:rsid w:val="00C12481"/>
    <w:pPr>
      <w:spacing w:after="0" w:line="240" w:lineRule="auto"/>
    </w:pPr>
    <w:rPr>
      <w:rFonts w:ascii="Tw Cen MT" w:hAnsi="Tw Cen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99"/>
    <w:rsid w:val="00C1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AB227E"/>
    <w:rPr>
      <w:rFonts w:eastAsia="Calibri" w:cs="Arial"/>
      <w:b/>
      <w:bCs/>
      <w:caps/>
      <w:color w:val="205098"/>
      <w:kern w:val="40"/>
      <w:sz w:val="32"/>
      <w:szCs w:val="32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C717BD"/>
    <w:rPr>
      <w:rFonts w:ascii="Calibri" w:eastAsia="Calibri" w:hAnsi="Calibri" w:cs="Arial"/>
      <w:b/>
      <w:bCs/>
      <w:iCs/>
      <w:color w:val="0861CE"/>
      <w:sz w:val="32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116E"/>
    <w:rPr>
      <w:rFonts w:eastAsiaTheme="minorEastAsia"/>
      <w:b/>
      <w:color w:val="808080"/>
      <w:sz w:val="32"/>
    </w:rPr>
  </w:style>
  <w:style w:type="paragraph" w:styleId="Testofumetto">
    <w:name w:val="Balloon Text"/>
    <w:basedOn w:val="Normale"/>
    <w:link w:val="TestofumettoCarattere"/>
    <w:semiHidden/>
    <w:unhideWhenUsed/>
    <w:rsid w:val="007E0D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7E0D3F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8602B"/>
    <w:pPr>
      <w:suppressAutoHyphens/>
      <w:spacing w:after="0" w:line="240" w:lineRule="auto"/>
    </w:pPr>
    <w:rPr>
      <w:rFonts w:eastAsia="Calibri" w:cs="Times New Roman"/>
      <w:sz w:val="18"/>
      <w:szCs w:val="20"/>
      <w:lang w:eastAsia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8602B"/>
    <w:rPr>
      <w:rFonts w:ascii="Arial" w:eastAsia="Calibri" w:hAnsi="Arial" w:cs="Times New Roman"/>
      <w:sz w:val="18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897B93"/>
    <w:rPr>
      <w:rFonts w:ascii="Calibri" w:eastAsia="Calibri" w:hAnsi="Calibri" w:cs="Arial"/>
      <w:b/>
      <w:bCs/>
      <w:color w:val="205098"/>
      <w:sz w:val="28"/>
      <w:szCs w:val="26"/>
      <w:lang w:eastAsia="ar-SA"/>
    </w:rPr>
  </w:style>
  <w:style w:type="character" w:customStyle="1" w:styleId="Titolo4Carattere">
    <w:name w:val="Titolo 4 Carattere"/>
    <w:basedOn w:val="Carpredefinitoparagrafo"/>
    <w:link w:val="Titolo4"/>
    <w:rsid w:val="005735C7"/>
    <w:rPr>
      <w:rFonts w:ascii="Calibri" w:eastAsia="SimSun" w:hAnsi="Calibri" w:cs="Times New Roman"/>
      <w:b/>
      <w:bCs/>
      <w:color w:val="003F56"/>
      <w:szCs w:val="28"/>
    </w:rPr>
  </w:style>
  <w:style w:type="character" w:customStyle="1" w:styleId="Titolo5Carattere">
    <w:name w:val="Titolo 5 Carattere"/>
    <w:basedOn w:val="Carpredefinitoparagrafo"/>
    <w:link w:val="Titolo5"/>
    <w:rsid w:val="00771C53"/>
    <w:rPr>
      <w:rFonts w:ascii="Calibri" w:eastAsia="SimSun" w:hAnsi="Calibri" w:cs="Times New Roman"/>
      <w:b/>
      <w:bCs/>
      <w:i/>
      <w:iCs/>
      <w:color w:val="000000"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rsid w:val="00771C53"/>
    <w:rPr>
      <w:rFonts w:ascii="Calibri" w:eastAsia="SimSun" w:hAnsi="Calibri" w:cs="Times New Roman"/>
      <w:b/>
      <w:bCs/>
      <w:color w:val="000000"/>
      <w:lang w:val="en-US"/>
    </w:rPr>
  </w:style>
  <w:style w:type="character" w:customStyle="1" w:styleId="Titolo7Carattere">
    <w:name w:val="Titolo 7 Carattere"/>
    <w:basedOn w:val="Carpredefinitoparagrafo"/>
    <w:link w:val="Titolo7"/>
    <w:rsid w:val="00771C53"/>
    <w:rPr>
      <w:rFonts w:ascii="Calibri" w:eastAsia="SimSun" w:hAnsi="Calibri" w:cs="Times New Roman"/>
      <w:color w:val="000000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rsid w:val="00771C53"/>
    <w:rPr>
      <w:rFonts w:ascii="Calibri" w:eastAsia="SimSun" w:hAnsi="Calibri" w:cs="Times New Roman"/>
      <w:i/>
      <w:iCs/>
      <w:color w:val="000000"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rsid w:val="00771C53"/>
    <w:rPr>
      <w:rFonts w:ascii="Cambria" w:eastAsia="SimSun" w:hAnsi="Cambria" w:cs="Times New Roman"/>
      <w:color w:val="000000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71C53"/>
  </w:style>
  <w:style w:type="table" w:customStyle="1" w:styleId="Grigliatabella2">
    <w:name w:val="Griglia tabella2"/>
    <w:basedOn w:val="Tabellanormale"/>
    <w:next w:val="Grigliatabella"/>
    <w:uiPriority w:val="99"/>
    <w:rsid w:val="00771C5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">
    <w:name w:val="Comment Reference"/>
    <w:basedOn w:val="Carpredefinitoparagrafo"/>
    <w:semiHidden/>
    <w:rsid w:val="00771C53"/>
    <w:rPr>
      <w:sz w:val="16"/>
      <w:szCs w:val="16"/>
    </w:rPr>
  </w:style>
  <w:style w:type="paragraph" w:customStyle="1" w:styleId="CommentText">
    <w:name w:val="Comment Text"/>
    <w:basedOn w:val="Normale"/>
    <w:link w:val="CommentTextChar"/>
    <w:semiHidden/>
    <w:rsid w:val="00771C5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Carpredefinitoparagrafo"/>
    <w:link w:val="CommentText"/>
    <w:semiHidden/>
    <w:rsid w:val="00771C53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ommentSubject">
    <w:name w:val="Comment Subject"/>
    <w:basedOn w:val="CommentText"/>
    <w:next w:val="CommentText"/>
    <w:link w:val="CommentSubjectChar"/>
    <w:semiHidden/>
    <w:rsid w:val="00771C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71C53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rsid w:val="00771C53"/>
    <w:rPr>
      <w:color w:val="0000FF"/>
      <w:u w:val="single"/>
    </w:rPr>
  </w:style>
  <w:style w:type="table" w:customStyle="1" w:styleId="Grigliatabella11">
    <w:name w:val="Griglia tabella11"/>
    <w:basedOn w:val="Tabellanormale"/>
    <w:next w:val="Grigliatabella"/>
    <w:uiPriority w:val="99"/>
    <w:rsid w:val="00771C53"/>
    <w:pPr>
      <w:spacing w:after="0" w:line="240" w:lineRule="auto"/>
    </w:pPr>
    <w:rPr>
      <w:rFonts w:ascii="Tw Cen MT" w:hAnsi="Tw Cen M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rsid w:val="00771C53"/>
    <w:rPr>
      <w:b/>
      <w:bCs/>
    </w:rPr>
  </w:style>
  <w:style w:type="paragraph" w:styleId="Revisione">
    <w:name w:val="Revision"/>
    <w:hidden/>
    <w:uiPriority w:val="99"/>
    <w:semiHidden/>
    <w:rsid w:val="00771C5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71C53"/>
    <w:rPr>
      <w:color w:val="800080"/>
      <w:u w:val="single"/>
    </w:rPr>
  </w:style>
  <w:style w:type="character" w:styleId="Enfasicorsivo">
    <w:name w:val="Emphasis"/>
    <w:basedOn w:val="Carpredefinitoparagrafo"/>
    <w:uiPriority w:val="20"/>
    <w:rsid w:val="0048196A"/>
    <w:rPr>
      <w:i/>
      <w:iCs/>
    </w:rPr>
  </w:style>
  <w:style w:type="numbering" w:customStyle="1" w:styleId="Elenco31">
    <w:name w:val="Elenco 31"/>
    <w:rsid w:val="00A32C2C"/>
    <w:pPr>
      <w:numPr>
        <w:numId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7F04AB"/>
    <w:pPr>
      <w:keepLines/>
      <w:suppressAutoHyphens w:val="0"/>
      <w:spacing w:after="0" w:line="259" w:lineRule="auto"/>
      <w:outlineLvl w:val="9"/>
    </w:pPr>
    <w:rPr>
      <w:rFonts w:eastAsiaTheme="majorEastAsia" w:cstheme="minorHAnsi"/>
      <w:bCs w:val="0"/>
      <w:kern w:val="0"/>
      <w:szCs w:val="40"/>
      <w:lang w:eastAsia="en-US"/>
    </w:rPr>
  </w:style>
  <w:style w:type="paragraph" w:styleId="Sommario1">
    <w:name w:val="toc 1"/>
    <w:basedOn w:val="Normale"/>
    <w:next w:val="Normale"/>
    <w:link w:val="Sommario1Carattere"/>
    <w:autoRedefine/>
    <w:uiPriority w:val="39"/>
    <w:unhideWhenUsed/>
    <w:rsid w:val="005107F5"/>
    <w:pPr>
      <w:tabs>
        <w:tab w:val="right" w:leader="dot" w:pos="9640"/>
      </w:tabs>
      <w:suppressAutoHyphens/>
      <w:spacing w:before="240" w:after="0" w:line="240" w:lineRule="auto"/>
    </w:pPr>
    <w:rPr>
      <w:rFonts w:eastAsia="Calibri" w:cstheme="minorHAnsi"/>
      <w:b/>
      <w:bCs/>
      <w:iCs/>
      <w:caps/>
      <w:szCs w:val="24"/>
      <w:lang w:eastAsia="ar-SA"/>
    </w:rPr>
  </w:style>
  <w:style w:type="paragraph" w:styleId="Sommario2">
    <w:name w:val="toc 2"/>
    <w:basedOn w:val="Normale"/>
    <w:next w:val="Normale"/>
    <w:link w:val="Sommario2Carattere"/>
    <w:autoRedefine/>
    <w:uiPriority w:val="39"/>
    <w:unhideWhenUsed/>
    <w:rsid w:val="00C05BE2"/>
    <w:pPr>
      <w:tabs>
        <w:tab w:val="right" w:leader="dot" w:pos="9640"/>
      </w:tabs>
      <w:suppressAutoHyphens/>
      <w:spacing w:after="0" w:line="240" w:lineRule="auto"/>
    </w:pPr>
    <w:rPr>
      <w:rFonts w:asciiTheme="minorHAnsi" w:eastAsia="Calibri" w:hAnsiTheme="minorHAnsi" w:cstheme="minorHAnsi"/>
      <w:bCs/>
      <w:noProof/>
      <w:szCs w:val="20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58CB"/>
    <w:rPr>
      <w:color w:val="605E5C"/>
      <w:shd w:val="clear" w:color="auto" w:fill="E1DFDD"/>
    </w:rPr>
  </w:style>
  <w:style w:type="paragraph" w:customStyle="1" w:styleId="nota">
    <w:name w:val="nota"/>
    <w:basedOn w:val="Testonotaapidipagina"/>
    <w:link w:val="notaCarattere"/>
    <w:rsid w:val="00E666E5"/>
    <w:rPr>
      <w:rFonts w:cs="Arial"/>
    </w:rPr>
  </w:style>
  <w:style w:type="character" w:customStyle="1" w:styleId="notaCarattere">
    <w:name w:val="nota Carattere"/>
    <w:basedOn w:val="TestonotaapidipaginaCarattere"/>
    <w:link w:val="nota"/>
    <w:rsid w:val="00E666E5"/>
    <w:rPr>
      <w:rFonts w:ascii="Arial" w:eastAsia="Calibri" w:hAnsi="Arial" w:cs="Arial"/>
      <w:sz w:val="18"/>
      <w:szCs w:val="20"/>
      <w:lang w:eastAsia="ar-SA"/>
    </w:rPr>
  </w:style>
  <w:style w:type="paragraph" w:styleId="Sommario3">
    <w:name w:val="toc 3"/>
    <w:basedOn w:val="Normale"/>
    <w:next w:val="Normale"/>
    <w:autoRedefine/>
    <w:uiPriority w:val="39"/>
    <w:unhideWhenUsed/>
    <w:rsid w:val="00174C14"/>
    <w:pPr>
      <w:tabs>
        <w:tab w:val="right" w:leader="dot" w:pos="9640"/>
      </w:tabs>
      <w:spacing w:after="100"/>
      <w:ind w:left="442"/>
    </w:pPr>
    <w:rPr>
      <w:b/>
      <w:bCs/>
      <w:noProof/>
    </w:rPr>
  </w:style>
  <w:style w:type="paragraph" w:customStyle="1" w:styleId="Paragrafosommario">
    <w:name w:val="Paragrafo sommario"/>
    <w:basedOn w:val="Sommario1"/>
    <w:link w:val="ParagrafosommarioCarattere"/>
    <w:rsid w:val="00E92712"/>
    <w:pPr>
      <w:tabs>
        <w:tab w:val="right" w:leader="dot" w:pos="9498"/>
      </w:tabs>
    </w:pPr>
    <w:rPr>
      <w:i/>
      <w:iCs w:val="0"/>
    </w:rPr>
  </w:style>
  <w:style w:type="character" w:customStyle="1" w:styleId="Sommario1Carattere">
    <w:name w:val="Sommario 1 Carattere"/>
    <w:basedOn w:val="Carpredefinitoparagrafo"/>
    <w:link w:val="Sommario1"/>
    <w:uiPriority w:val="39"/>
    <w:rsid w:val="005107F5"/>
    <w:rPr>
      <w:rFonts w:ascii="Calibri" w:eastAsia="Calibri" w:hAnsi="Calibri" w:cstheme="minorHAnsi"/>
      <w:b/>
      <w:bCs/>
      <w:iCs/>
      <w:caps/>
      <w:sz w:val="24"/>
      <w:szCs w:val="24"/>
      <w:lang w:eastAsia="ar-SA"/>
    </w:rPr>
  </w:style>
  <w:style w:type="character" w:customStyle="1" w:styleId="ParagrafosommarioCarattere">
    <w:name w:val="Paragrafo sommario Carattere"/>
    <w:basedOn w:val="Sommario1Carattere"/>
    <w:link w:val="Paragrafosommario"/>
    <w:rsid w:val="00E92712"/>
    <w:rPr>
      <w:rFonts w:ascii="Arial" w:eastAsia="Calibri" w:hAnsi="Arial" w:cstheme="minorHAnsi"/>
      <w:b/>
      <w:bCs/>
      <w:i/>
      <w:iCs w:val="0"/>
      <w:caps/>
      <w:sz w:val="24"/>
      <w:szCs w:val="24"/>
      <w:lang w:eastAsia="ar-SA"/>
    </w:rPr>
  </w:style>
  <w:style w:type="character" w:customStyle="1" w:styleId="Sommario2Carattere">
    <w:name w:val="Sommario 2 Carattere"/>
    <w:basedOn w:val="Carpredefinitoparagrafo"/>
    <w:link w:val="Sommario2"/>
    <w:uiPriority w:val="39"/>
    <w:rsid w:val="00C05BE2"/>
    <w:rPr>
      <w:rFonts w:eastAsia="Calibri" w:cstheme="minorHAnsi"/>
      <w:bCs/>
      <w:noProof/>
      <w:sz w:val="24"/>
      <w:szCs w:val="20"/>
      <w:lang w:eastAsia="ar-SA"/>
    </w:rPr>
  </w:style>
  <w:style w:type="paragraph" w:customStyle="1" w:styleId="Titolo2Tabella">
    <w:name w:val="Titolo 2 Tabella"/>
    <w:basedOn w:val="Titolo2"/>
    <w:next w:val="Normale"/>
    <w:link w:val="Titolo2TabellaCarattere"/>
    <w:rsid w:val="00D10C35"/>
    <w:pPr>
      <w:framePr w:hSpace="141" w:wrap="around" w:vAnchor="text" w:hAnchor="margin" w:y="271"/>
      <w:spacing w:before="120"/>
    </w:pPr>
    <w:rPr>
      <w:color w:val="FFFFFF" w:themeColor="background1"/>
    </w:rPr>
  </w:style>
  <w:style w:type="character" w:customStyle="1" w:styleId="Titolo2TabellaCarattere">
    <w:name w:val="Titolo 2 Tabella Carattere"/>
    <w:basedOn w:val="Titolo2Carattere"/>
    <w:link w:val="Titolo2Tabella"/>
    <w:rsid w:val="00D10C35"/>
    <w:rPr>
      <w:rFonts w:ascii="Calibri" w:eastAsia="Calibri" w:hAnsi="Calibri" w:cs="Arial"/>
      <w:b/>
      <w:bCs/>
      <w:iCs/>
      <w:caps w:val="0"/>
      <w:color w:val="FFFFFF" w:themeColor="background1"/>
      <w:sz w:val="24"/>
      <w:szCs w:val="28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22979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979"/>
    <w:rPr>
      <w:rFonts w:ascii="Calibri" w:hAnsi="Calibri"/>
    </w:rPr>
  </w:style>
  <w:style w:type="paragraph" w:styleId="Pidipagina">
    <w:name w:val="footer"/>
    <w:basedOn w:val="Normale"/>
    <w:link w:val="PidipaginaCarattere"/>
    <w:unhideWhenUsed/>
    <w:rsid w:val="00F22979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F22979"/>
    <w:rPr>
      <w:rFonts w:ascii="Calibri" w:hAnsi="Calibri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53AE6"/>
    <w:rPr>
      <w:vertAlign w:val="superscript"/>
    </w:rPr>
  </w:style>
  <w:style w:type="paragraph" w:styleId="Paragrafoelenco">
    <w:name w:val="List Paragraph"/>
    <w:basedOn w:val="Normale"/>
    <w:qFormat/>
    <w:rsid w:val="002A7C72"/>
    <w:pPr>
      <w:ind w:left="720"/>
      <w:contextualSpacing/>
    </w:pPr>
  </w:style>
  <w:style w:type="table" w:customStyle="1" w:styleId="NormalTable0">
    <w:name w:val="Normal Table0"/>
    <w:uiPriority w:val="2"/>
    <w:semiHidden/>
    <w:qFormat/>
    <w:rsid w:val="00E12FB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ata">
    <w:name w:val="Date"/>
    <w:basedOn w:val="Normale"/>
    <w:next w:val="Normale"/>
    <w:link w:val="DataCarattere"/>
    <w:uiPriority w:val="99"/>
    <w:unhideWhenUsed/>
    <w:qFormat/>
    <w:rsid w:val="007F04AB"/>
    <w:pPr>
      <w:framePr w:wrap="around" w:vAnchor="page" w:hAnchor="page" w:xAlign="center" w:y="14743"/>
      <w:spacing w:before="0" w:after="0" w:line="240" w:lineRule="auto"/>
      <w:jc w:val="center"/>
    </w:pPr>
    <w:rPr>
      <w:b/>
      <w:sz w:val="28"/>
    </w:rPr>
  </w:style>
  <w:style w:type="character" w:customStyle="1" w:styleId="DataCarattere">
    <w:name w:val="Data Carattere"/>
    <w:basedOn w:val="Carpredefinitoparagrafo"/>
    <w:link w:val="Data"/>
    <w:uiPriority w:val="99"/>
    <w:rsid w:val="007F04AB"/>
    <w:rPr>
      <w:rFonts w:ascii="Calibri" w:hAnsi="Calibri"/>
      <w:b/>
      <w:sz w:val="28"/>
    </w:rPr>
  </w:style>
  <w:style w:type="paragraph" w:customStyle="1" w:styleId="Intestazionesuperiore">
    <w:name w:val="Intestazione superiore"/>
    <w:basedOn w:val="Normale"/>
    <w:link w:val="IntestazionesuperioreCarattere"/>
    <w:qFormat/>
    <w:rsid w:val="00901539"/>
    <w:pPr>
      <w:tabs>
        <w:tab w:val="left" w:pos="5674"/>
        <w:tab w:val="right" w:pos="9638"/>
      </w:tabs>
      <w:spacing w:before="0" w:after="0" w:line="240" w:lineRule="auto"/>
      <w:contextualSpacing/>
      <w:jc w:val="right"/>
    </w:pPr>
    <w:rPr>
      <w:rFonts w:eastAsia="Times New Roman" w:cs="Times New Roman"/>
      <w:szCs w:val="24"/>
      <w:lang w:eastAsia="it-IT"/>
    </w:rPr>
  </w:style>
  <w:style w:type="character" w:customStyle="1" w:styleId="IntestazionesuperioreCarattere">
    <w:name w:val="Intestazione superiore Carattere"/>
    <w:link w:val="Intestazionesuperiore"/>
    <w:rsid w:val="00901539"/>
    <w:rPr>
      <w:rFonts w:ascii="Calibri" w:eastAsia="Times New Roman" w:hAnsi="Calibri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B045D0"/>
    <w:rPr>
      <w:rFonts w:ascii="Calibri" w:hAnsi="Calibri"/>
      <w:color w:val="0D0D0D" w:themeColor="text1" w:themeTint="F2"/>
      <w:sz w:val="16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5E35C0"/>
    <w:pPr>
      <w:spacing w:after="100"/>
      <w:ind w:left="720"/>
    </w:pPr>
  </w:style>
  <w:style w:type="paragraph" w:customStyle="1" w:styleId="Elencolettere">
    <w:name w:val="Elenco lettere"/>
    <w:basedOn w:val="Normale"/>
    <w:link w:val="ElencolettereCarattere"/>
    <w:qFormat/>
    <w:rsid w:val="00D05B3E"/>
    <w:pPr>
      <w:spacing w:before="0"/>
      <w:contextualSpacing/>
    </w:pPr>
  </w:style>
  <w:style w:type="character" w:customStyle="1" w:styleId="ElencolettereCarattere">
    <w:name w:val="Elenco lettere Carattere"/>
    <w:basedOn w:val="Carpredefinitoparagrafo"/>
    <w:link w:val="Elencolettere"/>
    <w:rsid w:val="00D05B3E"/>
    <w:rPr>
      <w:rFonts w:ascii="Calibri" w:hAnsi="Calibri"/>
      <w:sz w:val="24"/>
    </w:rPr>
  </w:style>
  <w:style w:type="paragraph" w:customStyle="1" w:styleId="Elenconumerato">
    <w:name w:val="Elenco numerato"/>
    <w:basedOn w:val="Normale"/>
    <w:link w:val="ElenconumeratoCarattere"/>
    <w:qFormat/>
    <w:rsid w:val="00D06DBB"/>
  </w:style>
  <w:style w:type="character" w:customStyle="1" w:styleId="ElenconumeratoCarattere">
    <w:name w:val="Elenco numerato Carattere"/>
    <w:basedOn w:val="Carpredefinitoparagrafo"/>
    <w:link w:val="Elenconumerato"/>
    <w:rsid w:val="00D06DBB"/>
    <w:rPr>
      <w:rFonts w:ascii="Calibri" w:hAnsi="Calibri"/>
      <w:sz w:val="24"/>
    </w:rPr>
  </w:style>
  <w:style w:type="paragraph" w:styleId="Nessunaspaziatura">
    <w:name w:val="No Spacing"/>
    <w:uiPriority w:val="1"/>
    <w:qFormat/>
    <w:rsid w:val="03F1D41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2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91614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94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10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77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434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538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081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4321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010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8950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6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3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0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8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0815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1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7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Personalizzato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05098"/>
      </a:accent1>
      <a:accent2>
        <a:srgbClr val="DA2B1F"/>
      </a:accent2>
      <a:accent3>
        <a:srgbClr val="A5A5A5"/>
      </a:accent3>
      <a:accent4>
        <a:srgbClr val="FFC000"/>
      </a:accent4>
      <a:accent5>
        <a:srgbClr val="0861CE"/>
      </a:accent5>
      <a:accent6>
        <a:srgbClr val="009C49"/>
      </a:accent6>
      <a:hlink>
        <a:srgbClr val="0861CE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9F3BBF3D693B4883D16EA4BFC551EA" ma:contentTypeVersion="12" ma:contentTypeDescription="Creare un nuovo documento." ma:contentTypeScope="" ma:versionID="d8086fcd677b60d4c06ea597125ced8a">
  <xsd:schema xmlns:xsd="http://www.w3.org/2001/XMLSchema" xmlns:xs="http://www.w3.org/2001/XMLSchema" xmlns:p="http://schemas.microsoft.com/office/2006/metadata/properties" xmlns:ns2="7af43f48-9ced-4c78-94ae-376010b6f3a9" xmlns:ns3="bbad2dd0-d8e1-4354-a7dc-193ee7661436" targetNamespace="http://schemas.microsoft.com/office/2006/metadata/properties" ma:root="true" ma:fieldsID="98a1fcb5e04ea9d13a6534f575205716" ns2:_="" ns3:_="">
    <xsd:import namespace="7af43f48-9ced-4c78-94ae-376010b6f3a9"/>
    <xsd:import namespace="bbad2dd0-d8e1-4354-a7dc-193ee7661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43f48-9ced-4c78-94ae-376010b6f3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3478e995-e009-4de6-a145-1f1a489f3e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d2dd0-d8e1-4354-a7dc-193ee76614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ffdadd7-b064-4563-a6c3-56ebc8ec5852}" ma:internalName="TaxCatchAll" ma:showField="CatchAllData" ma:web="bbad2dd0-d8e1-4354-a7dc-193ee76614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f43f48-9ced-4c78-94ae-376010b6f3a9">
      <Terms xmlns="http://schemas.microsoft.com/office/infopath/2007/PartnerControls"/>
    </lcf76f155ced4ddcb4097134ff3c332f>
    <TaxCatchAll xmlns="bbad2dd0-d8e1-4354-a7dc-193ee766143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BA7B9-BB80-4039-8C68-BD73EA96D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f43f48-9ced-4c78-94ae-376010b6f3a9"/>
    <ds:schemaRef ds:uri="bbad2dd0-d8e1-4354-a7dc-193ee766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708090-ABA5-4FBF-8420-892CB4FC1A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3D16B3-FD6E-42A4-B5E5-94901601C4E0}">
  <ds:schemaRefs>
    <ds:schemaRef ds:uri="http://schemas.microsoft.com/office/2006/metadata/properties"/>
    <ds:schemaRef ds:uri="http://schemas.microsoft.com/office/infopath/2007/PartnerControls"/>
    <ds:schemaRef ds:uri="7af43f48-9ced-4c78-94ae-376010b6f3a9"/>
    <ds:schemaRef ds:uri="bbad2dd0-d8e1-4354-a7dc-193ee7661436"/>
  </ds:schemaRefs>
</ds:datastoreItem>
</file>

<file path=customXml/itemProps4.xml><?xml version="1.0" encoding="utf-8"?>
<ds:datastoreItem xmlns:ds="http://schemas.openxmlformats.org/officeDocument/2006/customXml" ds:itemID="{F1B02EF4-05EA-4E97-801F-A910C1E10D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1826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Formez PA</dc:creator>
  <cp:keywords/>
  <dc:description/>
  <cp:lastModifiedBy>Jennifer Boakye</cp:lastModifiedBy>
  <cp:revision>132</cp:revision>
  <cp:lastPrinted>2017-06-01T12:43:00Z</cp:lastPrinted>
  <dcterms:created xsi:type="dcterms:W3CDTF">2026-07-08T23:07:00Z</dcterms:created>
  <dcterms:modified xsi:type="dcterms:W3CDTF">2026-08-05T10:13:00Z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0x010100609F3BBF3D693B4883D16EA4BFC551EA</vt:lpwstr>
  </property>
  <property fmtid="{D5CDD505-2E9C-101B-9397-08002B2CF9AE}" pid="3" name="MediaServiceImageTags">
    <vt:lpwstr/>
  </property>
  <property fmtid="{D5CDD505-2E9C-101B-9397-08002B2CF9AE}" pid="4" name="docLang">
    <vt:lpwstr>it</vt:lpwstr>
  </property>
</Properties>
</file>